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C30BD0" w14:textId="382F647B" w:rsidR="00795502" w:rsidRPr="00925672" w:rsidRDefault="005E5FF5">
      <w:pPr>
        <w:rPr>
          <w:b/>
          <w:bCs/>
        </w:rPr>
      </w:pPr>
      <w:r w:rsidRPr="00925672">
        <w:rPr>
          <w:b/>
          <w:bCs/>
          <w:noProof/>
        </w:rPr>
        <w:drawing>
          <wp:anchor distT="0" distB="0" distL="114300" distR="114300" simplePos="0" relativeHeight="251659264" behindDoc="0" locked="0" layoutInCell="1" allowOverlap="1" wp14:anchorId="0D2E9F99" wp14:editId="2B1C277E">
            <wp:simplePos x="0" y="0"/>
            <wp:positionH relativeFrom="column">
              <wp:posOffset>0</wp:posOffset>
            </wp:positionH>
            <wp:positionV relativeFrom="paragraph">
              <wp:posOffset>0</wp:posOffset>
            </wp:positionV>
            <wp:extent cx="696595" cy="693420"/>
            <wp:effectExtent l="0" t="0" r="1905" b="5080"/>
            <wp:wrapThrough wrapText="bothSides">
              <wp:wrapPolygon edited="0">
                <wp:start x="6695" y="0"/>
                <wp:lineTo x="3938" y="1582"/>
                <wp:lineTo x="0" y="5538"/>
                <wp:lineTo x="0" y="15033"/>
                <wp:lineTo x="2757" y="18989"/>
                <wp:lineTo x="6301" y="21363"/>
                <wp:lineTo x="6695" y="21363"/>
                <wp:lineTo x="14571" y="21363"/>
                <wp:lineTo x="14964" y="21363"/>
                <wp:lineTo x="18509" y="18989"/>
                <wp:lineTo x="21265" y="15033"/>
                <wp:lineTo x="21265" y="5538"/>
                <wp:lineTo x="17327" y="1582"/>
                <wp:lineTo x="14571" y="0"/>
                <wp:lineTo x="6695"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new.png"/>
                    <pic:cNvPicPr/>
                  </pic:nvPicPr>
                  <pic:blipFill>
                    <a:blip r:embed="rId5" cstate="email">
                      <a:extLst>
                        <a:ext uri="{28A0092B-C50C-407E-A947-70E740481C1C}">
                          <a14:useLocalDpi xmlns:a14="http://schemas.microsoft.com/office/drawing/2010/main"/>
                        </a:ext>
                      </a:extLst>
                    </a:blip>
                    <a:stretch>
                      <a:fillRect/>
                    </a:stretch>
                  </pic:blipFill>
                  <pic:spPr>
                    <a:xfrm>
                      <a:off x="0" y="0"/>
                      <a:ext cx="696595" cy="693420"/>
                    </a:xfrm>
                    <a:prstGeom prst="rect">
                      <a:avLst/>
                    </a:prstGeom>
                  </pic:spPr>
                </pic:pic>
              </a:graphicData>
            </a:graphic>
            <wp14:sizeRelH relativeFrom="margin">
              <wp14:pctWidth>0</wp14:pctWidth>
            </wp14:sizeRelH>
            <wp14:sizeRelV relativeFrom="margin">
              <wp14:pctHeight>0</wp14:pctHeight>
            </wp14:sizeRelV>
          </wp:anchor>
        </w:drawing>
      </w:r>
      <w:r w:rsidR="00795502" w:rsidRPr="00925672">
        <w:rPr>
          <w:b/>
          <w:bCs/>
        </w:rPr>
        <w:t>St Paul’s CE Primary School</w:t>
      </w:r>
    </w:p>
    <w:p w14:paraId="7ADB58C9" w14:textId="0F650BA1" w:rsidR="008B19F8" w:rsidRPr="00925672" w:rsidRDefault="00795502">
      <w:r w:rsidRPr="00925672">
        <w:t>Weekly Learning Schedule</w:t>
      </w:r>
      <w:r w:rsidR="005E5FF5" w:rsidRPr="00925672">
        <w:t xml:space="preserve"> – Year</w:t>
      </w:r>
      <w:r w:rsidR="006C4A33">
        <w:t xml:space="preserve"> </w:t>
      </w:r>
      <w:r w:rsidR="00A8303E">
        <w:t>4</w:t>
      </w:r>
    </w:p>
    <w:p w14:paraId="6AC19791" w14:textId="4F09AE87" w:rsidR="00795502" w:rsidRPr="00925672" w:rsidRDefault="00795502">
      <w:r w:rsidRPr="00925672">
        <w:t xml:space="preserve">Week Beginning: </w:t>
      </w:r>
      <w:r w:rsidR="00A8303E">
        <w:t>15</w:t>
      </w:r>
      <w:r w:rsidRPr="00925672">
        <w:t>/06/20</w:t>
      </w:r>
    </w:p>
    <w:p w14:paraId="060A02BB" w14:textId="1C4F18D5" w:rsidR="00795502" w:rsidRPr="00925672" w:rsidRDefault="00795502"/>
    <w:p w14:paraId="340E61DA" w14:textId="26CCB7D9" w:rsidR="00795502" w:rsidRPr="00925672" w:rsidRDefault="00795502"/>
    <w:tbl>
      <w:tblPr>
        <w:tblStyle w:val="TableGrid"/>
        <w:tblW w:w="0" w:type="auto"/>
        <w:tblLook w:val="04A0" w:firstRow="1" w:lastRow="0" w:firstColumn="1" w:lastColumn="0" w:noHBand="0" w:noVBand="1"/>
      </w:tblPr>
      <w:tblGrid>
        <w:gridCol w:w="1323"/>
        <w:gridCol w:w="7687"/>
      </w:tblGrid>
      <w:tr w:rsidR="00795502" w:rsidRPr="00925672" w14:paraId="6B20361E" w14:textId="77777777" w:rsidTr="0051735C">
        <w:tc>
          <w:tcPr>
            <w:tcW w:w="9010" w:type="dxa"/>
            <w:gridSpan w:val="2"/>
          </w:tcPr>
          <w:p w14:paraId="5C34A80F" w14:textId="298B2F24" w:rsidR="00795502" w:rsidRPr="00925672" w:rsidRDefault="00795502">
            <w:r w:rsidRPr="00925672">
              <w:t xml:space="preserve">Monday </w:t>
            </w:r>
            <w:r w:rsidR="006F0C6D">
              <w:t>15</w:t>
            </w:r>
            <w:r w:rsidRPr="00925672">
              <w:rPr>
                <w:vertAlign w:val="superscript"/>
              </w:rPr>
              <w:t>th</w:t>
            </w:r>
            <w:r w:rsidRPr="00925672">
              <w:t xml:space="preserve"> June 2020</w:t>
            </w:r>
          </w:p>
        </w:tc>
      </w:tr>
      <w:tr w:rsidR="00795502" w:rsidRPr="00925672" w14:paraId="04ACCA6B" w14:textId="77777777" w:rsidTr="00795502">
        <w:tc>
          <w:tcPr>
            <w:tcW w:w="1293" w:type="dxa"/>
          </w:tcPr>
          <w:p w14:paraId="4DC9019A" w14:textId="4CFC4851" w:rsidR="00795502" w:rsidRPr="00925672" w:rsidRDefault="00795502">
            <w:r w:rsidRPr="00925672">
              <w:t>English</w:t>
            </w:r>
          </w:p>
        </w:tc>
        <w:tc>
          <w:tcPr>
            <w:tcW w:w="7717" w:type="dxa"/>
          </w:tcPr>
          <w:p w14:paraId="1BA83068" w14:textId="268DD5CA" w:rsidR="00795502" w:rsidRPr="006F0C6D" w:rsidRDefault="00925672">
            <w:r w:rsidRPr="00925672">
              <w:rPr>
                <w:b/>
                <w:bCs/>
              </w:rPr>
              <w:t>T</w:t>
            </w:r>
            <w:r w:rsidR="00795502" w:rsidRPr="00925672">
              <w:rPr>
                <w:b/>
                <w:bCs/>
              </w:rPr>
              <w:t>alk Time</w:t>
            </w:r>
            <w:r w:rsidR="00696DC2">
              <w:rPr>
                <w:b/>
                <w:bCs/>
              </w:rPr>
              <w:t xml:space="preserve"> </w:t>
            </w:r>
            <w:r w:rsidR="006F0C6D">
              <w:rPr>
                <w:b/>
                <w:bCs/>
              </w:rPr>
              <w:t xml:space="preserve">– </w:t>
            </w:r>
            <w:r w:rsidR="006F0C6D">
              <w:t>Let’s Play Football</w:t>
            </w:r>
            <w:r w:rsidR="00FB73FE">
              <w:t>!</w:t>
            </w:r>
            <w:r w:rsidR="006F0C6D">
              <w:t xml:space="preserve"> </w:t>
            </w:r>
            <w:r w:rsidR="006F0C6D" w:rsidRPr="006F0C6D">
              <w:rPr>
                <w:b/>
                <w:bCs/>
              </w:rPr>
              <w:t xml:space="preserve"> </w:t>
            </w:r>
          </w:p>
          <w:p w14:paraId="66EE49AB" w14:textId="75742EAE" w:rsidR="00925672" w:rsidRPr="006F0C6D" w:rsidRDefault="00925672">
            <w:r w:rsidRPr="006F0C6D">
              <w:t>Look at the picture</w:t>
            </w:r>
            <w:r w:rsidR="00696DC2" w:rsidRPr="006F0C6D">
              <w:t xml:space="preserve"> and discuss:</w:t>
            </w:r>
          </w:p>
          <w:p w14:paraId="5A771FFA" w14:textId="77777777" w:rsidR="006F0C6D" w:rsidRPr="006F0C6D" w:rsidRDefault="006F0C6D" w:rsidP="006F0C6D">
            <w:pPr>
              <w:pStyle w:val="ListParagraph"/>
              <w:numPr>
                <w:ilvl w:val="0"/>
                <w:numId w:val="8"/>
              </w:numPr>
              <w:shd w:val="clear" w:color="auto" w:fill="FFFFFF"/>
              <w:spacing w:before="90" w:after="90"/>
              <w:rPr>
                <w:color w:val="1C1E21"/>
              </w:rPr>
            </w:pPr>
            <w:r w:rsidRPr="006F0C6D">
              <w:rPr>
                <w:color w:val="1C1E21"/>
              </w:rPr>
              <w:t>What do you think of this setting?</w:t>
            </w:r>
          </w:p>
          <w:p w14:paraId="53F26C9D" w14:textId="77777777" w:rsidR="006F0C6D" w:rsidRPr="006F0C6D" w:rsidRDefault="006F0C6D" w:rsidP="006F0C6D">
            <w:pPr>
              <w:pStyle w:val="ListParagraph"/>
              <w:numPr>
                <w:ilvl w:val="0"/>
                <w:numId w:val="8"/>
              </w:numPr>
              <w:shd w:val="clear" w:color="auto" w:fill="FFFFFF"/>
              <w:spacing w:before="90" w:after="90"/>
              <w:rPr>
                <w:color w:val="1C1E21"/>
              </w:rPr>
            </w:pPr>
            <w:r w:rsidRPr="006F0C6D">
              <w:rPr>
                <w:color w:val="1C1E21"/>
              </w:rPr>
              <w:t>Is this a good place to play football? Why/why not?</w:t>
            </w:r>
          </w:p>
          <w:p w14:paraId="16A5D2F0" w14:textId="77777777" w:rsidR="006F0C6D" w:rsidRPr="006F0C6D" w:rsidRDefault="006F0C6D" w:rsidP="006F0C6D">
            <w:pPr>
              <w:pStyle w:val="ListParagraph"/>
              <w:numPr>
                <w:ilvl w:val="0"/>
                <w:numId w:val="8"/>
              </w:numPr>
              <w:shd w:val="clear" w:color="auto" w:fill="FFFFFF"/>
              <w:spacing w:before="90" w:after="90"/>
              <w:rPr>
                <w:color w:val="1C1E21"/>
              </w:rPr>
            </w:pPr>
            <w:r w:rsidRPr="006F0C6D">
              <w:rPr>
                <w:color w:val="1C1E21"/>
              </w:rPr>
              <w:t>What are the pros? Cons?</w:t>
            </w:r>
          </w:p>
          <w:p w14:paraId="11741336" w14:textId="77777777" w:rsidR="006F0C6D" w:rsidRPr="006F0C6D" w:rsidRDefault="006F0C6D" w:rsidP="006F0C6D">
            <w:pPr>
              <w:pStyle w:val="ListParagraph"/>
              <w:numPr>
                <w:ilvl w:val="0"/>
                <w:numId w:val="8"/>
              </w:numPr>
              <w:shd w:val="clear" w:color="auto" w:fill="FFFFFF"/>
              <w:spacing w:before="90" w:after="90"/>
              <w:rPr>
                <w:color w:val="1C1E21"/>
              </w:rPr>
            </w:pPr>
            <w:r w:rsidRPr="006F0C6D">
              <w:rPr>
                <w:color w:val="1C1E21"/>
              </w:rPr>
              <w:t>Which half/side do you think has the advantage?</w:t>
            </w:r>
          </w:p>
          <w:p w14:paraId="7534917E" w14:textId="77777777" w:rsidR="006F0C6D" w:rsidRPr="006F0C6D" w:rsidRDefault="006F0C6D" w:rsidP="006F0C6D">
            <w:pPr>
              <w:pStyle w:val="ListParagraph"/>
              <w:numPr>
                <w:ilvl w:val="0"/>
                <w:numId w:val="8"/>
              </w:numPr>
              <w:shd w:val="clear" w:color="auto" w:fill="FFFFFF"/>
              <w:spacing w:before="90" w:after="90"/>
              <w:rPr>
                <w:color w:val="1C1E21"/>
              </w:rPr>
            </w:pPr>
            <w:r w:rsidRPr="006F0C6D">
              <w:rPr>
                <w:color w:val="1C1E21"/>
              </w:rPr>
              <w:t>If you were playing here, how would you adapt to this pitch?</w:t>
            </w:r>
          </w:p>
          <w:p w14:paraId="7F8734FE" w14:textId="1E6DCBEA" w:rsidR="006F0C6D" w:rsidRPr="006F0C6D" w:rsidRDefault="006F0C6D" w:rsidP="006F0C6D">
            <w:pPr>
              <w:pStyle w:val="ListParagraph"/>
              <w:numPr>
                <w:ilvl w:val="0"/>
                <w:numId w:val="8"/>
              </w:numPr>
              <w:shd w:val="clear" w:color="auto" w:fill="FFFFFF"/>
              <w:spacing w:before="90" w:after="90"/>
              <w:rPr>
                <w:color w:val="1C1E21"/>
              </w:rPr>
            </w:pPr>
            <w:r w:rsidRPr="006F0C6D">
              <w:rPr>
                <w:color w:val="1C1E21"/>
              </w:rPr>
              <w:t>Why do you think this pitch was built here?</w:t>
            </w:r>
          </w:p>
          <w:p w14:paraId="2BC11889" w14:textId="77777777" w:rsidR="00795502" w:rsidRDefault="006F0C6D" w:rsidP="006F0C6D">
            <w:r w:rsidRPr="006F0C6D">
              <w:t>Task:</w:t>
            </w:r>
            <w:r>
              <w:t xml:space="preserve"> </w:t>
            </w:r>
          </w:p>
          <w:p w14:paraId="334F4F95" w14:textId="2EC62E61" w:rsidR="006F0C6D" w:rsidRPr="00696DC2" w:rsidRDefault="006F0C6D" w:rsidP="006F0C6D">
            <w:pPr>
              <w:pStyle w:val="ListParagraph"/>
              <w:numPr>
                <w:ilvl w:val="0"/>
                <w:numId w:val="25"/>
              </w:numPr>
            </w:pPr>
            <w:r>
              <w:t xml:space="preserve">Write a guide book for playing football on this type of pitch. Include details such as what to do if you lose the ball and player safety. Think about where the spectators might stand. </w:t>
            </w:r>
          </w:p>
        </w:tc>
      </w:tr>
      <w:tr w:rsidR="00925672" w:rsidRPr="00925672" w14:paraId="28FD136A" w14:textId="77777777" w:rsidTr="00925672">
        <w:trPr>
          <w:trHeight w:val="169"/>
        </w:trPr>
        <w:tc>
          <w:tcPr>
            <w:tcW w:w="1293" w:type="dxa"/>
            <w:vMerge w:val="restart"/>
          </w:tcPr>
          <w:p w14:paraId="73DE22B1" w14:textId="320ADB48" w:rsidR="00925672" w:rsidRPr="00925672" w:rsidRDefault="00925672">
            <w:r w:rsidRPr="00925672">
              <w:t>Maths</w:t>
            </w:r>
          </w:p>
        </w:tc>
        <w:tc>
          <w:tcPr>
            <w:tcW w:w="7717" w:type="dxa"/>
          </w:tcPr>
          <w:p w14:paraId="6638489C" w14:textId="64C44DA2" w:rsidR="00925672" w:rsidRPr="00925672" w:rsidRDefault="00925672" w:rsidP="00925672">
            <w:pPr>
              <w:rPr>
                <w:b/>
                <w:bCs/>
              </w:rPr>
            </w:pPr>
            <w:r w:rsidRPr="00925672">
              <w:rPr>
                <w:b/>
                <w:bCs/>
              </w:rPr>
              <w:t>TT Rockstars</w:t>
            </w:r>
          </w:p>
          <w:p w14:paraId="2BE5C681" w14:textId="18468761" w:rsidR="00925672" w:rsidRPr="00925672" w:rsidRDefault="00925672" w:rsidP="00925672">
            <w:pPr>
              <w:pStyle w:val="ListParagraph"/>
              <w:numPr>
                <w:ilvl w:val="0"/>
                <w:numId w:val="1"/>
              </w:numPr>
            </w:pPr>
            <w:r w:rsidRPr="00925672">
              <w:t>30 minutes times table practice each day</w:t>
            </w:r>
          </w:p>
        </w:tc>
      </w:tr>
      <w:tr w:rsidR="00925672" w:rsidRPr="00925672" w14:paraId="1B4C2D99" w14:textId="77777777" w:rsidTr="00795502">
        <w:trPr>
          <w:trHeight w:val="169"/>
        </w:trPr>
        <w:tc>
          <w:tcPr>
            <w:tcW w:w="1293" w:type="dxa"/>
            <w:vMerge/>
          </w:tcPr>
          <w:p w14:paraId="3871A68E" w14:textId="77777777" w:rsidR="00925672" w:rsidRPr="00925672" w:rsidRDefault="00925672"/>
        </w:tc>
        <w:tc>
          <w:tcPr>
            <w:tcW w:w="7717" w:type="dxa"/>
          </w:tcPr>
          <w:p w14:paraId="71AF378F" w14:textId="7A4C295C" w:rsidR="00925672" w:rsidRPr="00696DC2" w:rsidRDefault="00925672">
            <w:r w:rsidRPr="00925672">
              <w:rPr>
                <w:b/>
                <w:bCs/>
              </w:rPr>
              <w:t>White Rose Maths Lesson 1</w:t>
            </w:r>
            <w:r w:rsidR="00696DC2">
              <w:rPr>
                <w:b/>
                <w:bCs/>
              </w:rPr>
              <w:t xml:space="preserve"> </w:t>
            </w:r>
            <w:hyperlink r:id="rId6" w:history="1">
              <w:r w:rsidR="008916FE">
                <w:rPr>
                  <w:rStyle w:val="Hyperlink"/>
                </w:rPr>
                <w:t>https://whiterosemaths.com/homelearning/year-4/</w:t>
              </w:r>
            </w:hyperlink>
          </w:p>
          <w:p w14:paraId="0E4EEF08" w14:textId="0603E497" w:rsidR="00925672" w:rsidRPr="00925672" w:rsidRDefault="00925672" w:rsidP="00925672">
            <w:pPr>
              <w:pStyle w:val="ListParagraph"/>
              <w:numPr>
                <w:ilvl w:val="0"/>
                <w:numId w:val="6"/>
              </w:numPr>
              <w:rPr>
                <w:i/>
                <w:iCs/>
              </w:rPr>
            </w:pPr>
            <w:r w:rsidRPr="00925672">
              <w:rPr>
                <w:i/>
                <w:iCs/>
              </w:rPr>
              <w:t xml:space="preserve">Summer Term Week </w:t>
            </w:r>
            <w:r w:rsidR="00696DC2">
              <w:rPr>
                <w:i/>
                <w:iCs/>
              </w:rPr>
              <w:t xml:space="preserve">8 </w:t>
            </w:r>
            <w:r w:rsidRPr="00925672">
              <w:rPr>
                <w:i/>
                <w:iCs/>
              </w:rPr>
              <w:t xml:space="preserve">(alternative plan) activity sheets and answers will be sent home via email.  </w:t>
            </w:r>
          </w:p>
          <w:p w14:paraId="31232612" w14:textId="0E291617" w:rsidR="006F0C6D" w:rsidRPr="00696DC2" w:rsidRDefault="00696DC2" w:rsidP="006F0C6D">
            <w:pPr>
              <w:pStyle w:val="ListParagraph"/>
              <w:numPr>
                <w:ilvl w:val="0"/>
                <w:numId w:val="6"/>
              </w:numPr>
            </w:pPr>
            <w:r>
              <w:t xml:space="preserve">Lesson 1: </w:t>
            </w:r>
            <w:r w:rsidR="0073228D">
              <w:t xml:space="preserve">Subtract two 4-digit numbers – no exchange </w:t>
            </w:r>
          </w:p>
          <w:p w14:paraId="0D46D02C" w14:textId="77777777" w:rsidR="00C85232" w:rsidRDefault="0073228D" w:rsidP="00696DC2">
            <w:pPr>
              <w:pStyle w:val="ListParagraph"/>
              <w:numPr>
                <w:ilvl w:val="0"/>
                <w:numId w:val="6"/>
              </w:numPr>
            </w:pPr>
            <w:r>
              <w:t xml:space="preserve">Before this lesson you may wish to recap subtracting using the place value chart below and counters. </w:t>
            </w:r>
          </w:p>
          <w:p w14:paraId="28103276" w14:textId="77777777" w:rsidR="0073228D" w:rsidRDefault="0073228D" w:rsidP="00696DC2">
            <w:pPr>
              <w:pStyle w:val="ListParagraph"/>
              <w:numPr>
                <w:ilvl w:val="0"/>
                <w:numId w:val="6"/>
              </w:numPr>
            </w:pPr>
            <w:r>
              <w:t xml:space="preserve">Watch the video, stopping at certain points to complete the tasks and to check your child’s understanding. Use the place value chart if they require a visual prompt. </w:t>
            </w:r>
          </w:p>
          <w:p w14:paraId="7B0F76C4" w14:textId="2311B667" w:rsidR="0073228D" w:rsidRPr="00696DC2" w:rsidRDefault="0073228D" w:rsidP="00696DC2">
            <w:pPr>
              <w:pStyle w:val="ListParagraph"/>
              <w:numPr>
                <w:ilvl w:val="0"/>
                <w:numId w:val="6"/>
              </w:numPr>
            </w:pPr>
            <w:r>
              <w:t xml:space="preserve">Complete the lesson one activity sheet, encouraging your child to use the space available to show their working out. </w:t>
            </w:r>
          </w:p>
        </w:tc>
      </w:tr>
      <w:tr w:rsidR="00795502" w:rsidRPr="00925672" w14:paraId="60F091F9" w14:textId="77777777" w:rsidTr="00795502">
        <w:tc>
          <w:tcPr>
            <w:tcW w:w="1293" w:type="dxa"/>
          </w:tcPr>
          <w:p w14:paraId="0FDE871A" w14:textId="66A22216" w:rsidR="00795502" w:rsidRPr="00925672" w:rsidRDefault="00795502">
            <w:r w:rsidRPr="00925672">
              <w:t>Wider Curriculum</w:t>
            </w:r>
          </w:p>
        </w:tc>
        <w:tc>
          <w:tcPr>
            <w:tcW w:w="7717" w:type="dxa"/>
          </w:tcPr>
          <w:p w14:paraId="08BBC810" w14:textId="77777777" w:rsidR="00795502" w:rsidRPr="00925672" w:rsidRDefault="00795502">
            <w:r w:rsidRPr="00925672">
              <w:rPr>
                <w:b/>
                <w:bCs/>
              </w:rPr>
              <w:t>Termly Topic</w:t>
            </w:r>
            <w:r w:rsidRPr="00925672">
              <w:t xml:space="preserve"> – lesson 1</w:t>
            </w:r>
          </w:p>
          <w:p w14:paraId="44A14804" w14:textId="77777777" w:rsidR="00C85232" w:rsidRDefault="00C85232" w:rsidP="00C85232">
            <w:pPr>
              <w:numPr>
                <w:ilvl w:val="0"/>
                <w:numId w:val="9"/>
              </w:numPr>
            </w:pPr>
            <w:r w:rsidRPr="00C85232">
              <w:t xml:space="preserve">Using the time-lapse videos and pictures online look at images of Waterloo Bridge and Hungerford Bridge today – discuss what can be seen in terms of buildings, road layout, human use etc. Make comparisons with Monet’s work.   </w:t>
            </w:r>
          </w:p>
          <w:p w14:paraId="7B2627B5" w14:textId="5A220215" w:rsidR="00C85232" w:rsidRDefault="00F272E9" w:rsidP="00C85232">
            <w:hyperlink r:id="rId7" w:history="1">
              <w:r w:rsidR="00C85232" w:rsidRPr="00C85232">
                <w:rPr>
                  <w:rStyle w:val="Hyperlink"/>
                </w:rPr>
                <w:t>https://www.youtube.com/watch?v=lrFUY65NlCE</w:t>
              </w:r>
            </w:hyperlink>
            <w:r w:rsidR="00C85232" w:rsidRPr="00C85232">
              <w:t xml:space="preserve"> (</w:t>
            </w:r>
            <w:r w:rsidRPr="00C85232">
              <w:t>time-lapse</w:t>
            </w:r>
            <w:r w:rsidR="00C85232" w:rsidRPr="00C85232">
              <w:t xml:space="preserve"> of Waterloo Bridge) </w:t>
            </w:r>
          </w:p>
          <w:p w14:paraId="01CE54ED" w14:textId="1430A441" w:rsidR="00C85232" w:rsidRPr="00C85232" w:rsidRDefault="00F272E9" w:rsidP="00C85232">
            <w:hyperlink r:id="rId8" w:history="1">
              <w:r w:rsidR="00C85232" w:rsidRPr="00C85232">
                <w:rPr>
                  <w:rStyle w:val="Hyperlink"/>
                </w:rPr>
                <w:t>https://www.youtube.com/watch?v=D-ng5_waufY</w:t>
              </w:r>
            </w:hyperlink>
            <w:r w:rsidR="00C85232" w:rsidRPr="00C85232">
              <w:t xml:space="preserve"> (</w:t>
            </w:r>
            <w:r w:rsidRPr="00C85232">
              <w:t>time-lapse</w:t>
            </w:r>
            <w:r w:rsidR="00C85232" w:rsidRPr="00C85232">
              <w:t xml:space="preserve"> of Hungerford Bridge) </w:t>
            </w:r>
          </w:p>
          <w:p w14:paraId="600A9AE4" w14:textId="77777777" w:rsidR="00C85232" w:rsidRDefault="00C85232" w:rsidP="00C85232">
            <w:r w:rsidRPr="00C85232">
              <w:t xml:space="preserve"> </w:t>
            </w:r>
          </w:p>
          <w:p w14:paraId="66F1AFC2" w14:textId="66CA32EF" w:rsidR="00795502" w:rsidRPr="00C85232" w:rsidRDefault="00C85232" w:rsidP="00C85232">
            <w:pPr>
              <w:pStyle w:val="ListParagraph"/>
              <w:numPr>
                <w:ilvl w:val="0"/>
                <w:numId w:val="9"/>
              </w:numPr>
            </w:pPr>
            <w:r w:rsidRPr="00C85232">
              <w:t xml:space="preserve">Create a tourist information leaflet about famous landmarks around the two bridges e.g. the London Eye, Westminster. </w:t>
            </w:r>
          </w:p>
        </w:tc>
      </w:tr>
      <w:tr w:rsidR="00795502" w:rsidRPr="00925672" w14:paraId="0F5402AD" w14:textId="77777777" w:rsidTr="00795502">
        <w:tc>
          <w:tcPr>
            <w:tcW w:w="1293" w:type="dxa"/>
          </w:tcPr>
          <w:p w14:paraId="081CD7E6" w14:textId="00B09309" w:rsidR="00795502" w:rsidRPr="00925672" w:rsidRDefault="00795502">
            <w:r w:rsidRPr="00925672">
              <w:t>Active</w:t>
            </w:r>
          </w:p>
        </w:tc>
        <w:tc>
          <w:tcPr>
            <w:tcW w:w="7717" w:type="dxa"/>
          </w:tcPr>
          <w:p w14:paraId="38A15105" w14:textId="77777777" w:rsidR="00925672" w:rsidRPr="00925672" w:rsidRDefault="00925672" w:rsidP="00925672">
            <w:pPr>
              <w:rPr>
                <w:b/>
                <w:bCs/>
              </w:rPr>
            </w:pPr>
            <w:r w:rsidRPr="00925672">
              <w:rPr>
                <w:b/>
                <w:bCs/>
              </w:rPr>
              <w:t>Joe Wicks- Active session</w:t>
            </w:r>
          </w:p>
          <w:p w14:paraId="0B8AB6E5" w14:textId="77777777" w:rsidR="00795502" w:rsidRDefault="00F272E9">
            <w:pPr>
              <w:rPr>
                <w:rStyle w:val="Hyperlink"/>
              </w:rPr>
            </w:pPr>
            <w:hyperlink r:id="rId9" w:history="1">
              <w:r w:rsidR="00925672" w:rsidRPr="00925672">
                <w:rPr>
                  <w:rStyle w:val="Hyperlink"/>
                </w:rPr>
                <w:t>https://www.youtube.com/channel/UCAxW1XT0iEJo0TYlRfn6rYQ</w:t>
              </w:r>
            </w:hyperlink>
          </w:p>
          <w:p w14:paraId="55934F3F" w14:textId="798F5A5E" w:rsidR="0073228D" w:rsidRPr="00925672" w:rsidRDefault="0073228D"/>
        </w:tc>
      </w:tr>
    </w:tbl>
    <w:p w14:paraId="100FF368" w14:textId="77777777" w:rsidR="006F0C6D" w:rsidRDefault="006F0C6D">
      <w:pPr>
        <w:rPr>
          <w:b/>
          <w:bCs/>
        </w:rPr>
      </w:pPr>
      <w:r>
        <w:rPr>
          <w:b/>
          <w:bCs/>
        </w:rPr>
        <w:br w:type="page"/>
      </w:r>
    </w:p>
    <w:p w14:paraId="25DF5C48" w14:textId="47D34BCE" w:rsidR="00696DC2" w:rsidRDefault="00696DC2">
      <w:pPr>
        <w:rPr>
          <w:sz w:val="16"/>
          <w:szCs w:val="16"/>
        </w:rPr>
      </w:pPr>
      <w:r w:rsidRPr="00696DC2">
        <w:rPr>
          <w:b/>
          <w:bCs/>
        </w:rPr>
        <w:lastRenderedPageBreak/>
        <w:t>Monday</w:t>
      </w:r>
      <w:r>
        <w:t xml:space="preserve"> – Talk Time </w:t>
      </w:r>
    </w:p>
    <w:p w14:paraId="39B001F4" w14:textId="4EF9A0E4" w:rsidR="00C85232" w:rsidRDefault="00C85232">
      <w:pPr>
        <w:rPr>
          <w:sz w:val="16"/>
          <w:szCs w:val="16"/>
        </w:rPr>
      </w:pPr>
    </w:p>
    <w:p w14:paraId="599E28F0" w14:textId="1BD86680" w:rsidR="006F0C6D" w:rsidRPr="00C85232" w:rsidRDefault="006F0C6D" w:rsidP="006F0C6D">
      <w:pPr>
        <w:jc w:val="center"/>
        <w:rPr>
          <w:sz w:val="16"/>
          <w:szCs w:val="16"/>
        </w:rPr>
      </w:pPr>
      <w:r w:rsidRPr="00570861">
        <w:rPr>
          <w:noProof/>
        </w:rPr>
        <w:drawing>
          <wp:inline distT="0" distB="0" distL="0" distR="0" wp14:anchorId="57E0FF56" wp14:editId="2AD753AF">
            <wp:extent cx="3701060" cy="4253346"/>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3710680" cy="4264401"/>
                    </a:xfrm>
                    <a:prstGeom prst="rect">
                      <a:avLst/>
                    </a:prstGeom>
                  </pic:spPr>
                </pic:pic>
              </a:graphicData>
            </a:graphic>
          </wp:inline>
        </w:drawing>
      </w:r>
    </w:p>
    <w:p w14:paraId="68EE8F47" w14:textId="396ED799" w:rsidR="00696DC2" w:rsidRDefault="00696DC2" w:rsidP="00696DC2">
      <w:pPr>
        <w:jc w:val="center"/>
      </w:pPr>
    </w:p>
    <w:p w14:paraId="26C5DE5D" w14:textId="77777777" w:rsidR="00696DC2" w:rsidRDefault="00696DC2" w:rsidP="00696DC2"/>
    <w:tbl>
      <w:tblPr>
        <w:tblStyle w:val="TableGrid"/>
        <w:tblW w:w="0" w:type="auto"/>
        <w:tblLook w:val="04A0" w:firstRow="1" w:lastRow="0" w:firstColumn="1" w:lastColumn="0" w:noHBand="0" w:noVBand="1"/>
      </w:tblPr>
      <w:tblGrid>
        <w:gridCol w:w="9010"/>
      </w:tblGrid>
      <w:tr w:rsidR="00696DC2" w14:paraId="5FFEB33F" w14:textId="77777777" w:rsidTr="00696DC2">
        <w:tc>
          <w:tcPr>
            <w:tcW w:w="9010" w:type="dxa"/>
          </w:tcPr>
          <w:p w14:paraId="6CC6340C" w14:textId="77777777" w:rsidR="00696DC2" w:rsidRDefault="00696DC2" w:rsidP="00696DC2">
            <w:pPr>
              <w:jc w:val="center"/>
              <w:rPr>
                <w:sz w:val="32"/>
                <w:szCs w:val="32"/>
              </w:rPr>
            </w:pPr>
            <w:r>
              <w:rPr>
                <w:sz w:val="32"/>
                <w:szCs w:val="32"/>
              </w:rPr>
              <w:t xml:space="preserve">My thoughts and ideas </w:t>
            </w:r>
          </w:p>
          <w:p w14:paraId="25F0828D" w14:textId="77777777" w:rsidR="00696DC2" w:rsidRDefault="00696DC2" w:rsidP="00696DC2">
            <w:pPr>
              <w:jc w:val="center"/>
              <w:rPr>
                <w:sz w:val="32"/>
                <w:szCs w:val="32"/>
              </w:rPr>
            </w:pPr>
          </w:p>
          <w:p w14:paraId="546ED28D" w14:textId="77777777" w:rsidR="00696DC2" w:rsidRDefault="00696DC2" w:rsidP="00696DC2">
            <w:pPr>
              <w:jc w:val="center"/>
              <w:rPr>
                <w:sz w:val="32"/>
                <w:szCs w:val="32"/>
              </w:rPr>
            </w:pPr>
          </w:p>
          <w:p w14:paraId="4CFB19DF" w14:textId="77777777" w:rsidR="00696DC2" w:rsidRDefault="00696DC2" w:rsidP="00696DC2">
            <w:pPr>
              <w:jc w:val="center"/>
              <w:rPr>
                <w:sz w:val="32"/>
                <w:szCs w:val="32"/>
              </w:rPr>
            </w:pPr>
          </w:p>
          <w:p w14:paraId="51D27BD3" w14:textId="77777777" w:rsidR="00696DC2" w:rsidRDefault="00696DC2" w:rsidP="00696DC2">
            <w:pPr>
              <w:jc w:val="center"/>
              <w:rPr>
                <w:sz w:val="32"/>
                <w:szCs w:val="32"/>
              </w:rPr>
            </w:pPr>
          </w:p>
          <w:p w14:paraId="7DA72D3E" w14:textId="77777777" w:rsidR="00696DC2" w:rsidRDefault="00696DC2" w:rsidP="00696DC2">
            <w:pPr>
              <w:jc w:val="center"/>
              <w:rPr>
                <w:sz w:val="32"/>
                <w:szCs w:val="32"/>
              </w:rPr>
            </w:pPr>
          </w:p>
          <w:p w14:paraId="67011C2D" w14:textId="77777777" w:rsidR="00696DC2" w:rsidRDefault="00696DC2" w:rsidP="00696DC2">
            <w:pPr>
              <w:jc w:val="center"/>
              <w:rPr>
                <w:sz w:val="32"/>
                <w:szCs w:val="32"/>
              </w:rPr>
            </w:pPr>
          </w:p>
          <w:p w14:paraId="73D3A2FD" w14:textId="77777777" w:rsidR="00696DC2" w:rsidRDefault="00696DC2" w:rsidP="00696DC2">
            <w:pPr>
              <w:jc w:val="center"/>
              <w:rPr>
                <w:sz w:val="32"/>
                <w:szCs w:val="32"/>
              </w:rPr>
            </w:pPr>
          </w:p>
          <w:p w14:paraId="1752D241" w14:textId="77777777" w:rsidR="00696DC2" w:rsidRDefault="00696DC2" w:rsidP="00696DC2">
            <w:pPr>
              <w:jc w:val="center"/>
              <w:rPr>
                <w:sz w:val="32"/>
                <w:szCs w:val="32"/>
              </w:rPr>
            </w:pPr>
          </w:p>
          <w:p w14:paraId="6DBA28BC" w14:textId="77777777" w:rsidR="00696DC2" w:rsidRDefault="00696DC2" w:rsidP="00696DC2">
            <w:pPr>
              <w:jc w:val="center"/>
              <w:rPr>
                <w:sz w:val="32"/>
                <w:szCs w:val="32"/>
              </w:rPr>
            </w:pPr>
          </w:p>
          <w:p w14:paraId="03824D5C" w14:textId="77777777" w:rsidR="00696DC2" w:rsidRDefault="00696DC2" w:rsidP="00696DC2">
            <w:pPr>
              <w:jc w:val="center"/>
              <w:rPr>
                <w:sz w:val="32"/>
                <w:szCs w:val="32"/>
              </w:rPr>
            </w:pPr>
          </w:p>
          <w:p w14:paraId="472783B4" w14:textId="77777777" w:rsidR="00696DC2" w:rsidRDefault="00696DC2" w:rsidP="00696DC2">
            <w:pPr>
              <w:jc w:val="center"/>
              <w:rPr>
                <w:sz w:val="32"/>
                <w:szCs w:val="32"/>
              </w:rPr>
            </w:pPr>
          </w:p>
          <w:p w14:paraId="29798126" w14:textId="77777777" w:rsidR="00696DC2" w:rsidRDefault="00696DC2" w:rsidP="00696DC2">
            <w:pPr>
              <w:jc w:val="center"/>
              <w:rPr>
                <w:sz w:val="32"/>
                <w:szCs w:val="32"/>
              </w:rPr>
            </w:pPr>
          </w:p>
          <w:p w14:paraId="3386865E" w14:textId="77777777" w:rsidR="00696DC2" w:rsidRDefault="00696DC2" w:rsidP="00696DC2">
            <w:pPr>
              <w:jc w:val="center"/>
              <w:rPr>
                <w:sz w:val="32"/>
                <w:szCs w:val="32"/>
              </w:rPr>
            </w:pPr>
          </w:p>
          <w:p w14:paraId="3081C16C" w14:textId="77777777" w:rsidR="00696DC2" w:rsidRDefault="00696DC2" w:rsidP="00696DC2">
            <w:pPr>
              <w:jc w:val="center"/>
              <w:rPr>
                <w:sz w:val="32"/>
                <w:szCs w:val="32"/>
              </w:rPr>
            </w:pPr>
          </w:p>
          <w:p w14:paraId="15C920DE" w14:textId="7CE623E6" w:rsidR="00696DC2" w:rsidRPr="00696DC2" w:rsidRDefault="00696DC2" w:rsidP="00696DC2">
            <w:pPr>
              <w:rPr>
                <w:sz w:val="32"/>
                <w:szCs w:val="32"/>
              </w:rPr>
            </w:pPr>
          </w:p>
        </w:tc>
      </w:tr>
    </w:tbl>
    <w:p w14:paraId="41EFC2AB" w14:textId="77777777" w:rsidR="008916FE" w:rsidRDefault="008916FE" w:rsidP="00696DC2"/>
    <w:p w14:paraId="2320F185" w14:textId="56DB9BAB" w:rsidR="0073228D" w:rsidRDefault="0073228D" w:rsidP="00696DC2">
      <w:r>
        <w:lastRenderedPageBreak/>
        <w:t xml:space="preserve">Monday – Maths Lesson 1 </w:t>
      </w:r>
    </w:p>
    <w:p w14:paraId="069E71ED" w14:textId="77777777" w:rsidR="0073228D" w:rsidRDefault="0073228D" w:rsidP="00696DC2"/>
    <w:tbl>
      <w:tblPr>
        <w:tblStyle w:val="TableGrid"/>
        <w:tblW w:w="0" w:type="auto"/>
        <w:tblLook w:val="04A0" w:firstRow="1" w:lastRow="0" w:firstColumn="1" w:lastColumn="0" w:noHBand="0" w:noVBand="1"/>
      </w:tblPr>
      <w:tblGrid>
        <w:gridCol w:w="1271"/>
        <w:gridCol w:w="7739"/>
      </w:tblGrid>
      <w:tr w:rsidR="0073228D" w14:paraId="39FFF213" w14:textId="77777777" w:rsidTr="0073228D">
        <w:trPr>
          <w:cantSplit/>
          <w:trHeight w:val="1134"/>
        </w:trPr>
        <w:tc>
          <w:tcPr>
            <w:tcW w:w="1271" w:type="dxa"/>
            <w:shd w:val="clear" w:color="auto" w:fill="FF0000"/>
            <w:textDirection w:val="btLr"/>
          </w:tcPr>
          <w:p w14:paraId="47261400" w14:textId="33C952C7" w:rsidR="0073228D" w:rsidRPr="0073228D" w:rsidRDefault="0073228D" w:rsidP="0073228D">
            <w:pPr>
              <w:ind w:left="113" w:right="113"/>
              <w:jc w:val="center"/>
              <w:rPr>
                <w:sz w:val="72"/>
                <w:szCs w:val="72"/>
              </w:rPr>
            </w:pPr>
            <w:r w:rsidRPr="0073228D">
              <w:rPr>
                <w:sz w:val="72"/>
                <w:szCs w:val="72"/>
              </w:rPr>
              <w:t>Ones</w:t>
            </w:r>
          </w:p>
        </w:tc>
        <w:tc>
          <w:tcPr>
            <w:tcW w:w="7739" w:type="dxa"/>
          </w:tcPr>
          <w:p w14:paraId="6DC41E34" w14:textId="77777777" w:rsidR="0073228D" w:rsidRDefault="0073228D" w:rsidP="00696DC2"/>
          <w:p w14:paraId="637CF07B" w14:textId="77777777" w:rsidR="0073228D" w:rsidRDefault="0073228D" w:rsidP="00696DC2"/>
          <w:p w14:paraId="0695C5EA" w14:textId="77777777" w:rsidR="0073228D" w:rsidRDefault="0073228D" w:rsidP="00696DC2"/>
          <w:p w14:paraId="49CB7C8A" w14:textId="77777777" w:rsidR="0073228D" w:rsidRDefault="0073228D" w:rsidP="00696DC2"/>
          <w:p w14:paraId="215B5661" w14:textId="77777777" w:rsidR="0073228D" w:rsidRDefault="0073228D" w:rsidP="00696DC2"/>
          <w:p w14:paraId="4A8814DD" w14:textId="77777777" w:rsidR="0073228D" w:rsidRDefault="0073228D" w:rsidP="00696DC2"/>
          <w:p w14:paraId="370AB3F5" w14:textId="77777777" w:rsidR="0073228D" w:rsidRDefault="0073228D" w:rsidP="00696DC2"/>
          <w:p w14:paraId="64D253F7" w14:textId="77777777" w:rsidR="0073228D" w:rsidRDefault="0073228D" w:rsidP="00696DC2"/>
          <w:p w14:paraId="41E2566B" w14:textId="661D573A" w:rsidR="0073228D" w:rsidRDefault="0073228D" w:rsidP="00696DC2"/>
          <w:p w14:paraId="0EA83D37" w14:textId="77777777" w:rsidR="0073228D" w:rsidRDefault="0073228D" w:rsidP="00696DC2"/>
          <w:p w14:paraId="1ADA0BB5" w14:textId="73EC0E02" w:rsidR="0073228D" w:rsidRDefault="0073228D" w:rsidP="00696DC2"/>
        </w:tc>
      </w:tr>
      <w:tr w:rsidR="0073228D" w14:paraId="58BC94ED" w14:textId="77777777" w:rsidTr="0073228D">
        <w:trPr>
          <w:cantSplit/>
          <w:trHeight w:val="1134"/>
        </w:trPr>
        <w:tc>
          <w:tcPr>
            <w:tcW w:w="1271" w:type="dxa"/>
            <w:shd w:val="clear" w:color="auto" w:fill="FFE599" w:themeFill="accent4" w:themeFillTint="66"/>
            <w:textDirection w:val="btLr"/>
          </w:tcPr>
          <w:p w14:paraId="2AF69C25" w14:textId="426D8B54" w:rsidR="0073228D" w:rsidRPr="0073228D" w:rsidRDefault="0073228D" w:rsidP="0073228D">
            <w:pPr>
              <w:ind w:left="113" w:right="113"/>
              <w:jc w:val="center"/>
              <w:rPr>
                <w:sz w:val="72"/>
                <w:szCs w:val="72"/>
              </w:rPr>
            </w:pPr>
            <w:r w:rsidRPr="0073228D">
              <w:rPr>
                <w:sz w:val="72"/>
                <w:szCs w:val="72"/>
              </w:rPr>
              <w:t>Tens</w:t>
            </w:r>
          </w:p>
        </w:tc>
        <w:tc>
          <w:tcPr>
            <w:tcW w:w="7739" w:type="dxa"/>
          </w:tcPr>
          <w:p w14:paraId="03A019B0" w14:textId="77777777" w:rsidR="0073228D" w:rsidRDefault="0073228D" w:rsidP="00696DC2"/>
          <w:p w14:paraId="74553E31" w14:textId="77777777" w:rsidR="0073228D" w:rsidRDefault="0073228D" w:rsidP="00696DC2"/>
          <w:p w14:paraId="79D6707D" w14:textId="77777777" w:rsidR="0073228D" w:rsidRDefault="0073228D" w:rsidP="00696DC2"/>
          <w:p w14:paraId="36474EAD" w14:textId="77777777" w:rsidR="0073228D" w:rsidRDefault="0073228D" w:rsidP="00696DC2"/>
          <w:p w14:paraId="2C9E0FD9" w14:textId="77777777" w:rsidR="0073228D" w:rsidRDefault="0073228D" w:rsidP="00696DC2"/>
          <w:p w14:paraId="1BC91E73" w14:textId="67412518" w:rsidR="0073228D" w:rsidRDefault="0073228D" w:rsidP="00696DC2"/>
          <w:p w14:paraId="4938F9D0" w14:textId="77777777" w:rsidR="0073228D" w:rsidRDefault="0073228D" w:rsidP="00696DC2"/>
          <w:p w14:paraId="17CEEA23" w14:textId="77777777" w:rsidR="0073228D" w:rsidRDefault="0073228D" w:rsidP="00696DC2"/>
          <w:p w14:paraId="3940DC00" w14:textId="77777777" w:rsidR="0073228D" w:rsidRDefault="0073228D" w:rsidP="00696DC2"/>
          <w:p w14:paraId="51C85661" w14:textId="77777777" w:rsidR="0073228D" w:rsidRDefault="0073228D" w:rsidP="00696DC2"/>
          <w:p w14:paraId="51D0F7BB" w14:textId="0844C864" w:rsidR="0073228D" w:rsidRDefault="0073228D" w:rsidP="00696DC2"/>
        </w:tc>
      </w:tr>
      <w:tr w:rsidR="0073228D" w14:paraId="42B881A7" w14:textId="77777777" w:rsidTr="0073228D">
        <w:trPr>
          <w:cantSplit/>
          <w:trHeight w:val="1134"/>
        </w:trPr>
        <w:tc>
          <w:tcPr>
            <w:tcW w:w="1271" w:type="dxa"/>
            <w:shd w:val="clear" w:color="auto" w:fill="C5E0B3" w:themeFill="accent6" w:themeFillTint="66"/>
            <w:textDirection w:val="btLr"/>
          </w:tcPr>
          <w:p w14:paraId="55AA39B0" w14:textId="4D797442" w:rsidR="0073228D" w:rsidRPr="0073228D" w:rsidRDefault="0073228D" w:rsidP="0073228D">
            <w:pPr>
              <w:ind w:left="113" w:right="113"/>
              <w:jc w:val="center"/>
              <w:rPr>
                <w:sz w:val="72"/>
                <w:szCs w:val="72"/>
              </w:rPr>
            </w:pPr>
            <w:r w:rsidRPr="0073228D">
              <w:rPr>
                <w:sz w:val="72"/>
                <w:szCs w:val="72"/>
              </w:rPr>
              <w:t>Hundreds</w:t>
            </w:r>
          </w:p>
        </w:tc>
        <w:tc>
          <w:tcPr>
            <w:tcW w:w="7739" w:type="dxa"/>
          </w:tcPr>
          <w:p w14:paraId="267499B0" w14:textId="77777777" w:rsidR="0073228D" w:rsidRDefault="0073228D" w:rsidP="00696DC2"/>
          <w:p w14:paraId="35D21774" w14:textId="77777777" w:rsidR="0073228D" w:rsidRDefault="0073228D" w:rsidP="00696DC2"/>
          <w:p w14:paraId="74E24F41" w14:textId="77777777" w:rsidR="0073228D" w:rsidRDefault="0073228D" w:rsidP="00696DC2"/>
          <w:p w14:paraId="1AFBF0A5" w14:textId="77777777" w:rsidR="0073228D" w:rsidRDefault="0073228D" w:rsidP="00696DC2"/>
          <w:p w14:paraId="4738F427" w14:textId="77777777" w:rsidR="0073228D" w:rsidRDefault="0073228D" w:rsidP="00696DC2"/>
          <w:p w14:paraId="3C4D2ED2" w14:textId="77777777" w:rsidR="0073228D" w:rsidRDefault="0073228D" w:rsidP="00696DC2"/>
          <w:p w14:paraId="323D3ECD" w14:textId="77777777" w:rsidR="0073228D" w:rsidRDefault="0073228D" w:rsidP="00696DC2"/>
          <w:p w14:paraId="5BD38DFA" w14:textId="29D47037" w:rsidR="0073228D" w:rsidRDefault="0073228D" w:rsidP="00696DC2"/>
          <w:p w14:paraId="55E1A4AD" w14:textId="77777777" w:rsidR="0073228D" w:rsidRDefault="0073228D" w:rsidP="00696DC2"/>
          <w:p w14:paraId="4E6CB7B1" w14:textId="77777777" w:rsidR="0073228D" w:rsidRDefault="0073228D" w:rsidP="00696DC2"/>
          <w:p w14:paraId="3307E3DE" w14:textId="77777777" w:rsidR="0073228D" w:rsidRDefault="0073228D" w:rsidP="00696DC2"/>
          <w:p w14:paraId="7E73FCDC" w14:textId="3BCFEEC6" w:rsidR="0073228D" w:rsidRDefault="0073228D" w:rsidP="00696DC2"/>
        </w:tc>
      </w:tr>
      <w:tr w:rsidR="0073228D" w14:paraId="21174D51" w14:textId="77777777" w:rsidTr="0073228D">
        <w:trPr>
          <w:cantSplit/>
          <w:trHeight w:val="1134"/>
        </w:trPr>
        <w:tc>
          <w:tcPr>
            <w:tcW w:w="1271" w:type="dxa"/>
            <w:shd w:val="clear" w:color="auto" w:fill="B4C6E7" w:themeFill="accent1" w:themeFillTint="66"/>
            <w:textDirection w:val="btLr"/>
          </w:tcPr>
          <w:p w14:paraId="702C8EDC" w14:textId="476DEB42" w:rsidR="0073228D" w:rsidRPr="0073228D" w:rsidRDefault="0073228D" w:rsidP="0073228D">
            <w:pPr>
              <w:ind w:left="113" w:right="113"/>
              <w:jc w:val="center"/>
              <w:rPr>
                <w:sz w:val="72"/>
                <w:szCs w:val="72"/>
              </w:rPr>
            </w:pPr>
            <w:r w:rsidRPr="0073228D">
              <w:rPr>
                <w:sz w:val="72"/>
                <w:szCs w:val="72"/>
              </w:rPr>
              <w:t>Thousands</w:t>
            </w:r>
          </w:p>
          <w:p w14:paraId="3B52B5B7" w14:textId="796699F0" w:rsidR="0073228D" w:rsidRPr="0073228D" w:rsidRDefault="0073228D" w:rsidP="0073228D">
            <w:pPr>
              <w:ind w:left="113" w:right="113"/>
              <w:jc w:val="center"/>
              <w:rPr>
                <w:sz w:val="72"/>
                <w:szCs w:val="72"/>
              </w:rPr>
            </w:pPr>
          </w:p>
        </w:tc>
        <w:tc>
          <w:tcPr>
            <w:tcW w:w="7739" w:type="dxa"/>
          </w:tcPr>
          <w:p w14:paraId="6F8B698C" w14:textId="77777777" w:rsidR="0073228D" w:rsidRDefault="0073228D" w:rsidP="00696DC2"/>
          <w:p w14:paraId="571A34C9" w14:textId="77777777" w:rsidR="0073228D" w:rsidRDefault="0073228D" w:rsidP="00696DC2"/>
          <w:p w14:paraId="6522F7FA" w14:textId="77777777" w:rsidR="0073228D" w:rsidRDefault="0073228D" w:rsidP="00696DC2"/>
          <w:p w14:paraId="78582A54" w14:textId="77777777" w:rsidR="0073228D" w:rsidRDefault="0073228D" w:rsidP="00696DC2"/>
          <w:p w14:paraId="27B6D641" w14:textId="77777777" w:rsidR="0073228D" w:rsidRDefault="0073228D" w:rsidP="00696DC2"/>
          <w:p w14:paraId="1DA2DED9" w14:textId="4C77719D" w:rsidR="0073228D" w:rsidRDefault="0073228D" w:rsidP="00696DC2"/>
          <w:p w14:paraId="1D4E7C0A" w14:textId="66F9439A" w:rsidR="0073228D" w:rsidRDefault="0073228D" w:rsidP="00696DC2"/>
          <w:p w14:paraId="03A35F17" w14:textId="77777777" w:rsidR="0073228D" w:rsidRDefault="0073228D" w:rsidP="00696DC2"/>
          <w:p w14:paraId="5509B4F7" w14:textId="77777777" w:rsidR="0073228D" w:rsidRDefault="0073228D" w:rsidP="00696DC2"/>
          <w:p w14:paraId="203F50CE" w14:textId="50BD8F7E" w:rsidR="0073228D" w:rsidRDefault="0073228D" w:rsidP="00696DC2"/>
          <w:p w14:paraId="1336B86E" w14:textId="354E1DC4" w:rsidR="0073228D" w:rsidRDefault="0073228D" w:rsidP="00696DC2"/>
          <w:p w14:paraId="10D8BED3" w14:textId="77777777" w:rsidR="0073228D" w:rsidRDefault="0073228D" w:rsidP="00696DC2"/>
          <w:p w14:paraId="6F120359" w14:textId="7070537A" w:rsidR="0073228D" w:rsidRDefault="0073228D" w:rsidP="00696DC2"/>
        </w:tc>
      </w:tr>
    </w:tbl>
    <w:p w14:paraId="7B401206" w14:textId="41DE4233" w:rsidR="00696DC2" w:rsidRDefault="00696DC2" w:rsidP="00696DC2">
      <w:r>
        <w:br w:type="page"/>
      </w:r>
    </w:p>
    <w:p w14:paraId="4AE52091" w14:textId="39B57BB5" w:rsidR="00C85232" w:rsidRDefault="00C85232" w:rsidP="00696DC2">
      <w:r w:rsidRPr="0049315C">
        <w:rPr>
          <w:b/>
          <w:bCs/>
        </w:rPr>
        <w:lastRenderedPageBreak/>
        <w:t>Monday</w:t>
      </w:r>
      <w:r>
        <w:t xml:space="preserve"> – Topic Lesson 1 </w:t>
      </w:r>
    </w:p>
    <w:p w14:paraId="30B4C05D" w14:textId="77777777" w:rsidR="00C85232" w:rsidRDefault="00C85232"/>
    <w:p w14:paraId="58E5C082" w14:textId="49FEDD08" w:rsidR="00795502" w:rsidRPr="00925672" w:rsidRDefault="0049315C">
      <w:r>
        <w:rPr>
          <w:noProof/>
        </w:rPr>
        <mc:AlternateContent>
          <mc:Choice Requires="wps">
            <w:drawing>
              <wp:anchor distT="0" distB="0" distL="114300" distR="114300" simplePos="0" relativeHeight="251670528" behindDoc="0" locked="0" layoutInCell="1" allowOverlap="1" wp14:anchorId="4FF63788" wp14:editId="0CB2FF75">
                <wp:simplePos x="0" y="0"/>
                <wp:positionH relativeFrom="column">
                  <wp:posOffset>0</wp:posOffset>
                </wp:positionH>
                <wp:positionV relativeFrom="paragraph">
                  <wp:posOffset>6104068</wp:posOffset>
                </wp:positionV>
                <wp:extent cx="842682" cy="2760980"/>
                <wp:effectExtent l="0" t="0" r="8255" b="7620"/>
                <wp:wrapNone/>
                <wp:docPr id="9" name="Text Box 9"/>
                <wp:cNvGraphicFramePr/>
                <a:graphic xmlns:a="http://schemas.openxmlformats.org/drawingml/2006/main">
                  <a:graphicData uri="http://schemas.microsoft.com/office/word/2010/wordprocessingShape">
                    <wps:wsp>
                      <wps:cNvSpPr txBox="1"/>
                      <wps:spPr>
                        <a:xfrm>
                          <a:off x="0" y="0"/>
                          <a:ext cx="842682" cy="2760980"/>
                        </a:xfrm>
                        <a:prstGeom prst="rect">
                          <a:avLst/>
                        </a:prstGeom>
                        <a:solidFill>
                          <a:schemeClr val="lt1"/>
                        </a:solidFill>
                        <a:ln w="6350">
                          <a:solidFill>
                            <a:prstClr val="black"/>
                          </a:solidFill>
                        </a:ln>
                      </wps:spPr>
                      <wps:txbx>
                        <w:txbxContent>
                          <w:p w14:paraId="582D6BF4" w14:textId="77777777" w:rsidR="00FB73FE" w:rsidRDefault="00FB73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FF63788" id="_x0000_t202" coordsize="21600,21600" o:spt="202" path="m,l,21600r21600,l21600,xe">
                <v:stroke joinstyle="miter"/>
                <v:path gradientshapeok="t" o:connecttype="rect"/>
              </v:shapetype>
              <v:shape id="Text Box 9" o:spid="_x0000_s1026" type="#_x0000_t202" style="position:absolute;margin-left:0;margin-top:480.65pt;width:66.35pt;height:217.4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" fillcolor="white [3201]" strokeweight=".5pt">
                <v:textbox>
                  <w:txbxContent>
                    <w:p w14:paraId="582D6BF4" w14:textId="77777777" w:rsidR="00FB73FE" w:rsidRDefault="00FB73FE"/>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4AF54BB3" wp14:editId="79BC821D">
                <wp:simplePos x="0" y="0"/>
                <wp:positionH relativeFrom="column">
                  <wp:posOffset>986118</wp:posOffset>
                </wp:positionH>
                <wp:positionV relativeFrom="paragraph">
                  <wp:posOffset>6104068</wp:posOffset>
                </wp:positionV>
                <wp:extent cx="2724822" cy="2760980"/>
                <wp:effectExtent l="0" t="0" r="18415" b="7620"/>
                <wp:wrapNone/>
                <wp:docPr id="5" name="Text Box 5"/>
                <wp:cNvGraphicFramePr/>
                <a:graphic xmlns:a="http://schemas.openxmlformats.org/drawingml/2006/main">
                  <a:graphicData uri="http://schemas.microsoft.com/office/word/2010/wordprocessingShape">
                    <wps:wsp>
                      <wps:cNvSpPr txBox="1"/>
                      <wps:spPr>
                        <a:xfrm>
                          <a:off x="0" y="0"/>
                          <a:ext cx="2724822" cy="2760980"/>
                        </a:xfrm>
                        <a:prstGeom prst="rect">
                          <a:avLst/>
                        </a:prstGeom>
                        <a:solidFill>
                          <a:schemeClr val="lt1"/>
                        </a:solidFill>
                        <a:ln w="6350">
                          <a:solidFill>
                            <a:prstClr val="black"/>
                          </a:solidFill>
                        </a:ln>
                      </wps:spPr>
                      <wps:txbx>
                        <w:txbxContent>
                          <w:p w14:paraId="15DB3C2C" w14:textId="77777777" w:rsidR="00FB73FE" w:rsidRDefault="00FB73FE" w:rsidP="004931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F54BB3" id="Text Box 5" o:spid="_x0000_s1027" type="#_x0000_t202" style="position:absolute;margin-left:77.65pt;margin-top:480.65pt;width:214.55pt;height:217.4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" fillcolor="white [3201]" strokeweight=".5pt">
                <v:textbox>
                  <w:txbxContent>
                    <w:p w14:paraId="15DB3C2C" w14:textId="77777777" w:rsidR="00FB73FE" w:rsidRDefault="00FB73FE" w:rsidP="0049315C"/>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589A894A" wp14:editId="0F64228B">
                <wp:simplePos x="0" y="0"/>
                <wp:positionH relativeFrom="column">
                  <wp:posOffset>3836931</wp:posOffset>
                </wp:positionH>
                <wp:positionV relativeFrom="paragraph">
                  <wp:posOffset>6095365</wp:posOffset>
                </wp:positionV>
                <wp:extent cx="2115222" cy="2760980"/>
                <wp:effectExtent l="0" t="0" r="18415" b="7620"/>
                <wp:wrapNone/>
                <wp:docPr id="8" name="Text Box 8"/>
                <wp:cNvGraphicFramePr/>
                <a:graphic xmlns:a="http://schemas.openxmlformats.org/drawingml/2006/main">
                  <a:graphicData uri="http://schemas.microsoft.com/office/word/2010/wordprocessingShape">
                    <wps:wsp>
                      <wps:cNvSpPr txBox="1"/>
                      <wps:spPr>
                        <a:xfrm>
                          <a:off x="0" y="0"/>
                          <a:ext cx="2115222" cy="2760980"/>
                        </a:xfrm>
                        <a:prstGeom prst="rect">
                          <a:avLst/>
                        </a:prstGeom>
                        <a:solidFill>
                          <a:schemeClr val="lt1"/>
                        </a:solidFill>
                        <a:ln w="6350">
                          <a:solidFill>
                            <a:prstClr val="black"/>
                          </a:solidFill>
                        </a:ln>
                      </wps:spPr>
                      <wps:txbx>
                        <w:txbxContent>
                          <w:p w14:paraId="602F2477" w14:textId="77777777" w:rsidR="00FB73FE" w:rsidRPr="0049315C" w:rsidRDefault="00FB73FE" w:rsidP="0049315C">
                            <w:pPr>
                              <w:rPr>
                                <w:sz w:val="36"/>
                                <w:szCs w:val="36"/>
                              </w:rPr>
                            </w:pPr>
                            <w:r>
                              <w:rPr>
                                <w:sz w:val="36"/>
                                <w:szCs w:val="36"/>
                              </w:rPr>
                              <w:t>__________________________________________________________________________________________________________________________________________</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9A894A" id="Text Box 8" o:spid="_x0000_s1028" type="#_x0000_t202" style="position:absolute;margin-left:302.1pt;margin-top:479.95pt;width:166.55pt;height:217.4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" fillcolor="white [3201]" strokeweight=".5pt">
                <v:textbox style="layout-flow:vertical;mso-layout-flow-alt:bottom-to-top">
                  <w:txbxContent>
                    <w:p w14:paraId="602F2477" w14:textId="77777777" w:rsidR="00FB73FE" w:rsidRPr="0049315C" w:rsidRDefault="00FB73FE" w:rsidP="0049315C">
                      <w:pPr>
                        <w:rPr>
                          <w:sz w:val="36"/>
                          <w:szCs w:val="36"/>
                        </w:rPr>
                      </w:pPr>
                      <w:r>
                        <w:rPr>
                          <w:sz w:val="36"/>
                          <w:szCs w:val="36"/>
                        </w:rPr>
                        <w:t>__________________________________________________________________________________________________________________________________________</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1D6FF759" wp14:editId="29C75C5D">
                <wp:simplePos x="0" y="0"/>
                <wp:positionH relativeFrom="column">
                  <wp:posOffset>0</wp:posOffset>
                </wp:positionH>
                <wp:positionV relativeFrom="paragraph">
                  <wp:posOffset>3083224</wp:posOffset>
                </wp:positionV>
                <wp:extent cx="2115222" cy="2760980"/>
                <wp:effectExtent l="0" t="0" r="18415" b="7620"/>
                <wp:wrapNone/>
                <wp:docPr id="7" name="Text Box 7"/>
                <wp:cNvGraphicFramePr/>
                <a:graphic xmlns:a="http://schemas.openxmlformats.org/drawingml/2006/main">
                  <a:graphicData uri="http://schemas.microsoft.com/office/word/2010/wordprocessingShape">
                    <wps:wsp>
                      <wps:cNvSpPr txBox="1"/>
                      <wps:spPr>
                        <a:xfrm>
                          <a:off x="0" y="0"/>
                          <a:ext cx="2115222" cy="2760980"/>
                        </a:xfrm>
                        <a:prstGeom prst="rect">
                          <a:avLst/>
                        </a:prstGeom>
                        <a:solidFill>
                          <a:schemeClr val="lt1"/>
                        </a:solidFill>
                        <a:ln w="6350">
                          <a:solidFill>
                            <a:prstClr val="black"/>
                          </a:solidFill>
                        </a:ln>
                      </wps:spPr>
                      <wps:txbx>
                        <w:txbxContent>
                          <w:p w14:paraId="42A912B1" w14:textId="77777777" w:rsidR="00FB73FE" w:rsidRPr="0049315C" w:rsidRDefault="00FB73FE" w:rsidP="0049315C">
                            <w:pPr>
                              <w:rPr>
                                <w:sz w:val="36"/>
                                <w:szCs w:val="36"/>
                              </w:rPr>
                            </w:pPr>
                            <w:r>
                              <w:rPr>
                                <w:sz w:val="36"/>
                                <w:szCs w:val="36"/>
                              </w:rPr>
                              <w:t>__________________________________________________________________________________________________________________________________________</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6FF759" id="Text Box 7" o:spid="_x0000_s1029" type="#_x0000_t202" style="position:absolute;margin-left:0;margin-top:242.75pt;width:166.55pt;height:217.4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" fillcolor="white [3201]" strokeweight=".5pt">
                <v:textbox style="layout-flow:vertical;mso-layout-flow-alt:bottom-to-top">
                  <w:txbxContent>
                    <w:p w14:paraId="42A912B1" w14:textId="77777777" w:rsidR="00FB73FE" w:rsidRPr="0049315C" w:rsidRDefault="00FB73FE" w:rsidP="0049315C">
                      <w:pPr>
                        <w:rPr>
                          <w:sz w:val="36"/>
                          <w:szCs w:val="36"/>
                        </w:rPr>
                      </w:pPr>
                      <w:r>
                        <w:rPr>
                          <w:sz w:val="36"/>
                          <w:szCs w:val="36"/>
                        </w:rPr>
                        <w:t>__________________________________________________________________________________________________________________________________________</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55778399" wp14:editId="43DAEBB9">
                <wp:simplePos x="0" y="0"/>
                <wp:positionH relativeFrom="column">
                  <wp:posOffset>3836894</wp:posOffset>
                </wp:positionH>
                <wp:positionV relativeFrom="paragraph">
                  <wp:posOffset>61856</wp:posOffset>
                </wp:positionV>
                <wp:extent cx="2115222" cy="2760980"/>
                <wp:effectExtent l="0" t="0" r="18415" b="7620"/>
                <wp:wrapNone/>
                <wp:docPr id="6" name="Text Box 6"/>
                <wp:cNvGraphicFramePr/>
                <a:graphic xmlns:a="http://schemas.openxmlformats.org/drawingml/2006/main">
                  <a:graphicData uri="http://schemas.microsoft.com/office/word/2010/wordprocessingShape">
                    <wps:wsp>
                      <wps:cNvSpPr txBox="1"/>
                      <wps:spPr>
                        <a:xfrm>
                          <a:off x="0" y="0"/>
                          <a:ext cx="2115222" cy="2760980"/>
                        </a:xfrm>
                        <a:prstGeom prst="rect">
                          <a:avLst/>
                        </a:prstGeom>
                        <a:solidFill>
                          <a:schemeClr val="lt1"/>
                        </a:solidFill>
                        <a:ln w="6350">
                          <a:solidFill>
                            <a:prstClr val="black"/>
                          </a:solidFill>
                        </a:ln>
                      </wps:spPr>
                      <wps:txbx>
                        <w:txbxContent>
                          <w:p w14:paraId="04998B04" w14:textId="1D7F3E42" w:rsidR="00FB73FE" w:rsidRPr="0049315C" w:rsidRDefault="00FB73FE">
                            <w:pPr>
                              <w:rPr>
                                <w:sz w:val="36"/>
                                <w:szCs w:val="36"/>
                              </w:rPr>
                            </w:pPr>
                            <w:r>
                              <w:rPr>
                                <w:sz w:val="36"/>
                                <w:szCs w:val="36"/>
                              </w:rPr>
                              <w:t>__________________________________________________________________________________________________________________________________________</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778399" id="Text Box 6" o:spid="_x0000_s1030" type="#_x0000_t202" style="position:absolute;margin-left:302.1pt;margin-top:4.85pt;width:166.55pt;height:217.4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" fillcolor="white [3201]" strokeweight=".5pt">
                <v:textbox style="layout-flow:vertical;mso-layout-flow-alt:bottom-to-top">
                  <w:txbxContent>
                    <w:p w14:paraId="04998B04" w14:textId="1D7F3E42" w:rsidR="00FB73FE" w:rsidRPr="0049315C" w:rsidRDefault="00FB73FE">
                      <w:pPr>
                        <w:rPr>
                          <w:sz w:val="36"/>
                          <w:szCs w:val="36"/>
                        </w:rPr>
                      </w:pPr>
                      <w:r>
                        <w:rPr>
                          <w:sz w:val="36"/>
                          <w:szCs w:val="36"/>
                        </w:rPr>
                        <w:t>__________________________________________________________________________________________________________________________________________</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328DFA8E" wp14:editId="018CE935">
                <wp:simplePos x="0" y="0"/>
                <wp:positionH relativeFrom="column">
                  <wp:posOffset>2241177</wp:posOffset>
                </wp:positionH>
                <wp:positionV relativeFrom="paragraph">
                  <wp:posOffset>3101153</wp:posOffset>
                </wp:positionV>
                <wp:extent cx="3711388" cy="2761130"/>
                <wp:effectExtent l="0" t="0" r="10160" b="7620"/>
                <wp:wrapNone/>
                <wp:docPr id="3" name="Text Box 3"/>
                <wp:cNvGraphicFramePr/>
                <a:graphic xmlns:a="http://schemas.openxmlformats.org/drawingml/2006/main">
                  <a:graphicData uri="http://schemas.microsoft.com/office/word/2010/wordprocessingShape">
                    <wps:wsp>
                      <wps:cNvSpPr txBox="1"/>
                      <wps:spPr>
                        <a:xfrm>
                          <a:off x="0" y="0"/>
                          <a:ext cx="3711388" cy="2761130"/>
                        </a:xfrm>
                        <a:prstGeom prst="rect">
                          <a:avLst/>
                        </a:prstGeom>
                        <a:solidFill>
                          <a:schemeClr val="lt1"/>
                        </a:solidFill>
                        <a:ln w="6350">
                          <a:solidFill>
                            <a:prstClr val="black"/>
                          </a:solidFill>
                        </a:ln>
                      </wps:spPr>
                      <wps:txbx>
                        <w:txbxContent>
                          <w:p w14:paraId="01822372" w14:textId="77777777" w:rsidR="00FB73FE" w:rsidRDefault="00FB73FE" w:rsidP="004931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8DFA8E" id="Text Box 3" o:spid="_x0000_s1031" type="#_x0000_t202" style="position:absolute;margin-left:176.45pt;margin-top:244.2pt;width:292.25pt;height:217.4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" fillcolor="white [3201]" strokeweight=".5pt">
                <v:textbox>
                  <w:txbxContent>
                    <w:p w14:paraId="01822372" w14:textId="77777777" w:rsidR="00FB73FE" w:rsidRDefault="00FB73FE" w:rsidP="0049315C"/>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484EE7F1" wp14:editId="4338D6BA">
                <wp:simplePos x="0" y="0"/>
                <wp:positionH relativeFrom="column">
                  <wp:posOffset>0</wp:posOffset>
                </wp:positionH>
                <wp:positionV relativeFrom="paragraph">
                  <wp:posOffset>61856</wp:posOffset>
                </wp:positionV>
                <wp:extent cx="3711388" cy="2761130"/>
                <wp:effectExtent l="0" t="0" r="10160" b="7620"/>
                <wp:wrapNone/>
                <wp:docPr id="1" name="Text Box 1"/>
                <wp:cNvGraphicFramePr/>
                <a:graphic xmlns:a="http://schemas.openxmlformats.org/drawingml/2006/main">
                  <a:graphicData uri="http://schemas.microsoft.com/office/word/2010/wordprocessingShape">
                    <wps:wsp>
                      <wps:cNvSpPr txBox="1"/>
                      <wps:spPr>
                        <a:xfrm>
                          <a:off x="0" y="0"/>
                          <a:ext cx="3711388" cy="2761130"/>
                        </a:xfrm>
                        <a:prstGeom prst="rect">
                          <a:avLst/>
                        </a:prstGeom>
                        <a:solidFill>
                          <a:schemeClr val="lt1"/>
                        </a:solidFill>
                        <a:ln w="6350">
                          <a:solidFill>
                            <a:prstClr val="black"/>
                          </a:solidFill>
                        </a:ln>
                      </wps:spPr>
                      <wps:txbx>
                        <w:txbxContent>
                          <w:p w14:paraId="708E004A" w14:textId="77777777" w:rsidR="00FB73FE" w:rsidRDefault="00FB73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4EE7F1" id="Text Box 1" o:spid="_x0000_s1032" type="#_x0000_t202" style="position:absolute;margin-left:0;margin-top:4.85pt;width:292.25pt;height:217.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" fillcolor="white [3201]" strokeweight=".5pt">
                <v:textbox>
                  <w:txbxContent>
                    <w:p w14:paraId="708E004A" w14:textId="77777777" w:rsidR="00FB73FE" w:rsidRDefault="00FB73FE"/>
                  </w:txbxContent>
                </v:textbox>
              </v:shape>
            </w:pict>
          </mc:Fallback>
        </mc:AlternateContent>
      </w:r>
      <w:r w:rsidR="00C85232">
        <w:br w:type="page"/>
      </w:r>
    </w:p>
    <w:tbl>
      <w:tblPr>
        <w:tblStyle w:val="TableGrid"/>
        <w:tblW w:w="0" w:type="auto"/>
        <w:tblLook w:val="04A0" w:firstRow="1" w:lastRow="0" w:firstColumn="1" w:lastColumn="0" w:noHBand="0" w:noVBand="1"/>
      </w:tblPr>
      <w:tblGrid>
        <w:gridCol w:w="1323"/>
        <w:gridCol w:w="7687"/>
      </w:tblGrid>
      <w:tr w:rsidR="00795502" w:rsidRPr="00925672" w14:paraId="3B796A1F" w14:textId="77777777" w:rsidTr="0051735C">
        <w:tc>
          <w:tcPr>
            <w:tcW w:w="9010" w:type="dxa"/>
            <w:gridSpan w:val="2"/>
          </w:tcPr>
          <w:p w14:paraId="47199517" w14:textId="3300EBF6" w:rsidR="00795502" w:rsidRPr="00925672" w:rsidRDefault="00795502" w:rsidP="0051735C">
            <w:r w:rsidRPr="00925672">
              <w:lastRenderedPageBreak/>
              <w:t xml:space="preserve">Tuesday </w:t>
            </w:r>
            <w:r w:rsidR="006F0C6D">
              <w:t>16</w:t>
            </w:r>
            <w:r w:rsidR="006F0C6D" w:rsidRPr="006F0C6D">
              <w:rPr>
                <w:vertAlign w:val="superscript"/>
              </w:rPr>
              <w:t>th</w:t>
            </w:r>
            <w:r w:rsidR="006F0C6D">
              <w:t xml:space="preserve"> </w:t>
            </w:r>
            <w:r w:rsidRPr="00925672">
              <w:t>June 2020</w:t>
            </w:r>
          </w:p>
        </w:tc>
      </w:tr>
      <w:tr w:rsidR="00795502" w:rsidRPr="00925672" w14:paraId="6A94ECFF" w14:textId="77777777" w:rsidTr="0051735C">
        <w:tc>
          <w:tcPr>
            <w:tcW w:w="1293" w:type="dxa"/>
          </w:tcPr>
          <w:p w14:paraId="3BE90E24" w14:textId="77777777" w:rsidR="00795502" w:rsidRPr="00925672" w:rsidRDefault="00795502" w:rsidP="0051735C">
            <w:r w:rsidRPr="00925672">
              <w:t>English</w:t>
            </w:r>
          </w:p>
        </w:tc>
        <w:tc>
          <w:tcPr>
            <w:tcW w:w="7717" w:type="dxa"/>
          </w:tcPr>
          <w:p w14:paraId="37ACD448" w14:textId="77777777" w:rsidR="00795502" w:rsidRPr="00925672" w:rsidRDefault="00795502" w:rsidP="0051735C">
            <w:pPr>
              <w:rPr>
                <w:b/>
                <w:bCs/>
              </w:rPr>
            </w:pPr>
            <w:r w:rsidRPr="00925672">
              <w:rPr>
                <w:b/>
                <w:bCs/>
              </w:rPr>
              <w:t>BBC Bitesize Spelling, Punctuation and Grammar</w:t>
            </w:r>
          </w:p>
          <w:p w14:paraId="7FEB5304" w14:textId="77777777" w:rsidR="00A97A11" w:rsidRDefault="00A97A11" w:rsidP="00A97A11">
            <w:r>
              <w:t xml:space="preserve">Using subordinating conjunctions: </w:t>
            </w:r>
            <w:hyperlink r:id="rId11" w:history="1">
              <w:r>
                <w:rPr>
                  <w:rStyle w:val="Hyperlink"/>
                </w:rPr>
                <w:t>https://www.bbc.co.uk/bitesize/articles/z6kj2sg</w:t>
              </w:r>
            </w:hyperlink>
          </w:p>
          <w:p w14:paraId="64545F08" w14:textId="1CCD0BDC" w:rsidR="00A97A11" w:rsidRDefault="00A97A11" w:rsidP="00A97A11">
            <w:pPr>
              <w:pStyle w:val="ListParagraph"/>
              <w:numPr>
                <w:ilvl w:val="0"/>
                <w:numId w:val="9"/>
              </w:numPr>
            </w:pPr>
            <w:r>
              <w:t xml:space="preserve">Watch the first video and read the description underneath the video. Discuss with your child what a conjunction is and encourage them to identify some examples. </w:t>
            </w:r>
          </w:p>
          <w:p w14:paraId="60F0C37A" w14:textId="77777777" w:rsidR="00A97A11" w:rsidRDefault="00A97A11" w:rsidP="00A97A11">
            <w:pPr>
              <w:pStyle w:val="ListParagraph"/>
              <w:numPr>
                <w:ilvl w:val="0"/>
                <w:numId w:val="9"/>
              </w:numPr>
            </w:pPr>
            <w:r>
              <w:t xml:space="preserve">Complete activity one on the sheet below, encouraging your child to think about why each conjunction goes into that category. </w:t>
            </w:r>
          </w:p>
          <w:p w14:paraId="469A7F74" w14:textId="77777777" w:rsidR="00A97A11" w:rsidRDefault="00A97A11" w:rsidP="00A97A11">
            <w:pPr>
              <w:pStyle w:val="ListParagraph"/>
              <w:numPr>
                <w:ilvl w:val="0"/>
                <w:numId w:val="9"/>
              </w:numPr>
            </w:pPr>
            <w:r>
              <w:t xml:space="preserve">Watch the second video and encourage your child to think of another example they could use in sentences. </w:t>
            </w:r>
          </w:p>
          <w:p w14:paraId="68E31476" w14:textId="37529583" w:rsidR="00C963D0" w:rsidRPr="00C4466D" w:rsidRDefault="00A97A11" w:rsidP="00A97A11">
            <w:pPr>
              <w:pStyle w:val="ListParagraph"/>
              <w:numPr>
                <w:ilvl w:val="0"/>
                <w:numId w:val="9"/>
              </w:numPr>
            </w:pPr>
            <w:r>
              <w:t xml:space="preserve">Complete activities two and three on the sheet below. Encourage your child to think of their own sentences based on their interests and favourite characters e.g. ‘The gate closed after Harry entered the castle’.   </w:t>
            </w:r>
          </w:p>
        </w:tc>
      </w:tr>
      <w:tr w:rsidR="00925672" w:rsidRPr="00925672" w14:paraId="6DACAA86" w14:textId="77777777" w:rsidTr="00925672">
        <w:trPr>
          <w:trHeight w:val="169"/>
        </w:trPr>
        <w:tc>
          <w:tcPr>
            <w:tcW w:w="1293" w:type="dxa"/>
            <w:vMerge w:val="restart"/>
          </w:tcPr>
          <w:p w14:paraId="6E54F5AF" w14:textId="77777777" w:rsidR="00925672" w:rsidRPr="00925672" w:rsidRDefault="00925672" w:rsidP="00925672">
            <w:r w:rsidRPr="00925672">
              <w:t>Maths</w:t>
            </w:r>
          </w:p>
        </w:tc>
        <w:tc>
          <w:tcPr>
            <w:tcW w:w="7717" w:type="dxa"/>
          </w:tcPr>
          <w:p w14:paraId="0D405E0E" w14:textId="77777777" w:rsidR="00925672" w:rsidRPr="00925672" w:rsidRDefault="00925672" w:rsidP="00925672">
            <w:pPr>
              <w:rPr>
                <w:b/>
                <w:bCs/>
              </w:rPr>
            </w:pPr>
            <w:r w:rsidRPr="00925672">
              <w:rPr>
                <w:b/>
                <w:bCs/>
              </w:rPr>
              <w:t>TT Rockstars</w:t>
            </w:r>
          </w:p>
          <w:p w14:paraId="159AEB4C" w14:textId="77777777" w:rsidR="00925672" w:rsidRPr="00C963D0" w:rsidRDefault="00925672" w:rsidP="00C963D0">
            <w:pPr>
              <w:pStyle w:val="ListParagraph"/>
              <w:numPr>
                <w:ilvl w:val="0"/>
                <w:numId w:val="15"/>
              </w:numPr>
            </w:pPr>
            <w:r w:rsidRPr="00C963D0">
              <w:t>30 minutes times table practice each day</w:t>
            </w:r>
          </w:p>
          <w:p w14:paraId="4C622EDD" w14:textId="770BAA8D" w:rsidR="00C963D0" w:rsidRPr="00925672" w:rsidRDefault="00C963D0" w:rsidP="00925672"/>
        </w:tc>
      </w:tr>
      <w:tr w:rsidR="00925672" w:rsidRPr="00925672" w14:paraId="2D24EA65" w14:textId="77777777" w:rsidTr="0051735C">
        <w:trPr>
          <w:trHeight w:val="169"/>
        </w:trPr>
        <w:tc>
          <w:tcPr>
            <w:tcW w:w="1293" w:type="dxa"/>
            <w:vMerge/>
          </w:tcPr>
          <w:p w14:paraId="6F523099" w14:textId="77777777" w:rsidR="00925672" w:rsidRPr="00925672" w:rsidRDefault="00925672" w:rsidP="00925672"/>
        </w:tc>
        <w:tc>
          <w:tcPr>
            <w:tcW w:w="7717" w:type="dxa"/>
          </w:tcPr>
          <w:p w14:paraId="5F8AAF11" w14:textId="77777777" w:rsidR="00925672" w:rsidRDefault="00925672" w:rsidP="00925672">
            <w:r w:rsidRPr="00925672">
              <w:rPr>
                <w:b/>
                <w:bCs/>
              </w:rPr>
              <w:t>White Rose Maths Lesson 2</w:t>
            </w:r>
            <w:r w:rsidRPr="00925672">
              <w:t xml:space="preserve"> – see link above </w:t>
            </w:r>
          </w:p>
          <w:p w14:paraId="0A956A07" w14:textId="7324B745" w:rsidR="00880A49" w:rsidRDefault="00880A49" w:rsidP="00880A49">
            <w:pPr>
              <w:pStyle w:val="ListParagraph"/>
              <w:numPr>
                <w:ilvl w:val="0"/>
                <w:numId w:val="13"/>
              </w:numPr>
            </w:pPr>
            <w:r>
              <w:t xml:space="preserve">Lesson 2 – </w:t>
            </w:r>
            <w:r w:rsidR="00A97A11">
              <w:t xml:space="preserve">Subtract two 4-digit numbers – one exchange </w:t>
            </w:r>
          </w:p>
          <w:p w14:paraId="41452F6C" w14:textId="77777777" w:rsidR="00C963D0" w:rsidRDefault="008916FE" w:rsidP="006F0C6D">
            <w:pPr>
              <w:pStyle w:val="ListParagraph"/>
              <w:numPr>
                <w:ilvl w:val="0"/>
                <w:numId w:val="13"/>
              </w:numPr>
            </w:pPr>
            <w:r>
              <w:t xml:space="preserve">Watch the video, stopping at key points to discuss how the values change when the exchange takes place. Use the place value chart from yesterday’s lesson to visually show the exchange. </w:t>
            </w:r>
          </w:p>
          <w:p w14:paraId="0D783B91" w14:textId="3F4F93BE" w:rsidR="008916FE" w:rsidRDefault="008916FE" w:rsidP="006F0C6D">
            <w:pPr>
              <w:pStyle w:val="ListParagraph"/>
              <w:numPr>
                <w:ilvl w:val="0"/>
                <w:numId w:val="13"/>
              </w:numPr>
            </w:pPr>
            <w:r>
              <w:t xml:space="preserve">Complete the lesson 2 activity sheet, encouraging your child to use the space around the sheet to showing their working out. </w:t>
            </w:r>
          </w:p>
          <w:p w14:paraId="6AE3C4CD" w14:textId="616E3F6C" w:rsidR="00857AFB" w:rsidRDefault="00857AFB" w:rsidP="006F0C6D">
            <w:pPr>
              <w:pStyle w:val="ListParagraph"/>
              <w:numPr>
                <w:ilvl w:val="0"/>
                <w:numId w:val="13"/>
              </w:numPr>
            </w:pPr>
            <w:r>
              <w:t xml:space="preserve">If you wish to continue with your learning on subtracting with one exchange you could play the football subtracting game below. </w:t>
            </w:r>
          </w:p>
          <w:p w14:paraId="3F1F419D" w14:textId="031666F3" w:rsidR="008916FE" w:rsidRPr="00880A49" w:rsidRDefault="008916FE" w:rsidP="008916FE">
            <w:pPr>
              <w:ind w:left="360"/>
            </w:pPr>
          </w:p>
        </w:tc>
      </w:tr>
      <w:tr w:rsidR="00795502" w:rsidRPr="00925672" w14:paraId="16C1C8E5" w14:textId="77777777" w:rsidTr="0051735C">
        <w:tc>
          <w:tcPr>
            <w:tcW w:w="1293" w:type="dxa"/>
          </w:tcPr>
          <w:p w14:paraId="1416D982" w14:textId="77777777" w:rsidR="00795502" w:rsidRPr="00925672" w:rsidRDefault="00795502" w:rsidP="0051735C">
            <w:r w:rsidRPr="00925672">
              <w:t>Wider Curriculum</w:t>
            </w:r>
          </w:p>
        </w:tc>
        <w:tc>
          <w:tcPr>
            <w:tcW w:w="7717" w:type="dxa"/>
          </w:tcPr>
          <w:p w14:paraId="4BA30965" w14:textId="71C42133" w:rsidR="00795502" w:rsidRPr="00925672" w:rsidRDefault="00795502" w:rsidP="0051735C">
            <w:pPr>
              <w:rPr>
                <w:b/>
                <w:bCs/>
              </w:rPr>
            </w:pPr>
            <w:r w:rsidRPr="00925672">
              <w:rPr>
                <w:b/>
                <w:bCs/>
              </w:rPr>
              <w:t>Termly Topic – lesson 2</w:t>
            </w:r>
          </w:p>
          <w:p w14:paraId="6BFFC243" w14:textId="6831D8B0" w:rsidR="00880A49" w:rsidRPr="00C963D0" w:rsidRDefault="00880A49" w:rsidP="00880A49">
            <w:pPr>
              <w:pStyle w:val="ListParagraph"/>
              <w:numPr>
                <w:ilvl w:val="0"/>
                <w:numId w:val="14"/>
              </w:numPr>
            </w:pPr>
            <w:r w:rsidRPr="00C963D0">
              <w:t xml:space="preserve">Watch the video </w:t>
            </w:r>
            <w:hyperlink r:id="rId12" w:history="1">
              <w:r w:rsidRPr="00C963D0">
                <w:rPr>
                  <w:rStyle w:val="Hyperlink"/>
                </w:rPr>
                <w:t>https://www.youtube.com/watch?v=OezMavBqWXc</w:t>
              </w:r>
            </w:hyperlink>
            <w:r w:rsidRPr="00C963D0">
              <w:t xml:space="preserve"> (tutorial on pencil techniques) and discuss with your child the different techniques shown. </w:t>
            </w:r>
          </w:p>
          <w:p w14:paraId="5B52D1B2" w14:textId="6DE9401C" w:rsidR="00880A49" w:rsidRPr="00C963D0" w:rsidRDefault="00880A49" w:rsidP="00880A49">
            <w:pPr>
              <w:pStyle w:val="ListParagraph"/>
              <w:numPr>
                <w:ilvl w:val="0"/>
                <w:numId w:val="14"/>
              </w:numPr>
            </w:pPr>
            <w:r w:rsidRPr="00C963D0">
              <w:t xml:space="preserve">Using a piece of plain paper </w:t>
            </w:r>
            <w:r w:rsidR="00C963D0" w:rsidRPr="00C963D0">
              <w:t xml:space="preserve">or the format page below </w:t>
            </w:r>
            <w:r w:rsidRPr="00C963D0">
              <w:t>have a go at some of the techniques</w:t>
            </w:r>
            <w:r w:rsidR="00C963D0" w:rsidRPr="00C963D0">
              <w:t xml:space="preserve">. </w:t>
            </w:r>
          </w:p>
          <w:p w14:paraId="1C914C84" w14:textId="77777777" w:rsidR="00795502" w:rsidRDefault="00C963D0" w:rsidP="0051735C">
            <w:pPr>
              <w:pStyle w:val="ListParagraph"/>
              <w:numPr>
                <w:ilvl w:val="0"/>
                <w:numId w:val="14"/>
              </w:numPr>
              <w:rPr>
                <w:sz w:val="22"/>
                <w:szCs w:val="22"/>
              </w:rPr>
            </w:pPr>
            <w:r w:rsidRPr="00C963D0">
              <w:t>Choose a London landmark e.g. the London Eye and create a drawing of it using some of techniques seen and practiced.</w:t>
            </w:r>
            <w:r>
              <w:rPr>
                <w:sz w:val="22"/>
                <w:szCs w:val="22"/>
              </w:rPr>
              <w:t xml:space="preserve"> </w:t>
            </w:r>
          </w:p>
          <w:p w14:paraId="48AC583C" w14:textId="754CC0E7" w:rsidR="00C963D0" w:rsidRPr="00C963D0" w:rsidRDefault="00C963D0" w:rsidP="00C963D0">
            <w:pPr>
              <w:pStyle w:val="ListParagraph"/>
              <w:rPr>
                <w:sz w:val="22"/>
                <w:szCs w:val="22"/>
              </w:rPr>
            </w:pPr>
          </w:p>
        </w:tc>
      </w:tr>
      <w:tr w:rsidR="00925672" w:rsidRPr="00925672" w14:paraId="50B26F89" w14:textId="77777777" w:rsidTr="0051735C">
        <w:tc>
          <w:tcPr>
            <w:tcW w:w="1293" w:type="dxa"/>
          </w:tcPr>
          <w:p w14:paraId="2344BD87" w14:textId="77777777" w:rsidR="00925672" w:rsidRPr="00925672" w:rsidRDefault="00925672" w:rsidP="00925672">
            <w:r w:rsidRPr="00925672">
              <w:t>Active</w:t>
            </w:r>
          </w:p>
        </w:tc>
        <w:tc>
          <w:tcPr>
            <w:tcW w:w="7717" w:type="dxa"/>
          </w:tcPr>
          <w:p w14:paraId="3CFF6EDA" w14:textId="77777777" w:rsidR="00925672" w:rsidRPr="00925672" w:rsidRDefault="00925672" w:rsidP="00925672">
            <w:pPr>
              <w:rPr>
                <w:b/>
                <w:bCs/>
              </w:rPr>
            </w:pPr>
            <w:r w:rsidRPr="00925672">
              <w:rPr>
                <w:b/>
                <w:bCs/>
              </w:rPr>
              <w:t>Joe Wicks- Active session</w:t>
            </w:r>
          </w:p>
          <w:p w14:paraId="53EE3AA5" w14:textId="77777777" w:rsidR="00925672" w:rsidRDefault="00F272E9" w:rsidP="00925672">
            <w:pPr>
              <w:rPr>
                <w:rStyle w:val="Hyperlink"/>
              </w:rPr>
            </w:pPr>
            <w:hyperlink r:id="rId13" w:history="1">
              <w:r w:rsidR="00925672" w:rsidRPr="00925672">
                <w:rPr>
                  <w:rStyle w:val="Hyperlink"/>
                </w:rPr>
                <w:t>https://www.youtube.com/channel/UCAxW1XT0iEJo0TYlRfn6rYQ</w:t>
              </w:r>
            </w:hyperlink>
          </w:p>
          <w:p w14:paraId="1F27B0B2" w14:textId="6E51D1E5" w:rsidR="00C963D0" w:rsidRPr="00925672" w:rsidRDefault="00C963D0" w:rsidP="00925672"/>
        </w:tc>
      </w:tr>
    </w:tbl>
    <w:p w14:paraId="503973BA" w14:textId="35BC5F79" w:rsidR="00696DC2" w:rsidRDefault="00696DC2"/>
    <w:p w14:paraId="1C5A862D" w14:textId="77777777" w:rsidR="008916FE" w:rsidRDefault="008916FE">
      <w:r>
        <w:br w:type="page"/>
      </w:r>
    </w:p>
    <w:p w14:paraId="21374F1C" w14:textId="0AF2B6C6" w:rsidR="00C4466D" w:rsidRDefault="00C4466D">
      <w:r w:rsidRPr="00880A49">
        <w:rPr>
          <w:b/>
          <w:bCs/>
        </w:rPr>
        <w:lastRenderedPageBreak/>
        <w:t>Tuesday</w:t>
      </w:r>
      <w:r>
        <w:t xml:space="preserve"> – Spelling, Punctuation and Grammar </w:t>
      </w:r>
    </w:p>
    <w:p w14:paraId="51007C32" w14:textId="77777777" w:rsidR="00C4466D" w:rsidRDefault="00C4466D"/>
    <w:p w14:paraId="68744D03" w14:textId="77777777" w:rsidR="008916FE" w:rsidRDefault="008916FE" w:rsidP="008916FE">
      <w:r w:rsidRPr="00434A1C">
        <w:rPr>
          <w:b/>
          <w:bCs/>
        </w:rPr>
        <w:t>Task One</w:t>
      </w:r>
      <w:r>
        <w:t xml:space="preserve"> – Sort the words into the correct category. </w:t>
      </w:r>
    </w:p>
    <w:p w14:paraId="50BB56B6" w14:textId="77777777" w:rsidR="008916FE" w:rsidRDefault="008916FE" w:rsidP="008916FE">
      <w:r>
        <w:rPr>
          <w:noProof/>
        </w:rPr>
        <mc:AlternateContent>
          <mc:Choice Requires="wps">
            <w:drawing>
              <wp:anchor distT="0" distB="0" distL="114300" distR="114300" simplePos="0" relativeHeight="251680768" behindDoc="0" locked="0" layoutInCell="1" allowOverlap="1" wp14:anchorId="1859B730" wp14:editId="44D579C3">
                <wp:simplePos x="0" y="0"/>
                <wp:positionH relativeFrom="column">
                  <wp:posOffset>3950055</wp:posOffset>
                </wp:positionH>
                <wp:positionV relativeFrom="paragraph">
                  <wp:posOffset>118799</wp:posOffset>
                </wp:positionV>
                <wp:extent cx="1209675" cy="1247140"/>
                <wp:effectExtent l="0" t="0" r="9525" b="10160"/>
                <wp:wrapNone/>
                <wp:docPr id="39" name="Text Box 39"/>
                <wp:cNvGraphicFramePr/>
                <a:graphic xmlns:a="http://schemas.openxmlformats.org/drawingml/2006/main">
                  <a:graphicData uri="http://schemas.microsoft.com/office/word/2010/wordprocessingShape">
                    <wps:wsp>
                      <wps:cNvSpPr txBox="1"/>
                      <wps:spPr>
                        <a:xfrm>
                          <a:off x="0" y="0"/>
                          <a:ext cx="1209675" cy="1247140"/>
                        </a:xfrm>
                        <a:prstGeom prst="rect">
                          <a:avLst/>
                        </a:prstGeom>
                        <a:solidFill>
                          <a:schemeClr val="lt1"/>
                        </a:solidFill>
                        <a:ln w="6350">
                          <a:solidFill>
                            <a:prstClr val="black"/>
                          </a:solidFill>
                        </a:ln>
                      </wps:spPr>
                      <wps:txbx>
                        <w:txbxContent>
                          <w:p w14:paraId="2555A203" w14:textId="77777777" w:rsidR="00FB73FE" w:rsidRPr="00434A1C" w:rsidRDefault="00FB73FE" w:rsidP="008916FE">
                            <w:pPr>
                              <w:jc w:val="center"/>
                            </w:pPr>
                            <w:r>
                              <w:t>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9B730" id="Text Box 39" o:spid="_x0000_s1033" type="#_x0000_t202" style="position:absolute;margin-left:311.05pt;margin-top:9.35pt;width:95.25pt;height:98.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" fillcolor="white [3201]" strokeweight=".5pt">
                <v:textbox>
                  <w:txbxContent>
                    <w:p w14:paraId="2555A203" w14:textId="77777777" w:rsidR="00FB73FE" w:rsidRPr="00434A1C" w:rsidRDefault="00FB73FE" w:rsidP="008916FE">
                      <w:pPr>
                        <w:jc w:val="center"/>
                      </w:pPr>
                      <w:r>
                        <w:t>Place</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4CAD1910" wp14:editId="27A751E2">
                <wp:simplePos x="0" y="0"/>
                <wp:positionH relativeFrom="column">
                  <wp:posOffset>2733438</wp:posOffset>
                </wp:positionH>
                <wp:positionV relativeFrom="paragraph">
                  <wp:posOffset>118799</wp:posOffset>
                </wp:positionV>
                <wp:extent cx="1209675" cy="1247140"/>
                <wp:effectExtent l="0" t="0" r="9525" b="10160"/>
                <wp:wrapNone/>
                <wp:docPr id="51" name="Text Box 51"/>
                <wp:cNvGraphicFramePr/>
                <a:graphic xmlns:a="http://schemas.openxmlformats.org/drawingml/2006/main">
                  <a:graphicData uri="http://schemas.microsoft.com/office/word/2010/wordprocessingShape">
                    <wps:wsp>
                      <wps:cNvSpPr txBox="1"/>
                      <wps:spPr>
                        <a:xfrm>
                          <a:off x="0" y="0"/>
                          <a:ext cx="1209675" cy="1247140"/>
                        </a:xfrm>
                        <a:prstGeom prst="rect">
                          <a:avLst/>
                        </a:prstGeom>
                        <a:solidFill>
                          <a:schemeClr val="lt1"/>
                        </a:solidFill>
                        <a:ln w="6350">
                          <a:solidFill>
                            <a:prstClr val="black"/>
                          </a:solidFill>
                        </a:ln>
                      </wps:spPr>
                      <wps:txbx>
                        <w:txbxContent>
                          <w:p w14:paraId="6135208F" w14:textId="77777777" w:rsidR="00FB73FE" w:rsidRPr="00434A1C" w:rsidRDefault="00FB73FE" w:rsidP="008916FE">
                            <w:pPr>
                              <w:jc w:val="center"/>
                            </w:pPr>
                            <w:r>
                              <w:t>Cause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D1910" id="Text Box 51" o:spid="_x0000_s1034" type="#_x0000_t202" style="position:absolute;margin-left:215.25pt;margin-top:9.35pt;width:95.25pt;height:98.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" fillcolor="white [3201]" strokeweight=".5pt">
                <v:textbox>
                  <w:txbxContent>
                    <w:p w14:paraId="6135208F" w14:textId="77777777" w:rsidR="00FB73FE" w:rsidRPr="00434A1C" w:rsidRDefault="00FB73FE" w:rsidP="008916FE">
                      <w:pPr>
                        <w:jc w:val="center"/>
                      </w:pPr>
                      <w:r>
                        <w:t>Cause</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58FD0120" wp14:editId="7D210109">
                <wp:simplePos x="0" y="0"/>
                <wp:positionH relativeFrom="column">
                  <wp:posOffset>1524570</wp:posOffset>
                </wp:positionH>
                <wp:positionV relativeFrom="paragraph">
                  <wp:posOffset>118799</wp:posOffset>
                </wp:positionV>
                <wp:extent cx="1209675" cy="1247140"/>
                <wp:effectExtent l="0" t="0" r="9525" b="10160"/>
                <wp:wrapNone/>
                <wp:docPr id="52" name="Text Box 52"/>
                <wp:cNvGraphicFramePr/>
                <a:graphic xmlns:a="http://schemas.openxmlformats.org/drawingml/2006/main">
                  <a:graphicData uri="http://schemas.microsoft.com/office/word/2010/wordprocessingShape">
                    <wps:wsp>
                      <wps:cNvSpPr txBox="1"/>
                      <wps:spPr>
                        <a:xfrm>
                          <a:off x="0" y="0"/>
                          <a:ext cx="1209675" cy="1247140"/>
                        </a:xfrm>
                        <a:prstGeom prst="rect">
                          <a:avLst/>
                        </a:prstGeom>
                        <a:solidFill>
                          <a:schemeClr val="lt1"/>
                        </a:solidFill>
                        <a:ln w="6350">
                          <a:solidFill>
                            <a:prstClr val="black"/>
                          </a:solidFill>
                        </a:ln>
                      </wps:spPr>
                      <wps:txbx>
                        <w:txbxContent>
                          <w:p w14:paraId="4E2EF520" w14:textId="77777777" w:rsidR="00FB73FE" w:rsidRPr="00434A1C" w:rsidRDefault="00FB73FE" w:rsidP="008916FE">
                            <w:pPr>
                              <w:jc w:val="center"/>
                            </w:pPr>
                            <w:r>
                              <w:t>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D0120" id="Text Box 52" o:spid="_x0000_s1035" type="#_x0000_t202" style="position:absolute;margin-left:120.05pt;margin-top:9.35pt;width:95.25pt;height:98.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" fillcolor="white [3201]" strokeweight=".5pt">
                <v:textbox>
                  <w:txbxContent>
                    <w:p w14:paraId="4E2EF520" w14:textId="77777777" w:rsidR="00FB73FE" w:rsidRPr="00434A1C" w:rsidRDefault="00FB73FE" w:rsidP="008916FE">
                      <w:pPr>
                        <w:jc w:val="center"/>
                      </w:pPr>
                      <w:r>
                        <w:t>Time</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7631C35B" wp14:editId="6E207B75">
                <wp:simplePos x="0" y="0"/>
                <wp:positionH relativeFrom="column">
                  <wp:posOffset>323452</wp:posOffset>
                </wp:positionH>
                <wp:positionV relativeFrom="paragraph">
                  <wp:posOffset>118798</wp:posOffset>
                </wp:positionV>
                <wp:extent cx="1209675" cy="1247613"/>
                <wp:effectExtent l="0" t="0" r="9525" b="10160"/>
                <wp:wrapNone/>
                <wp:docPr id="53" name="Text Box 53"/>
                <wp:cNvGraphicFramePr/>
                <a:graphic xmlns:a="http://schemas.openxmlformats.org/drawingml/2006/main">
                  <a:graphicData uri="http://schemas.microsoft.com/office/word/2010/wordprocessingShape">
                    <wps:wsp>
                      <wps:cNvSpPr txBox="1"/>
                      <wps:spPr>
                        <a:xfrm>
                          <a:off x="0" y="0"/>
                          <a:ext cx="1209675" cy="1247613"/>
                        </a:xfrm>
                        <a:prstGeom prst="rect">
                          <a:avLst/>
                        </a:prstGeom>
                        <a:solidFill>
                          <a:schemeClr val="lt1"/>
                        </a:solidFill>
                        <a:ln w="6350">
                          <a:solidFill>
                            <a:prstClr val="black"/>
                          </a:solidFill>
                        </a:ln>
                      </wps:spPr>
                      <wps:txbx>
                        <w:txbxContent>
                          <w:p w14:paraId="7A7EAB08" w14:textId="77777777" w:rsidR="00FB73FE" w:rsidRPr="00434A1C" w:rsidRDefault="00FB73FE" w:rsidP="008916FE">
                            <w:r w:rsidRPr="00434A1C">
                              <w:t>Joining Phrases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1C35B" id="Text Box 53" o:spid="_x0000_s1036" type="#_x0000_t202" style="position:absolute;margin-left:25.45pt;margin-top:9.35pt;width:95.25pt;height:98.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" fillcolor="white [3201]" strokeweight=".5pt">
                <v:textbox>
                  <w:txbxContent>
                    <w:p w14:paraId="7A7EAB08" w14:textId="77777777" w:rsidR="00FB73FE" w:rsidRPr="00434A1C" w:rsidRDefault="00FB73FE" w:rsidP="008916FE">
                      <w:r w:rsidRPr="00434A1C">
                        <w:t>Joining Phrases</w:t>
                      </w:r>
                    </w:p>
                  </w:txbxContent>
                </v:textbox>
              </v:shape>
            </w:pict>
          </mc:Fallback>
        </mc:AlternateContent>
      </w:r>
    </w:p>
    <w:p w14:paraId="3DFA702A" w14:textId="77777777" w:rsidR="008916FE" w:rsidRDefault="008916FE" w:rsidP="008916FE"/>
    <w:p w14:paraId="4BADD240" w14:textId="77777777" w:rsidR="008916FE" w:rsidRDefault="008916FE" w:rsidP="008916FE"/>
    <w:p w14:paraId="6667B6AB" w14:textId="77777777" w:rsidR="008916FE" w:rsidRDefault="008916FE" w:rsidP="008916FE"/>
    <w:p w14:paraId="33D79AA9" w14:textId="77777777" w:rsidR="008916FE" w:rsidRDefault="008916FE" w:rsidP="008916FE"/>
    <w:p w14:paraId="71550561" w14:textId="77777777" w:rsidR="008916FE" w:rsidRDefault="008916FE" w:rsidP="008916FE"/>
    <w:p w14:paraId="65BC5F16" w14:textId="77777777" w:rsidR="008916FE" w:rsidRDefault="008916FE" w:rsidP="008916FE"/>
    <w:p w14:paraId="0698AAC8" w14:textId="77777777" w:rsidR="008916FE" w:rsidRDefault="008916FE" w:rsidP="008916FE"/>
    <w:p w14:paraId="29DC81B1" w14:textId="77777777" w:rsidR="008916FE" w:rsidRDefault="008916FE" w:rsidP="008916FE"/>
    <w:p w14:paraId="0B681E46" w14:textId="6F2D2C04" w:rsidR="008916FE" w:rsidRPr="00434A1C" w:rsidRDefault="008916FE" w:rsidP="008916FE">
      <w:pPr>
        <w:jc w:val="center"/>
        <w:rPr>
          <w:b/>
          <w:bCs/>
          <w:i/>
          <w:iCs/>
        </w:rPr>
      </w:pPr>
      <w:r>
        <w:rPr>
          <w:b/>
          <w:bCs/>
          <w:i/>
          <w:iCs/>
        </w:rPr>
        <w:t>and, because, where, when, with, for, if, until, after, yet</w:t>
      </w:r>
    </w:p>
    <w:p w14:paraId="7AFAF1E2" w14:textId="1D4EE6D8" w:rsidR="00C4466D" w:rsidRDefault="00C4466D"/>
    <w:p w14:paraId="76FAA230" w14:textId="77777777" w:rsidR="00C4466D" w:rsidRDefault="00C4466D"/>
    <w:p w14:paraId="3907BFB1" w14:textId="082D14B6" w:rsidR="00C4466D" w:rsidRDefault="00C4466D"/>
    <w:p w14:paraId="6165D37D" w14:textId="77777777" w:rsidR="008916FE" w:rsidRDefault="008916FE" w:rsidP="008916FE">
      <w:r w:rsidRPr="00CB2F26">
        <w:rPr>
          <w:b/>
          <w:bCs/>
        </w:rPr>
        <w:t>Task Two</w:t>
      </w:r>
      <w:r>
        <w:t xml:space="preserve"> – complete the sentences using the subordinating conjunctions. </w:t>
      </w:r>
    </w:p>
    <w:p w14:paraId="1A6F5534" w14:textId="77777777" w:rsidR="008916FE" w:rsidRDefault="008916FE" w:rsidP="008916FE">
      <w:pPr>
        <w:pStyle w:val="blocks-text-blockparagraph"/>
        <w:shd w:val="clear" w:color="auto" w:fill="FFFFFF"/>
        <w:spacing w:before="0" w:beforeAutospacing="0" w:after="0" w:afterAutospacing="0"/>
        <w:rPr>
          <w:rStyle w:val="Emphasis"/>
          <w:b/>
          <w:bCs/>
          <w:color w:val="231F20"/>
        </w:rPr>
      </w:pPr>
    </w:p>
    <w:p w14:paraId="3C2469DB" w14:textId="77777777" w:rsidR="008916FE" w:rsidRDefault="008916FE" w:rsidP="008916FE">
      <w:pPr>
        <w:pStyle w:val="blocks-text-blockparagraph"/>
        <w:shd w:val="clear" w:color="auto" w:fill="FFFFFF"/>
        <w:spacing w:before="0" w:beforeAutospacing="0" w:after="0" w:afterAutospacing="0"/>
        <w:rPr>
          <w:rStyle w:val="Emphasis"/>
          <w:b/>
          <w:bCs/>
          <w:color w:val="231F20"/>
        </w:rPr>
      </w:pPr>
      <w:r w:rsidRPr="00434A1C">
        <w:rPr>
          <w:rStyle w:val="Emphasis"/>
          <w:color w:val="231F20"/>
        </w:rPr>
        <w:t>if, as, when, although, while, after, before, because</w:t>
      </w:r>
    </w:p>
    <w:p w14:paraId="5BFDD8B7" w14:textId="77777777" w:rsidR="008916FE" w:rsidRPr="00434A1C" w:rsidRDefault="008916FE" w:rsidP="008916FE">
      <w:pPr>
        <w:pStyle w:val="blocks-text-blockparagraph"/>
        <w:shd w:val="clear" w:color="auto" w:fill="FFFFFF"/>
        <w:spacing w:before="0" w:beforeAutospacing="0" w:after="0" w:afterAutospacing="0"/>
        <w:rPr>
          <w:color w:val="231F20"/>
        </w:rPr>
      </w:pPr>
    </w:p>
    <w:p w14:paraId="346FBC5F" w14:textId="77777777" w:rsidR="008916FE" w:rsidRDefault="008916FE" w:rsidP="008916FE">
      <w:pPr>
        <w:pStyle w:val="blocks-text-blockparagraph"/>
        <w:numPr>
          <w:ilvl w:val="0"/>
          <w:numId w:val="26"/>
        </w:numPr>
        <w:shd w:val="clear" w:color="auto" w:fill="FFFFFF"/>
        <w:spacing w:before="0" w:beforeAutospacing="0" w:after="0" w:afterAutospacing="0"/>
        <w:rPr>
          <w:color w:val="231F20"/>
        </w:rPr>
      </w:pPr>
      <w:r w:rsidRPr="00434A1C">
        <w:rPr>
          <w:color w:val="231F20"/>
        </w:rPr>
        <w:t>You have to wake up .............</w:t>
      </w:r>
      <w:r>
        <w:rPr>
          <w:color w:val="231F20"/>
        </w:rPr>
        <w:t>..........</w:t>
      </w:r>
      <w:r w:rsidRPr="00434A1C">
        <w:rPr>
          <w:color w:val="231F20"/>
        </w:rPr>
        <w:t>...... your alarm starts beeping.</w:t>
      </w:r>
    </w:p>
    <w:p w14:paraId="3D9A64D3" w14:textId="77777777" w:rsidR="008916FE" w:rsidRPr="00434A1C" w:rsidRDefault="008916FE" w:rsidP="008916FE">
      <w:pPr>
        <w:pStyle w:val="blocks-text-blockparagraph"/>
        <w:shd w:val="clear" w:color="auto" w:fill="FFFFFF"/>
        <w:spacing w:before="0" w:beforeAutospacing="0" w:after="0" w:afterAutospacing="0"/>
        <w:ind w:left="720"/>
        <w:rPr>
          <w:color w:val="231F20"/>
        </w:rPr>
      </w:pPr>
    </w:p>
    <w:p w14:paraId="671AC419" w14:textId="77777777" w:rsidR="008916FE" w:rsidRDefault="008916FE" w:rsidP="008916FE">
      <w:pPr>
        <w:pStyle w:val="blocks-text-blockparagraph"/>
        <w:numPr>
          <w:ilvl w:val="0"/>
          <w:numId w:val="26"/>
        </w:numPr>
        <w:shd w:val="clear" w:color="auto" w:fill="FFFFFF"/>
        <w:spacing w:before="0" w:beforeAutospacing="0" w:after="0" w:afterAutospacing="0"/>
        <w:rPr>
          <w:color w:val="231F20"/>
        </w:rPr>
      </w:pPr>
      <w:r w:rsidRPr="00434A1C">
        <w:rPr>
          <w:color w:val="231F20"/>
        </w:rPr>
        <w:t>I have to brush my teeth .........</w:t>
      </w:r>
      <w:r>
        <w:rPr>
          <w:color w:val="231F20"/>
        </w:rPr>
        <w:t>........</w:t>
      </w:r>
      <w:r w:rsidRPr="00434A1C">
        <w:rPr>
          <w:color w:val="231F20"/>
        </w:rPr>
        <w:t>.........I go to bed.</w:t>
      </w:r>
    </w:p>
    <w:p w14:paraId="127D1EC3" w14:textId="77777777" w:rsidR="008916FE" w:rsidRPr="00434A1C" w:rsidRDefault="008916FE" w:rsidP="008916FE">
      <w:pPr>
        <w:pStyle w:val="blocks-text-blockparagraph"/>
        <w:shd w:val="clear" w:color="auto" w:fill="FFFFFF"/>
        <w:spacing w:before="0" w:beforeAutospacing="0" w:after="0" w:afterAutospacing="0"/>
        <w:rPr>
          <w:color w:val="231F20"/>
        </w:rPr>
      </w:pPr>
    </w:p>
    <w:p w14:paraId="4DDDBA3D" w14:textId="77777777" w:rsidR="008916FE" w:rsidRDefault="008916FE" w:rsidP="008916FE">
      <w:pPr>
        <w:pStyle w:val="blocks-text-blockparagraph"/>
        <w:numPr>
          <w:ilvl w:val="0"/>
          <w:numId w:val="26"/>
        </w:numPr>
        <w:shd w:val="clear" w:color="auto" w:fill="FFFFFF"/>
        <w:spacing w:before="0" w:beforeAutospacing="0" w:after="0" w:afterAutospacing="0"/>
        <w:rPr>
          <w:color w:val="231F20"/>
        </w:rPr>
      </w:pPr>
      <w:r w:rsidRPr="00434A1C">
        <w:rPr>
          <w:color w:val="231F20"/>
        </w:rPr>
        <w:t>You need to go to bed now ........</w:t>
      </w:r>
      <w:r>
        <w:rPr>
          <w:color w:val="231F20"/>
        </w:rPr>
        <w:t>.........</w:t>
      </w:r>
      <w:r w:rsidRPr="00434A1C">
        <w:rPr>
          <w:color w:val="231F20"/>
        </w:rPr>
        <w:t>..........you are up early in the morning.</w:t>
      </w:r>
    </w:p>
    <w:p w14:paraId="4E3E8822" w14:textId="77777777" w:rsidR="008916FE" w:rsidRPr="00434A1C" w:rsidRDefault="008916FE" w:rsidP="008916FE">
      <w:pPr>
        <w:pStyle w:val="blocks-text-blockparagraph"/>
        <w:shd w:val="clear" w:color="auto" w:fill="FFFFFF"/>
        <w:spacing w:before="0" w:beforeAutospacing="0" w:after="0" w:afterAutospacing="0"/>
        <w:rPr>
          <w:color w:val="231F20"/>
        </w:rPr>
      </w:pPr>
    </w:p>
    <w:p w14:paraId="4FF94F40" w14:textId="77777777" w:rsidR="008916FE" w:rsidRPr="00434A1C" w:rsidRDefault="008916FE" w:rsidP="008916FE">
      <w:pPr>
        <w:pStyle w:val="blocks-text-blockparagraph"/>
        <w:numPr>
          <w:ilvl w:val="0"/>
          <w:numId w:val="26"/>
        </w:numPr>
        <w:shd w:val="clear" w:color="auto" w:fill="FFFFFF"/>
        <w:spacing w:before="0" w:beforeAutospacing="0" w:after="0" w:afterAutospacing="0"/>
        <w:rPr>
          <w:color w:val="231F20"/>
        </w:rPr>
      </w:pPr>
      <w:r w:rsidRPr="00434A1C">
        <w:rPr>
          <w:color w:val="231F20"/>
        </w:rPr>
        <w:t>..................you argue with your brother again, you will both be in trouble!</w:t>
      </w:r>
    </w:p>
    <w:p w14:paraId="2A622E5B" w14:textId="77777777" w:rsidR="008916FE" w:rsidRPr="00434A1C" w:rsidRDefault="008916FE" w:rsidP="008916FE">
      <w:pPr>
        <w:pStyle w:val="blocks-text-blockparagraph"/>
        <w:shd w:val="clear" w:color="auto" w:fill="FFFFFF"/>
        <w:spacing w:before="0" w:beforeAutospacing="0" w:after="0" w:afterAutospacing="0"/>
        <w:rPr>
          <w:color w:val="231F20"/>
        </w:rPr>
      </w:pPr>
    </w:p>
    <w:p w14:paraId="13992650" w14:textId="7AFAC305" w:rsidR="008916FE" w:rsidRDefault="008916FE" w:rsidP="008916FE">
      <w:pPr>
        <w:pStyle w:val="blocks-text-blockparagraph"/>
        <w:numPr>
          <w:ilvl w:val="0"/>
          <w:numId w:val="26"/>
        </w:numPr>
        <w:shd w:val="clear" w:color="auto" w:fill="FFFFFF"/>
        <w:spacing w:before="0" w:beforeAutospacing="0" w:after="0" w:afterAutospacing="0"/>
        <w:rPr>
          <w:color w:val="231F20"/>
        </w:rPr>
      </w:pPr>
      <w:r w:rsidRPr="00434A1C">
        <w:rPr>
          <w:color w:val="231F20"/>
        </w:rPr>
        <w:t>..............</w:t>
      </w:r>
      <w:r>
        <w:rPr>
          <w:color w:val="231F20"/>
        </w:rPr>
        <w:t>.....</w:t>
      </w:r>
      <w:r w:rsidRPr="00434A1C">
        <w:rPr>
          <w:color w:val="231F20"/>
        </w:rPr>
        <w:t xml:space="preserve">....I chop the </w:t>
      </w:r>
      <w:r w:rsidR="00F272E9" w:rsidRPr="00434A1C">
        <w:rPr>
          <w:color w:val="231F20"/>
        </w:rPr>
        <w:t>carrots;</w:t>
      </w:r>
      <w:r w:rsidRPr="00434A1C">
        <w:rPr>
          <w:color w:val="231F20"/>
        </w:rPr>
        <w:t xml:space="preserve"> can you wash the lettuce leaves?</w:t>
      </w:r>
    </w:p>
    <w:p w14:paraId="755F88F3" w14:textId="77777777" w:rsidR="008916FE" w:rsidRDefault="008916FE" w:rsidP="008916FE">
      <w:pPr>
        <w:pStyle w:val="ListParagraph"/>
        <w:rPr>
          <w:color w:val="231F20"/>
        </w:rPr>
      </w:pPr>
    </w:p>
    <w:p w14:paraId="4480349A" w14:textId="4A16F06D" w:rsidR="00C4466D" w:rsidRDefault="00C4466D"/>
    <w:p w14:paraId="6D125D7C" w14:textId="749960B8" w:rsidR="008916FE" w:rsidRDefault="008916FE"/>
    <w:p w14:paraId="19455F82" w14:textId="77777777" w:rsidR="008916FE" w:rsidRPr="008916FE" w:rsidRDefault="008916FE" w:rsidP="008916FE">
      <w:pPr>
        <w:pStyle w:val="blocks-text-blockparagraph"/>
        <w:shd w:val="clear" w:color="auto" w:fill="FFFFFF"/>
        <w:spacing w:before="0" w:beforeAutospacing="0"/>
        <w:rPr>
          <w:color w:val="231F20"/>
        </w:rPr>
      </w:pPr>
      <w:r w:rsidRPr="008916FE">
        <w:rPr>
          <w:b/>
          <w:bCs/>
        </w:rPr>
        <w:t>Task Three</w:t>
      </w:r>
      <w:r>
        <w:t xml:space="preserve"> - </w:t>
      </w:r>
      <w:r w:rsidRPr="008916FE">
        <w:rPr>
          <w:color w:val="231F20"/>
        </w:rPr>
        <w:t>Copy and complete these sentences. This time, </w:t>
      </w:r>
      <w:r w:rsidRPr="008916FE">
        <w:rPr>
          <w:b/>
          <w:bCs/>
          <w:color w:val="231F20"/>
        </w:rPr>
        <w:t>start</w:t>
      </w:r>
      <w:r w:rsidRPr="008916FE">
        <w:rPr>
          <w:color w:val="231F20"/>
        </w:rPr>
        <w:t> each sentence with a </w:t>
      </w:r>
      <w:r w:rsidRPr="008916FE">
        <w:rPr>
          <w:b/>
          <w:bCs/>
          <w:color w:val="231F20"/>
        </w:rPr>
        <w:t>subordinating conjunction</w:t>
      </w:r>
      <w:r w:rsidRPr="008916FE">
        <w:rPr>
          <w:color w:val="231F20"/>
        </w:rPr>
        <w:t> and follow it with a subordinate clause.</w:t>
      </w:r>
    </w:p>
    <w:p w14:paraId="156DBFCB" w14:textId="3A28BAA6" w:rsidR="008916FE" w:rsidRDefault="008916FE" w:rsidP="008916FE">
      <w:pPr>
        <w:shd w:val="clear" w:color="auto" w:fill="FFFFFF"/>
        <w:spacing w:after="100" w:afterAutospacing="1"/>
        <w:rPr>
          <w:color w:val="231F20"/>
        </w:rPr>
      </w:pPr>
      <w:r w:rsidRPr="008916FE">
        <w:rPr>
          <w:color w:val="231F20"/>
        </w:rPr>
        <w:t>For example: </w:t>
      </w:r>
      <w:r w:rsidRPr="008916FE">
        <w:rPr>
          <w:i/>
          <w:iCs/>
          <w:color w:val="231F20"/>
          <w:u w:val="single"/>
        </w:rPr>
        <w:t>Because</w:t>
      </w:r>
      <w:r w:rsidRPr="008916FE">
        <w:rPr>
          <w:color w:val="231F20"/>
        </w:rPr>
        <w:t> he had fallen over, the boy was crying.</w:t>
      </w:r>
    </w:p>
    <w:tbl>
      <w:tblPr>
        <w:tblStyle w:val="TableGrid"/>
        <w:tblW w:w="0" w:type="auto"/>
        <w:tblLook w:val="04A0" w:firstRow="1" w:lastRow="0" w:firstColumn="1" w:lastColumn="0" w:noHBand="0" w:noVBand="1"/>
      </w:tblPr>
      <w:tblGrid>
        <w:gridCol w:w="3003"/>
        <w:gridCol w:w="3003"/>
        <w:gridCol w:w="3004"/>
      </w:tblGrid>
      <w:tr w:rsidR="008916FE" w14:paraId="3EE466F8" w14:textId="77777777" w:rsidTr="00FB73FE">
        <w:tc>
          <w:tcPr>
            <w:tcW w:w="3003" w:type="dxa"/>
            <w:vAlign w:val="center"/>
          </w:tcPr>
          <w:p w14:paraId="43494AB7" w14:textId="25D925C1" w:rsidR="008916FE" w:rsidRPr="008916FE" w:rsidRDefault="008916FE" w:rsidP="008916FE">
            <w:pPr>
              <w:spacing w:after="100" w:afterAutospacing="1"/>
              <w:rPr>
                <w:color w:val="231F20"/>
              </w:rPr>
            </w:pPr>
            <w:r w:rsidRPr="008916FE">
              <w:rPr>
                <w:b/>
                <w:bCs/>
                <w:color w:val="231F20"/>
                <w:sz w:val="27"/>
                <w:szCs w:val="27"/>
              </w:rPr>
              <w:t>Subordinating Conjunction</w:t>
            </w:r>
          </w:p>
        </w:tc>
        <w:tc>
          <w:tcPr>
            <w:tcW w:w="3003" w:type="dxa"/>
            <w:vAlign w:val="center"/>
          </w:tcPr>
          <w:p w14:paraId="6DC4289E" w14:textId="168A32D6" w:rsidR="008916FE" w:rsidRPr="008916FE" w:rsidRDefault="008916FE" w:rsidP="008916FE">
            <w:pPr>
              <w:spacing w:after="100" w:afterAutospacing="1"/>
              <w:rPr>
                <w:color w:val="231F20"/>
              </w:rPr>
            </w:pPr>
            <w:r w:rsidRPr="008916FE">
              <w:rPr>
                <w:b/>
                <w:bCs/>
                <w:color w:val="231F20"/>
                <w:sz w:val="27"/>
                <w:szCs w:val="27"/>
              </w:rPr>
              <w:t>Subordinate Clause</w:t>
            </w:r>
          </w:p>
        </w:tc>
        <w:tc>
          <w:tcPr>
            <w:tcW w:w="3004" w:type="dxa"/>
            <w:vAlign w:val="center"/>
          </w:tcPr>
          <w:p w14:paraId="195722F2" w14:textId="4ECCE76D" w:rsidR="008916FE" w:rsidRPr="008916FE" w:rsidRDefault="008916FE" w:rsidP="008916FE">
            <w:pPr>
              <w:spacing w:after="100" w:afterAutospacing="1"/>
              <w:rPr>
                <w:color w:val="231F20"/>
              </w:rPr>
            </w:pPr>
            <w:r w:rsidRPr="008916FE">
              <w:rPr>
                <w:b/>
                <w:bCs/>
                <w:color w:val="231F20"/>
                <w:sz w:val="27"/>
                <w:szCs w:val="27"/>
              </w:rPr>
              <w:t>Main Clause</w:t>
            </w:r>
          </w:p>
        </w:tc>
      </w:tr>
      <w:tr w:rsidR="008916FE" w14:paraId="08EC479D" w14:textId="77777777" w:rsidTr="00FB73FE">
        <w:tc>
          <w:tcPr>
            <w:tcW w:w="3003" w:type="dxa"/>
            <w:vAlign w:val="center"/>
          </w:tcPr>
          <w:p w14:paraId="37475DA8" w14:textId="77777777" w:rsidR="008916FE" w:rsidRDefault="008916FE" w:rsidP="008916FE">
            <w:pPr>
              <w:spacing w:after="100" w:afterAutospacing="1"/>
              <w:rPr>
                <w:color w:val="231F20"/>
              </w:rPr>
            </w:pPr>
          </w:p>
          <w:p w14:paraId="5B4F15C1" w14:textId="7B8BA50A" w:rsidR="008916FE" w:rsidRPr="008916FE" w:rsidRDefault="008916FE" w:rsidP="008916FE">
            <w:pPr>
              <w:spacing w:after="100" w:afterAutospacing="1"/>
              <w:rPr>
                <w:color w:val="231F20"/>
              </w:rPr>
            </w:pPr>
          </w:p>
        </w:tc>
        <w:tc>
          <w:tcPr>
            <w:tcW w:w="3003" w:type="dxa"/>
            <w:vAlign w:val="center"/>
          </w:tcPr>
          <w:p w14:paraId="040268E8" w14:textId="77777777" w:rsidR="008916FE" w:rsidRPr="008916FE" w:rsidRDefault="008916FE" w:rsidP="008916FE">
            <w:pPr>
              <w:spacing w:after="100" w:afterAutospacing="1"/>
              <w:rPr>
                <w:color w:val="231F20"/>
              </w:rPr>
            </w:pPr>
          </w:p>
        </w:tc>
        <w:tc>
          <w:tcPr>
            <w:tcW w:w="3004" w:type="dxa"/>
            <w:vAlign w:val="center"/>
          </w:tcPr>
          <w:p w14:paraId="6B7F2CF3" w14:textId="25D71678" w:rsidR="008916FE" w:rsidRPr="008916FE" w:rsidRDefault="008916FE" w:rsidP="008916FE">
            <w:pPr>
              <w:spacing w:after="100" w:afterAutospacing="1"/>
              <w:rPr>
                <w:color w:val="231F20"/>
              </w:rPr>
            </w:pPr>
            <w:r w:rsidRPr="008916FE">
              <w:rPr>
                <w:color w:val="231F20"/>
                <w:sz w:val="27"/>
                <w:szCs w:val="27"/>
              </w:rPr>
              <w:t>, the dog barked loudly.</w:t>
            </w:r>
          </w:p>
        </w:tc>
      </w:tr>
      <w:tr w:rsidR="008916FE" w14:paraId="73E6EA08" w14:textId="77777777" w:rsidTr="00FB73FE">
        <w:tc>
          <w:tcPr>
            <w:tcW w:w="3003" w:type="dxa"/>
            <w:vAlign w:val="center"/>
          </w:tcPr>
          <w:p w14:paraId="6B8403B6" w14:textId="77777777" w:rsidR="008916FE" w:rsidRPr="008916FE" w:rsidRDefault="008916FE" w:rsidP="008916FE">
            <w:pPr>
              <w:spacing w:after="100" w:afterAutospacing="1"/>
              <w:rPr>
                <w:color w:val="231F20"/>
              </w:rPr>
            </w:pPr>
          </w:p>
        </w:tc>
        <w:tc>
          <w:tcPr>
            <w:tcW w:w="3003" w:type="dxa"/>
            <w:vAlign w:val="center"/>
          </w:tcPr>
          <w:p w14:paraId="428F475E" w14:textId="77777777" w:rsidR="008916FE" w:rsidRPr="008916FE" w:rsidRDefault="008916FE" w:rsidP="008916FE">
            <w:pPr>
              <w:spacing w:after="100" w:afterAutospacing="1"/>
              <w:rPr>
                <w:color w:val="231F20"/>
              </w:rPr>
            </w:pPr>
          </w:p>
        </w:tc>
        <w:tc>
          <w:tcPr>
            <w:tcW w:w="3004" w:type="dxa"/>
            <w:vAlign w:val="center"/>
          </w:tcPr>
          <w:p w14:paraId="0DB1AA82" w14:textId="4785B337" w:rsidR="008916FE" w:rsidRPr="008916FE" w:rsidRDefault="008916FE" w:rsidP="008916FE">
            <w:pPr>
              <w:spacing w:after="100" w:afterAutospacing="1"/>
              <w:rPr>
                <w:color w:val="231F20"/>
              </w:rPr>
            </w:pPr>
            <w:r w:rsidRPr="008916FE">
              <w:rPr>
                <w:color w:val="231F20"/>
                <w:sz w:val="27"/>
                <w:szCs w:val="27"/>
              </w:rPr>
              <w:t>, I was eager to wake up today.</w:t>
            </w:r>
          </w:p>
        </w:tc>
      </w:tr>
      <w:tr w:rsidR="008916FE" w14:paraId="1B95A793" w14:textId="77777777" w:rsidTr="00FB73FE">
        <w:tc>
          <w:tcPr>
            <w:tcW w:w="3003" w:type="dxa"/>
            <w:vAlign w:val="center"/>
          </w:tcPr>
          <w:p w14:paraId="7CAD2692" w14:textId="77777777" w:rsidR="008916FE" w:rsidRPr="008916FE" w:rsidRDefault="008916FE" w:rsidP="008916FE">
            <w:pPr>
              <w:spacing w:after="100" w:afterAutospacing="1"/>
              <w:rPr>
                <w:color w:val="231F20"/>
              </w:rPr>
            </w:pPr>
          </w:p>
        </w:tc>
        <w:tc>
          <w:tcPr>
            <w:tcW w:w="3003" w:type="dxa"/>
            <w:vAlign w:val="center"/>
          </w:tcPr>
          <w:p w14:paraId="19AD9E03" w14:textId="77777777" w:rsidR="008916FE" w:rsidRPr="008916FE" w:rsidRDefault="008916FE" w:rsidP="008916FE">
            <w:pPr>
              <w:spacing w:after="100" w:afterAutospacing="1"/>
              <w:rPr>
                <w:color w:val="231F20"/>
              </w:rPr>
            </w:pPr>
          </w:p>
        </w:tc>
        <w:tc>
          <w:tcPr>
            <w:tcW w:w="3004" w:type="dxa"/>
            <w:vAlign w:val="center"/>
          </w:tcPr>
          <w:p w14:paraId="34938D04" w14:textId="6F39129B" w:rsidR="008916FE" w:rsidRPr="008916FE" w:rsidRDefault="008916FE" w:rsidP="008916FE">
            <w:pPr>
              <w:spacing w:after="100" w:afterAutospacing="1"/>
              <w:rPr>
                <w:color w:val="231F20"/>
              </w:rPr>
            </w:pPr>
            <w:r w:rsidRPr="008916FE">
              <w:rPr>
                <w:color w:val="231F20"/>
                <w:sz w:val="27"/>
                <w:szCs w:val="27"/>
              </w:rPr>
              <w:t>, Sarah received a certificate.</w:t>
            </w:r>
          </w:p>
        </w:tc>
      </w:tr>
    </w:tbl>
    <w:p w14:paraId="478D3A3C" w14:textId="77777777" w:rsidR="008916FE" w:rsidRPr="008916FE" w:rsidRDefault="008916FE" w:rsidP="008916FE">
      <w:pPr>
        <w:shd w:val="clear" w:color="auto" w:fill="FFFFFF"/>
        <w:spacing w:after="100" w:afterAutospacing="1"/>
        <w:rPr>
          <w:color w:val="231F20"/>
        </w:rPr>
      </w:pPr>
    </w:p>
    <w:p w14:paraId="3B206AA8" w14:textId="2E637FC0" w:rsidR="008916FE" w:rsidRDefault="008916FE"/>
    <w:p w14:paraId="07647E57" w14:textId="5445214C" w:rsidR="00C4466D" w:rsidRDefault="008916FE">
      <w:r w:rsidRPr="008916FE">
        <w:rPr>
          <w:b/>
          <w:bCs/>
        </w:rPr>
        <w:lastRenderedPageBreak/>
        <w:t>Tuesday</w:t>
      </w:r>
      <w:r>
        <w:t xml:space="preserve"> – Maths Lesson 2</w:t>
      </w:r>
    </w:p>
    <w:p w14:paraId="7B1B4157" w14:textId="5FA6938D" w:rsidR="008916FE" w:rsidRDefault="008916FE"/>
    <w:p w14:paraId="638C0BF7" w14:textId="77777777" w:rsidR="008916FE" w:rsidRDefault="008916FE">
      <w:r w:rsidRPr="008916FE">
        <w:rPr>
          <w:noProof/>
        </w:rPr>
        <w:drawing>
          <wp:inline distT="0" distB="0" distL="0" distR="0" wp14:anchorId="63BF352A" wp14:editId="7ABF1D86">
            <wp:extent cx="5951220" cy="8373979"/>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59843" cy="8386112"/>
                    </a:xfrm>
                    <a:prstGeom prst="rect">
                      <a:avLst/>
                    </a:prstGeom>
                  </pic:spPr>
                </pic:pic>
              </a:graphicData>
            </a:graphic>
          </wp:inline>
        </w:drawing>
      </w:r>
    </w:p>
    <w:p w14:paraId="19639C20" w14:textId="5E64FEB3" w:rsidR="00C963D0" w:rsidRDefault="00C963D0">
      <w:r w:rsidRPr="00C963D0">
        <w:rPr>
          <w:b/>
          <w:bCs/>
        </w:rPr>
        <w:lastRenderedPageBreak/>
        <w:t>Tuesday</w:t>
      </w:r>
      <w:r>
        <w:t xml:space="preserve"> – Topic Lesson 2 </w:t>
      </w:r>
    </w:p>
    <w:p w14:paraId="672E7009" w14:textId="77777777" w:rsidR="00C963D0" w:rsidRDefault="00C963D0"/>
    <w:tbl>
      <w:tblPr>
        <w:tblStyle w:val="TableGrid"/>
        <w:tblW w:w="0" w:type="auto"/>
        <w:tblLook w:val="04A0" w:firstRow="1" w:lastRow="0" w:firstColumn="1" w:lastColumn="0" w:noHBand="0" w:noVBand="1"/>
      </w:tblPr>
      <w:tblGrid>
        <w:gridCol w:w="4505"/>
        <w:gridCol w:w="4505"/>
      </w:tblGrid>
      <w:tr w:rsidR="00C963D0" w14:paraId="2424A457" w14:textId="77777777" w:rsidTr="00C963D0">
        <w:tc>
          <w:tcPr>
            <w:tcW w:w="4505" w:type="dxa"/>
          </w:tcPr>
          <w:p w14:paraId="3105B4A3" w14:textId="77777777" w:rsidR="00C963D0" w:rsidRDefault="00C963D0">
            <w:r w:rsidRPr="00C963D0">
              <w:rPr>
                <w:b/>
                <w:bCs/>
              </w:rPr>
              <w:t>Creating line</w:t>
            </w:r>
            <w:r>
              <w:t xml:space="preserve">: </w:t>
            </w:r>
          </w:p>
          <w:p w14:paraId="7EEC907B" w14:textId="77777777" w:rsidR="00C963D0" w:rsidRDefault="00C963D0"/>
          <w:p w14:paraId="5B883867" w14:textId="77777777" w:rsidR="00C963D0" w:rsidRDefault="00C963D0"/>
          <w:p w14:paraId="61E06BB8" w14:textId="77777777" w:rsidR="00C963D0" w:rsidRDefault="00C963D0"/>
          <w:p w14:paraId="59D43EEC" w14:textId="77777777" w:rsidR="00C963D0" w:rsidRDefault="00C963D0"/>
          <w:p w14:paraId="1F4141D1" w14:textId="77777777" w:rsidR="00C963D0" w:rsidRDefault="00C963D0"/>
          <w:p w14:paraId="3D8367E1" w14:textId="77777777" w:rsidR="00C963D0" w:rsidRDefault="00C963D0"/>
          <w:p w14:paraId="099FEFE9" w14:textId="77777777" w:rsidR="00C963D0" w:rsidRDefault="00C963D0"/>
          <w:p w14:paraId="01757151" w14:textId="77777777" w:rsidR="00C963D0" w:rsidRDefault="00C963D0"/>
          <w:p w14:paraId="48D8C668" w14:textId="77777777" w:rsidR="00C963D0" w:rsidRDefault="00C963D0"/>
          <w:p w14:paraId="21AF516B" w14:textId="77777777" w:rsidR="00C963D0" w:rsidRDefault="00C963D0"/>
          <w:p w14:paraId="0D9796F3" w14:textId="77777777" w:rsidR="00C963D0" w:rsidRDefault="00C963D0"/>
          <w:p w14:paraId="53CC1DD0" w14:textId="46292280" w:rsidR="00C963D0" w:rsidRDefault="00C963D0"/>
        </w:tc>
        <w:tc>
          <w:tcPr>
            <w:tcW w:w="4505" w:type="dxa"/>
          </w:tcPr>
          <w:p w14:paraId="58A09944" w14:textId="4070ED01" w:rsidR="00C963D0" w:rsidRDefault="00C963D0">
            <w:r w:rsidRPr="00C963D0">
              <w:rPr>
                <w:b/>
                <w:bCs/>
              </w:rPr>
              <w:t>Shading</w:t>
            </w:r>
            <w:r>
              <w:t xml:space="preserve">: </w:t>
            </w:r>
          </w:p>
        </w:tc>
      </w:tr>
      <w:tr w:rsidR="00C963D0" w14:paraId="7E2DFE4A" w14:textId="77777777" w:rsidTr="00C963D0">
        <w:tc>
          <w:tcPr>
            <w:tcW w:w="4505" w:type="dxa"/>
          </w:tcPr>
          <w:p w14:paraId="063D3BDC" w14:textId="77777777" w:rsidR="00C963D0" w:rsidRDefault="00C963D0">
            <w:r w:rsidRPr="00C963D0">
              <w:rPr>
                <w:b/>
                <w:bCs/>
              </w:rPr>
              <w:t>Outlines</w:t>
            </w:r>
            <w:r>
              <w:t xml:space="preserve">: </w:t>
            </w:r>
          </w:p>
          <w:p w14:paraId="60251ED5" w14:textId="77777777" w:rsidR="00C963D0" w:rsidRDefault="00C963D0"/>
          <w:p w14:paraId="660F52F2" w14:textId="77777777" w:rsidR="00C963D0" w:rsidRDefault="00C963D0"/>
          <w:p w14:paraId="676D56F0" w14:textId="77777777" w:rsidR="00C963D0" w:rsidRDefault="00C963D0"/>
          <w:p w14:paraId="5317C65A" w14:textId="77777777" w:rsidR="00C963D0" w:rsidRDefault="00C963D0"/>
          <w:p w14:paraId="611B4FC4" w14:textId="77777777" w:rsidR="00C963D0" w:rsidRDefault="00C963D0"/>
          <w:p w14:paraId="1BEBF6A1" w14:textId="77777777" w:rsidR="00C963D0" w:rsidRDefault="00C963D0"/>
          <w:p w14:paraId="1B700F44" w14:textId="77777777" w:rsidR="00C963D0" w:rsidRDefault="00C963D0"/>
          <w:p w14:paraId="4FCF8B6F" w14:textId="77777777" w:rsidR="00C963D0" w:rsidRDefault="00C963D0"/>
          <w:p w14:paraId="6E0948D3" w14:textId="77777777" w:rsidR="00C963D0" w:rsidRDefault="00C963D0"/>
          <w:p w14:paraId="0DE4785D" w14:textId="77777777" w:rsidR="00C963D0" w:rsidRDefault="00C963D0"/>
          <w:p w14:paraId="732AD0C1" w14:textId="77777777" w:rsidR="00C963D0" w:rsidRDefault="00C963D0"/>
          <w:p w14:paraId="2CC160E4" w14:textId="481BF24A" w:rsidR="00C963D0" w:rsidRDefault="00C963D0"/>
        </w:tc>
        <w:tc>
          <w:tcPr>
            <w:tcW w:w="4505" w:type="dxa"/>
          </w:tcPr>
          <w:p w14:paraId="11AEE904" w14:textId="59BF79BD" w:rsidR="00C963D0" w:rsidRDefault="00C963D0">
            <w:r w:rsidRPr="00C963D0">
              <w:rPr>
                <w:b/>
                <w:bCs/>
              </w:rPr>
              <w:t>Removes outlines with shading</w:t>
            </w:r>
            <w:r>
              <w:t xml:space="preserve">: </w:t>
            </w:r>
          </w:p>
        </w:tc>
      </w:tr>
    </w:tbl>
    <w:p w14:paraId="6866D9BE" w14:textId="77777777" w:rsidR="00C963D0" w:rsidRDefault="00C963D0"/>
    <w:tbl>
      <w:tblPr>
        <w:tblStyle w:val="TableGrid"/>
        <w:tblW w:w="0" w:type="auto"/>
        <w:tblLook w:val="04A0" w:firstRow="1" w:lastRow="0" w:firstColumn="1" w:lastColumn="0" w:noHBand="0" w:noVBand="1"/>
      </w:tblPr>
      <w:tblGrid>
        <w:gridCol w:w="9010"/>
      </w:tblGrid>
      <w:tr w:rsidR="00C963D0" w14:paraId="7D91DBEB" w14:textId="77777777" w:rsidTr="00C963D0">
        <w:tc>
          <w:tcPr>
            <w:tcW w:w="9010" w:type="dxa"/>
          </w:tcPr>
          <w:p w14:paraId="1C4C26DF" w14:textId="77777777" w:rsidR="00C963D0" w:rsidRDefault="00C963D0">
            <w:r>
              <w:t>My sketch of ___________________________________</w:t>
            </w:r>
          </w:p>
          <w:p w14:paraId="21063CBA" w14:textId="77777777" w:rsidR="00C963D0" w:rsidRDefault="00C963D0"/>
          <w:p w14:paraId="4BA0F797" w14:textId="77777777" w:rsidR="00C963D0" w:rsidRDefault="00C963D0"/>
          <w:p w14:paraId="3CBB55A3" w14:textId="77777777" w:rsidR="00C963D0" w:rsidRDefault="00C963D0"/>
          <w:p w14:paraId="6798B727" w14:textId="77777777" w:rsidR="00C963D0" w:rsidRDefault="00C963D0"/>
          <w:p w14:paraId="59F54CFA" w14:textId="77777777" w:rsidR="00C963D0" w:rsidRDefault="00C963D0"/>
          <w:p w14:paraId="67576F25" w14:textId="77777777" w:rsidR="00C963D0" w:rsidRDefault="00C963D0"/>
          <w:p w14:paraId="305FD12C" w14:textId="77777777" w:rsidR="00C963D0" w:rsidRDefault="00C963D0"/>
          <w:p w14:paraId="76F00B58" w14:textId="77777777" w:rsidR="00C963D0" w:rsidRDefault="00C963D0"/>
          <w:p w14:paraId="267C7AAA" w14:textId="77777777" w:rsidR="00C963D0" w:rsidRDefault="00C963D0"/>
          <w:p w14:paraId="490AD477" w14:textId="77777777" w:rsidR="00C963D0" w:rsidRDefault="00C963D0"/>
          <w:p w14:paraId="079546D1" w14:textId="77777777" w:rsidR="00C963D0" w:rsidRDefault="00C963D0"/>
          <w:p w14:paraId="67A871D8" w14:textId="77777777" w:rsidR="00C963D0" w:rsidRDefault="00C963D0"/>
          <w:p w14:paraId="4174D77D" w14:textId="77777777" w:rsidR="00C963D0" w:rsidRDefault="00C963D0"/>
          <w:p w14:paraId="353F6345" w14:textId="77777777" w:rsidR="00C963D0" w:rsidRDefault="00C963D0"/>
          <w:p w14:paraId="59309CA1" w14:textId="77777777" w:rsidR="00C963D0" w:rsidRDefault="00C963D0"/>
          <w:p w14:paraId="42D837BD" w14:textId="77777777" w:rsidR="00C963D0" w:rsidRDefault="00C963D0"/>
          <w:p w14:paraId="3C9358CF" w14:textId="77777777" w:rsidR="00C963D0" w:rsidRDefault="00C963D0"/>
          <w:p w14:paraId="7B397DE4" w14:textId="77777777" w:rsidR="00C963D0" w:rsidRDefault="00C963D0"/>
          <w:p w14:paraId="6DB46308" w14:textId="77777777" w:rsidR="00C963D0" w:rsidRDefault="00C963D0"/>
          <w:p w14:paraId="6CA7D48B" w14:textId="3C482D55" w:rsidR="00C963D0" w:rsidRDefault="00C963D0"/>
        </w:tc>
      </w:tr>
    </w:tbl>
    <w:p w14:paraId="604CD552" w14:textId="75782095" w:rsidR="00795502" w:rsidRPr="00925672" w:rsidRDefault="00795502"/>
    <w:tbl>
      <w:tblPr>
        <w:tblStyle w:val="TableGrid"/>
        <w:tblW w:w="0" w:type="auto"/>
        <w:tblLook w:val="04A0" w:firstRow="1" w:lastRow="0" w:firstColumn="1" w:lastColumn="0" w:noHBand="0" w:noVBand="1"/>
      </w:tblPr>
      <w:tblGrid>
        <w:gridCol w:w="1323"/>
        <w:gridCol w:w="7687"/>
      </w:tblGrid>
      <w:tr w:rsidR="00795502" w:rsidRPr="00925672" w14:paraId="38107D2D" w14:textId="77777777" w:rsidTr="0051735C">
        <w:tc>
          <w:tcPr>
            <w:tcW w:w="9010" w:type="dxa"/>
            <w:gridSpan w:val="2"/>
          </w:tcPr>
          <w:p w14:paraId="10200946" w14:textId="211EB974" w:rsidR="00795502" w:rsidRPr="00925672" w:rsidRDefault="00795502" w:rsidP="0051735C">
            <w:r w:rsidRPr="00925672">
              <w:t>Wednesday 1</w:t>
            </w:r>
            <w:r w:rsidR="006F0C6D">
              <w:t>7</w:t>
            </w:r>
            <w:r w:rsidRPr="00925672">
              <w:rPr>
                <w:vertAlign w:val="superscript"/>
              </w:rPr>
              <w:t>th</w:t>
            </w:r>
            <w:r w:rsidRPr="00925672">
              <w:t xml:space="preserve"> June 2020</w:t>
            </w:r>
          </w:p>
        </w:tc>
      </w:tr>
      <w:tr w:rsidR="00795502" w:rsidRPr="00925672" w14:paraId="792C43A3" w14:textId="77777777" w:rsidTr="00967473">
        <w:tc>
          <w:tcPr>
            <w:tcW w:w="1323" w:type="dxa"/>
          </w:tcPr>
          <w:p w14:paraId="6B9EEA68" w14:textId="77777777" w:rsidR="00795502" w:rsidRPr="00925672" w:rsidRDefault="00795502" w:rsidP="0051735C">
            <w:r w:rsidRPr="00925672">
              <w:t>English</w:t>
            </w:r>
          </w:p>
        </w:tc>
        <w:tc>
          <w:tcPr>
            <w:tcW w:w="7687" w:type="dxa"/>
          </w:tcPr>
          <w:p w14:paraId="4A93876D" w14:textId="72780AB9" w:rsidR="00795502" w:rsidRPr="00925672" w:rsidRDefault="00925672" w:rsidP="0051735C">
            <w:pPr>
              <w:rPr>
                <w:b/>
                <w:bCs/>
              </w:rPr>
            </w:pPr>
            <w:r w:rsidRPr="00925672">
              <w:rPr>
                <w:b/>
                <w:bCs/>
              </w:rPr>
              <w:t xml:space="preserve">Reading Comprehension </w:t>
            </w:r>
          </w:p>
          <w:p w14:paraId="515751DE" w14:textId="4BDB033A" w:rsidR="00925672" w:rsidRPr="00925672" w:rsidRDefault="00925672" w:rsidP="00925672">
            <w:r w:rsidRPr="00925672">
              <w:t xml:space="preserve">Read </w:t>
            </w:r>
            <w:r w:rsidR="00857AFB" w:rsidRPr="00857AFB">
              <w:rPr>
                <w:color w:val="000000" w:themeColor="text1"/>
              </w:rPr>
              <w:t>Gladiator</w:t>
            </w:r>
            <w:r w:rsidRPr="00857AFB">
              <w:rPr>
                <w:color w:val="000000" w:themeColor="text1"/>
              </w:rPr>
              <w:t xml:space="preserve"> </w:t>
            </w:r>
            <w:r w:rsidRPr="00925672">
              <w:t xml:space="preserve">with your child, discussing any words that they are unsure of. </w:t>
            </w:r>
          </w:p>
          <w:p w14:paraId="1DECA1E5" w14:textId="3680976B" w:rsidR="00925672" w:rsidRPr="00925672" w:rsidRDefault="00925672" w:rsidP="00925672">
            <w:pPr>
              <w:pStyle w:val="ListParagraph"/>
              <w:numPr>
                <w:ilvl w:val="0"/>
                <w:numId w:val="5"/>
              </w:numPr>
            </w:pPr>
            <w:r w:rsidRPr="00925672">
              <w:t>Complete the questions in the grey boxes (</w:t>
            </w:r>
            <w:r w:rsidR="00857AFB">
              <w:t>vocabulary</w:t>
            </w:r>
            <w:r w:rsidRPr="00925672">
              <w:t xml:space="preserve"> focus and VIPERS questions). </w:t>
            </w:r>
          </w:p>
          <w:p w14:paraId="11B5C4ED" w14:textId="77777777" w:rsidR="00A020BF" w:rsidRDefault="00857AFB" w:rsidP="00857AFB">
            <w:pPr>
              <w:pStyle w:val="ListParagraph"/>
              <w:numPr>
                <w:ilvl w:val="0"/>
                <w:numId w:val="5"/>
              </w:numPr>
            </w:pPr>
            <w:r>
              <w:t xml:space="preserve">Think back to our learning about Ancient Rome last term and create a poster advertising for people to come and train with the Gladiator’s. Think about how you will ‘sell’ being a gladiator. </w:t>
            </w:r>
          </w:p>
          <w:p w14:paraId="18BF2CF4" w14:textId="685EA390" w:rsidR="00212983" w:rsidRPr="00A020BF" w:rsidRDefault="00212983" w:rsidP="00212983">
            <w:pPr>
              <w:ind w:left="360"/>
            </w:pPr>
          </w:p>
        </w:tc>
      </w:tr>
      <w:tr w:rsidR="00925672" w:rsidRPr="00925672" w14:paraId="21E18597" w14:textId="77777777" w:rsidTr="00967473">
        <w:trPr>
          <w:trHeight w:val="169"/>
        </w:trPr>
        <w:tc>
          <w:tcPr>
            <w:tcW w:w="1323" w:type="dxa"/>
            <w:vMerge w:val="restart"/>
          </w:tcPr>
          <w:p w14:paraId="322BAA7E" w14:textId="77777777" w:rsidR="00925672" w:rsidRPr="00925672" w:rsidRDefault="00925672" w:rsidP="00925672">
            <w:r w:rsidRPr="00925672">
              <w:t>Maths</w:t>
            </w:r>
          </w:p>
        </w:tc>
        <w:tc>
          <w:tcPr>
            <w:tcW w:w="7687" w:type="dxa"/>
          </w:tcPr>
          <w:p w14:paraId="330BB258" w14:textId="77777777" w:rsidR="00925672" w:rsidRPr="00925672" w:rsidRDefault="00925672" w:rsidP="00925672">
            <w:pPr>
              <w:rPr>
                <w:b/>
                <w:bCs/>
              </w:rPr>
            </w:pPr>
            <w:r w:rsidRPr="00925672">
              <w:rPr>
                <w:b/>
                <w:bCs/>
              </w:rPr>
              <w:t>TT Rockstars</w:t>
            </w:r>
          </w:p>
          <w:p w14:paraId="24C8F96E" w14:textId="77777777" w:rsidR="00925672" w:rsidRPr="00E36C06" w:rsidRDefault="00925672" w:rsidP="00E36C06">
            <w:pPr>
              <w:pStyle w:val="ListParagraph"/>
              <w:numPr>
                <w:ilvl w:val="0"/>
                <w:numId w:val="16"/>
              </w:numPr>
            </w:pPr>
            <w:r w:rsidRPr="00E36C06">
              <w:t>30 minutes times table practice each day</w:t>
            </w:r>
          </w:p>
          <w:p w14:paraId="50387B5D" w14:textId="00930F92" w:rsidR="00E36C06" w:rsidRPr="00925672" w:rsidRDefault="00E36C06" w:rsidP="00925672"/>
        </w:tc>
      </w:tr>
      <w:tr w:rsidR="00925672" w:rsidRPr="00925672" w14:paraId="5E64B129" w14:textId="77777777" w:rsidTr="00967473">
        <w:trPr>
          <w:trHeight w:val="169"/>
        </w:trPr>
        <w:tc>
          <w:tcPr>
            <w:tcW w:w="1323" w:type="dxa"/>
            <w:vMerge/>
          </w:tcPr>
          <w:p w14:paraId="0FEF08B6" w14:textId="77777777" w:rsidR="00925672" w:rsidRPr="00925672" w:rsidRDefault="00925672" w:rsidP="00925672"/>
        </w:tc>
        <w:tc>
          <w:tcPr>
            <w:tcW w:w="7687" w:type="dxa"/>
          </w:tcPr>
          <w:p w14:paraId="1DCB232E" w14:textId="77777777" w:rsidR="00925672" w:rsidRDefault="00925672" w:rsidP="00925672">
            <w:r w:rsidRPr="00925672">
              <w:rPr>
                <w:b/>
                <w:bCs/>
              </w:rPr>
              <w:t>White Rose Maths Lesson 3</w:t>
            </w:r>
            <w:r w:rsidRPr="00925672">
              <w:t xml:space="preserve"> – see link above </w:t>
            </w:r>
          </w:p>
          <w:p w14:paraId="1EE9B9D2" w14:textId="77777777" w:rsidR="00A020BF" w:rsidRDefault="00E36C06" w:rsidP="006F0C6D">
            <w:pPr>
              <w:pStyle w:val="ListParagraph"/>
              <w:numPr>
                <w:ilvl w:val="0"/>
                <w:numId w:val="16"/>
              </w:numPr>
            </w:pPr>
            <w:r>
              <w:t>Lesson 3 –</w:t>
            </w:r>
            <w:r w:rsidR="00857AFB">
              <w:t xml:space="preserve"> Subtract two 4-digit numbers – more than one exchange </w:t>
            </w:r>
          </w:p>
          <w:p w14:paraId="4A2547F4" w14:textId="77777777" w:rsidR="00857AFB" w:rsidRDefault="00857AFB" w:rsidP="006F0C6D">
            <w:pPr>
              <w:pStyle w:val="ListParagraph"/>
              <w:numPr>
                <w:ilvl w:val="0"/>
                <w:numId w:val="16"/>
              </w:numPr>
            </w:pPr>
            <w:r>
              <w:t xml:space="preserve">Watch the video and stop at key points to discuss how the exchange works. Use the place value chart to show </w:t>
            </w:r>
            <w:r w:rsidR="00212983">
              <w:t xml:space="preserve">the exchanges visually. </w:t>
            </w:r>
          </w:p>
          <w:p w14:paraId="627A2F34" w14:textId="77777777" w:rsidR="00212983" w:rsidRDefault="00212983" w:rsidP="006F0C6D">
            <w:pPr>
              <w:pStyle w:val="ListParagraph"/>
              <w:numPr>
                <w:ilvl w:val="0"/>
                <w:numId w:val="16"/>
              </w:numPr>
            </w:pPr>
            <w:r>
              <w:t xml:space="preserve">Complete the lesson 3 activity sheet. You might want to use your place value chart for task one. </w:t>
            </w:r>
          </w:p>
          <w:p w14:paraId="602DF6DF" w14:textId="34EC25FD" w:rsidR="00212983" w:rsidRPr="00A020BF" w:rsidRDefault="00212983" w:rsidP="00212983"/>
        </w:tc>
      </w:tr>
      <w:tr w:rsidR="00795502" w:rsidRPr="00925672" w14:paraId="5FA1B428" w14:textId="77777777" w:rsidTr="00967473">
        <w:tc>
          <w:tcPr>
            <w:tcW w:w="1323" w:type="dxa"/>
          </w:tcPr>
          <w:p w14:paraId="63CEAD6C" w14:textId="77777777" w:rsidR="00795502" w:rsidRPr="00925672" w:rsidRDefault="00795502" w:rsidP="0051735C">
            <w:r w:rsidRPr="00925672">
              <w:t>Wider Curriculum</w:t>
            </w:r>
          </w:p>
        </w:tc>
        <w:tc>
          <w:tcPr>
            <w:tcW w:w="7687" w:type="dxa"/>
          </w:tcPr>
          <w:p w14:paraId="0ADFF196" w14:textId="34E10118" w:rsidR="00795502" w:rsidRPr="00925672" w:rsidRDefault="00795502" w:rsidP="0051735C">
            <w:r w:rsidRPr="00925672">
              <w:rPr>
                <w:b/>
                <w:bCs/>
              </w:rPr>
              <w:t>Termly Topic</w:t>
            </w:r>
            <w:r w:rsidRPr="00925672">
              <w:t xml:space="preserve"> – lesson </w:t>
            </w:r>
            <w:r w:rsidR="00925672" w:rsidRPr="00925672">
              <w:t>3</w:t>
            </w:r>
          </w:p>
          <w:p w14:paraId="1EC0DC33" w14:textId="71A34562" w:rsidR="00156DF5" w:rsidRDefault="00A020BF" w:rsidP="00156DF5">
            <w:pPr>
              <w:numPr>
                <w:ilvl w:val="0"/>
                <w:numId w:val="9"/>
              </w:numPr>
            </w:pPr>
            <w:r>
              <w:t xml:space="preserve">Re-watch the time lapse video from Monday’s session </w:t>
            </w:r>
            <w:r w:rsidR="00445CC1">
              <w:t xml:space="preserve">and look at the image of Waterloo </w:t>
            </w:r>
            <w:r w:rsidR="00E17056">
              <w:t>Bridge (</w:t>
            </w:r>
            <w:r w:rsidR="00445CC1">
              <w:t>more are available online). T</w:t>
            </w:r>
            <w:r>
              <w:t>alk about the shape of the bridge and any features e.g. decorative stone work, tension cables</w:t>
            </w:r>
            <w:r w:rsidR="00445CC1">
              <w:t xml:space="preserve"> etc</w:t>
            </w:r>
            <w:r>
              <w:t xml:space="preserve">. </w:t>
            </w:r>
          </w:p>
          <w:p w14:paraId="3D4C3865" w14:textId="2A7C3E3C" w:rsidR="00156DF5" w:rsidRPr="00156DF5" w:rsidRDefault="00156DF5" w:rsidP="00156DF5">
            <w:pPr>
              <w:numPr>
                <w:ilvl w:val="0"/>
                <w:numId w:val="9"/>
              </w:numPr>
            </w:pPr>
            <w:r w:rsidRPr="00156DF5">
              <w:t xml:space="preserve">Using only pencil, create your own representation of Waterloo Bridge. Think about how you can add depth to your picture using shading and </w:t>
            </w:r>
            <w:r w:rsidR="00967473">
              <w:t xml:space="preserve">with </w:t>
            </w:r>
            <w:r w:rsidRPr="00156DF5">
              <w:t xml:space="preserve">the hardness of your marks. </w:t>
            </w:r>
          </w:p>
          <w:p w14:paraId="4C43C9CE" w14:textId="77777777" w:rsidR="00795502" w:rsidRPr="00925672" w:rsidRDefault="00795502" w:rsidP="0051735C"/>
        </w:tc>
      </w:tr>
      <w:tr w:rsidR="00925672" w:rsidRPr="00925672" w14:paraId="5F404E3A" w14:textId="77777777" w:rsidTr="00967473">
        <w:tc>
          <w:tcPr>
            <w:tcW w:w="1323" w:type="dxa"/>
          </w:tcPr>
          <w:p w14:paraId="598957F1" w14:textId="77777777" w:rsidR="00925672" w:rsidRPr="00925672" w:rsidRDefault="00925672" w:rsidP="00925672">
            <w:r w:rsidRPr="00925672">
              <w:t>Active</w:t>
            </w:r>
          </w:p>
        </w:tc>
        <w:tc>
          <w:tcPr>
            <w:tcW w:w="7687" w:type="dxa"/>
          </w:tcPr>
          <w:p w14:paraId="1BB92249" w14:textId="77777777" w:rsidR="00925672" w:rsidRPr="00925672" w:rsidRDefault="00925672" w:rsidP="00925672">
            <w:pPr>
              <w:rPr>
                <w:b/>
                <w:bCs/>
              </w:rPr>
            </w:pPr>
            <w:r w:rsidRPr="00925672">
              <w:rPr>
                <w:b/>
                <w:bCs/>
              </w:rPr>
              <w:t>Joe Wicks- Active session</w:t>
            </w:r>
          </w:p>
          <w:p w14:paraId="62B9C502" w14:textId="77777777" w:rsidR="00925672" w:rsidRDefault="00F272E9" w:rsidP="00925672">
            <w:pPr>
              <w:rPr>
                <w:rStyle w:val="Hyperlink"/>
              </w:rPr>
            </w:pPr>
            <w:hyperlink r:id="rId15" w:history="1">
              <w:r w:rsidR="00925672" w:rsidRPr="00925672">
                <w:rPr>
                  <w:rStyle w:val="Hyperlink"/>
                </w:rPr>
                <w:t>https://www.youtube.com/channel/UCAxW1XT0iEJo0TYlRfn6rYQ</w:t>
              </w:r>
            </w:hyperlink>
          </w:p>
          <w:p w14:paraId="04FFAA98" w14:textId="716249E5" w:rsidR="00CD20C9" w:rsidRPr="00925672" w:rsidRDefault="00CD20C9" w:rsidP="00925672"/>
        </w:tc>
      </w:tr>
    </w:tbl>
    <w:p w14:paraId="40BC3A94" w14:textId="3CA596BC" w:rsidR="00696DC2" w:rsidRDefault="00696DC2"/>
    <w:p w14:paraId="37947B98" w14:textId="77777777" w:rsidR="00696DC2" w:rsidRDefault="00696DC2">
      <w:r>
        <w:br w:type="page"/>
      </w:r>
    </w:p>
    <w:p w14:paraId="26915DBC" w14:textId="77777777" w:rsidR="00CD20C9" w:rsidRDefault="00CD20C9">
      <w:r w:rsidRPr="00CD20C9">
        <w:rPr>
          <w:b/>
          <w:bCs/>
        </w:rPr>
        <w:lastRenderedPageBreak/>
        <w:t>Wednesday</w:t>
      </w:r>
      <w:r>
        <w:t xml:space="preserve"> – Reading Comprehension </w:t>
      </w:r>
    </w:p>
    <w:p w14:paraId="0A21807D" w14:textId="77777777" w:rsidR="00CD20C9" w:rsidRDefault="00CD20C9"/>
    <w:p w14:paraId="2461C355" w14:textId="01B7888A" w:rsidR="00CD20C9" w:rsidRDefault="00857AFB">
      <w:r w:rsidRPr="00857AFB">
        <w:rPr>
          <w:noProof/>
        </w:rPr>
        <w:drawing>
          <wp:inline distT="0" distB="0" distL="0" distR="0" wp14:anchorId="78FDC988" wp14:editId="24D589E1">
            <wp:extent cx="5975131" cy="82607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87518" cy="8277840"/>
                    </a:xfrm>
                    <a:prstGeom prst="rect">
                      <a:avLst/>
                    </a:prstGeom>
                  </pic:spPr>
                </pic:pic>
              </a:graphicData>
            </a:graphic>
          </wp:inline>
        </w:drawing>
      </w:r>
    </w:p>
    <w:p w14:paraId="7387D28E" w14:textId="36C0FAC9" w:rsidR="00696DC2" w:rsidRDefault="00696DC2">
      <w:r>
        <w:br w:type="page"/>
      </w:r>
    </w:p>
    <w:p w14:paraId="48BFFBD2" w14:textId="04298E11" w:rsidR="00795502" w:rsidRDefault="00857AFB">
      <w:r w:rsidRPr="00857AFB">
        <w:rPr>
          <w:noProof/>
        </w:rPr>
        <w:lastRenderedPageBreak/>
        <w:drawing>
          <wp:inline distT="0" distB="0" distL="0" distR="0" wp14:anchorId="0A95AA31" wp14:editId="6B57C87A">
            <wp:extent cx="6053959" cy="5402379"/>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62006" cy="5409560"/>
                    </a:xfrm>
                    <a:prstGeom prst="rect">
                      <a:avLst/>
                    </a:prstGeom>
                  </pic:spPr>
                </pic:pic>
              </a:graphicData>
            </a:graphic>
          </wp:inline>
        </w:drawing>
      </w:r>
    </w:p>
    <w:p w14:paraId="493BD13B" w14:textId="16D6A0F9" w:rsidR="00857AFB" w:rsidRDefault="00857AFB"/>
    <w:p w14:paraId="42EA3072" w14:textId="654DEDF8" w:rsidR="00857AFB" w:rsidRDefault="00857AFB">
      <w:r w:rsidRPr="00857AFB">
        <w:rPr>
          <w:noProof/>
        </w:rPr>
        <w:drawing>
          <wp:inline distT="0" distB="0" distL="0" distR="0" wp14:anchorId="79AF2BC4" wp14:editId="5F7A8127">
            <wp:extent cx="6053455" cy="2439035"/>
            <wp:effectExtent l="0" t="0" r="444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54944" cy="2439635"/>
                    </a:xfrm>
                    <a:prstGeom prst="rect">
                      <a:avLst/>
                    </a:prstGeom>
                  </pic:spPr>
                </pic:pic>
              </a:graphicData>
            </a:graphic>
          </wp:inline>
        </w:drawing>
      </w:r>
    </w:p>
    <w:p w14:paraId="6BBC5A38" w14:textId="69347901" w:rsidR="00CD20C9" w:rsidRDefault="00CD20C9"/>
    <w:p w14:paraId="6636F718" w14:textId="77777777" w:rsidR="00CD20C9" w:rsidRDefault="00CD20C9"/>
    <w:p w14:paraId="003FB07A" w14:textId="77777777" w:rsidR="00CD20C9" w:rsidRDefault="00CD20C9">
      <w:r>
        <w:br w:type="page"/>
      </w:r>
    </w:p>
    <w:p w14:paraId="6C8E1D21" w14:textId="7DB3CC9A" w:rsidR="00E36C06" w:rsidRDefault="00857AFB">
      <w:r w:rsidRPr="00857AFB">
        <w:rPr>
          <w:noProof/>
        </w:rPr>
        <w:lastRenderedPageBreak/>
        <w:drawing>
          <wp:inline distT="0" distB="0" distL="0" distR="0" wp14:anchorId="75BD2714" wp14:editId="58C40650">
            <wp:extent cx="5727700" cy="43719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7700" cy="4371975"/>
                    </a:xfrm>
                    <a:prstGeom prst="rect">
                      <a:avLst/>
                    </a:prstGeom>
                  </pic:spPr>
                </pic:pic>
              </a:graphicData>
            </a:graphic>
          </wp:inline>
        </w:drawing>
      </w:r>
    </w:p>
    <w:p w14:paraId="3DCB0BFA" w14:textId="01FD382F" w:rsidR="00CD20C9" w:rsidRDefault="006F0C6D">
      <w:r>
        <w:br w:type="page"/>
      </w:r>
    </w:p>
    <w:p w14:paraId="57B694C8" w14:textId="3283E40A" w:rsidR="00445CC1" w:rsidRDefault="00445CC1">
      <w:r w:rsidRPr="00445CC1">
        <w:rPr>
          <w:b/>
          <w:bCs/>
        </w:rPr>
        <w:lastRenderedPageBreak/>
        <w:t>Wednesday</w:t>
      </w:r>
      <w:r>
        <w:t xml:space="preserve"> – Topic Lesson 3</w:t>
      </w:r>
    </w:p>
    <w:p w14:paraId="3ED12666" w14:textId="78BAFA08" w:rsidR="00445CC1" w:rsidRDefault="00445CC1"/>
    <w:p w14:paraId="39C45E7E" w14:textId="5F90ACD3" w:rsidR="00445CC1" w:rsidRDefault="00445CC1" w:rsidP="00445CC1">
      <w:r>
        <w:fldChar w:fldCharType="begin"/>
      </w:r>
      <w:r>
        <w:instrText xml:space="preserve"> INCLUDEPICTURE "https://assets.londonist.com/uploads/2016/08/i875/28176905482_c7493fb3ae_k_-1.jpg" \* MERGEFORMATINET </w:instrText>
      </w:r>
      <w:r>
        <w:fldChar w:fldCharType="separate"/>
      </w:r>
      <w:r>
        <w:rPr>
          <w:noProof/>
        </w:rPr>
        <w:drawing>
          <wp:inline distT="0" distB="0" distL="0" distR="0" wp14:anchorId="2DBFFFC8" wp14:editId="6EFC4930">
            <wp:extent cx="5727700" cy="2662990"/>
            <wp:effectExtent l="0" t="0" r="0" b="4445"/>
            <wp:docPr id="29" name="Picture 29" descr="Why Is Waterloo Bridge Sometimes Known As The Ladies Brid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y Is Waterloo Bridge Sometimes Known As The Ladies Bridge ..."/>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743720" cy="2670438"/>
                    </a:xfrm>
                    <a:prstGeom prst="rect">
                      <a:avLst/>
                    </a:prstGeom>
                    <a:noFill/>
                    <a:ln>
                      <a:noFill/>
                    </a:ln>
                  </pic:spPr>
                </pic:pic>
              </a:graphicData>
            </a:graphic>
          </wp:inline>
        </w:drawing>
      </w:r>
      <w:r>
        <w:fldChar w:fldCharType="end"/>
      </w:r>
    </w:p>
    <w:p w14:paraId="57993E17" w14:textId="77777777" w:rsidR="00445CC1" w:rsidRDefault="00445CC1"/>
    <w:p w14:paraId="6D97ED5B" w14:textId="3C554713" w:rsidR="00445CC1" w:rsidRDefault="00445CC1">
      <w:pPr>
        <w:rPr>
          <w:sz w:val="20"/>
          <w:szCs w:val="20"/>
        </w:rPr>
      </w:pPr>
      <w:r>
        <w:t>Now create your own representation – you might prefer to do a close-up picture.</w:t>
      </w:r>
    </w:p>
    <w:p w14:paraId="2E9468C3" w14:textId="77777777" w:rsidR="00445CC1" w:rsidRPr="00445CC1" w:rsidRDefault="00445CC1">
      <w:pPr>
        <w:rPr>
          <w:sz w:val="20"/>
          <w:szCs w:val="20"/>
        </w:rPr>
      </w:pPr>
    </w:p>
    <w:tbl>
      <w:tblPr>
        <w:tblStyle w:val="TableGrid"/>
        <w:tblW w:w="0" w:type="auto"/>
        <w:tblLook w:val="04A0" w:firstRow="1" w:lastRow="0" w:firstColumn="1" w:lastColumn="0" w:noHBand="0" w:noVBand="1"/>
      </w:tblPr>
      <w:tblGrid>
        <w:gridCol w:w="9010"/>
      </w:tblGrid>
      <w:tr w:rsidR="00445CC1" w14:paraId="107FD05D" w14:textId="77777777" w:rsidTr="00445CC1">
        <w:tc>
          <w:tcPr>
            <w:tcW w:w="9010" w:type="dxa"/>
          </w:tcPr>
          <w:p w14:paraId="6B4D4713" w14:textId="77777777" w:rsidR="00445CC1" w:rsidRDefault="00445CC1"/>
          <w:p w14:paraId="0EE43FC9" w14:textId="77777777" w:rsidR="00445CC1" w:rsidRDefault="00445CC1"/>
          <w:p w14:paraId="097E7BB8" w14:textId="77777777" w:rsidR="00445CC1" w:rsidRDefault="00445CC1"/>
          <w:p w14:paraId="0BBDCDAA" w14:textId="77777777" w:rsidR="00445CC1" w:rsidRDefault="00445CC1"/>
          <w:p w14:paraId="6F966B3B" w14:textId="77777777" w:rsidR="00445CC1" w:rsidRDefault="00445CC1"/>
          <w:p w14:paraId="2E2E8783" w14:textId="77777777" w:rsidR="00445CC1" w:rsidRDefault="00445CC1"/>
          <w:p w14:paraId="1DAF7804" w14:textId="77777777" w:rsidR="00445CC1" w:rsidRDefault="00445CC1"/>
          <w:p w14:paraId="4A8D916D" w14:textId="77777777" w:rsidR="00445CC1" w:rsidRDefault="00445CC1"/>
          <w:p w14:paraId="0641823A" w14:textId="77777777" w:rsidR="00445CC1" w:rsidRDefault="00445CC1"/>
          <w:p w14:paraId="60931046" w14:textId="77777777" w:rsidR="00445CC1" w:rsidRDefault="00445CC1"/>
          <w:p w14:paraId="43C2A5B3" w14:textId="77777777" w:rsidR="00445CC1" w:rsidRDefault="00445CC1"/>
          <w:p w14:paraId="5D4E7022" w14:textId="77777777" w:rsidR="00445CC1" w:rsidRDefault="00445CC1"/>
          <w:p w14:paraId="55860693" w14:textId="77777777" w:rsidR="00445CC1" w:rsidRDefault="00445CC1"/>
          <w:p w14:paraId="3A1229B1" w14:textId="77777777" w:rsidR="00445CC1" w:rsidRDefault="00445CC1"/>
          <w:p w14:paraId="6735D29C" w14:textId="77777777" w:rsidR="00445CC1" w:rsidRDefault="00445CC1"/>
          <w:p w14:paraId="51026445" w14:textId="77777777" w:rsidR="00445CC1" w:rsidRDefault="00445CC1"/>
          <w:p w14:paraId="606A7331" w14:textId="77777777" w:rsidR="00445CC1" w:rsidRDefault="00445CC1"/>
          <w:p w14:paraId="08B537D2" w14:textId="77777777" w:rsidR="00445CC1" w:rsidRDefault="00445CC1"/>
          <w:p w14:paraId="34385F52" w14:textId="77777777" w:rsidR="00445CC1" w:rsidRDefault="00445CC1"/>
          <w:p w14:paraId="2C968EE8" w14:textId="77777777" w:rsidR="00445CC1" w:rsidRDefault="00445CC1"/>
          <w:p w14:paraId="23768DA2" w14:textId="77777777" w:rsidR="00445CC1" w:rsidRDefault="00445CC1"/>
          <w:p w14:paraId="0661A8BA" w14:textId="77777777" w:rsidR="00445CC1" w:rsidRDefault="00445CC1"/>
          <w:p w14:paraId="701F8660" w14:textId="77777777" w:rsidR="00445CC1" w:rsidRDefault="00445CC1"/>
          <w:p w14:paraId="4DA7FAE8" w14:textId="77777777" w:rsidR="00445CC1" w:rsidRDefault="00445CC1"/>
          <w:p w14:paraId="12AE1FC0" w14:textId="77777777" w:rsidR="00445CC1" w:rsidRDefault="00445CC1"/>
          <w:p w14:paraId="7C3C91A4" w14:textId="77777777" w:rsidR="00445CC1" w:rsidRDefault="00445CC1"/>
          <w:p w14:paraId="7C32B680" w14:textId="77777777" w:rsidR="00445CC1" w:rsidRDefault="00445CC1"/>
          <w:p w14:paraId="7CD27094" w14:textId="77777777" w:rsidR="00445CC1" w:rsidRDefault="00445CC1"/>
          <w:p w14:paraId="70D0ACBD" w14:textId="4410F35F" w:rsidR="00445CC1" w:rsidRDefault="00445CC1"/>
        </w:tc>
      </w:tr>
    </w:tbl>
    <w:p w14:paraId="38170316" w14:textId="77777777" w:rsidR="00445CC1" w:rsidRPr="00925672" w:rsidRDefault="00445CC1"/>
    <w:tbl>
      <w:tblPr>
        <w:tblStyle w:val="TableGrid"/>
        <w:tblW w:w="0" w:type="auto"/>
        <w:tblLayout w:type="fixed"/>
        <w:tblLook w:val="04A0" w:firstRow="1" w:lastRow="0" w:firstColumn="1" w:lastColumn="0" w:noHBand="0" w:noVBand="1"/>
      </w:tblPr>
      <w:tblGrid>
        <w:gridCol w:w="1413"/>
        <w:gridCol w:w="7597"/>
      </w:tblGrid>
      <w:tr w:rsidR="00925672" w:rsidRPr="00925672" w14:paraId="7E350784" w14:textId="77777777" w:rsidTr="00212983">
        <w:tc>
          <w:tcPr>
            <w:tcW w:w="9010" w:type="dxa"/>
            <w:gridSpan w:val="2"/>
          </w:tcPr>
          <w:p w14:paraId="658A1ADA" w14:textId="0EA847BC" w:rsidR="00925672" w:rsidRPr="00925672" w:rsidRDefault="00925672" w:rsidP="0051735C">
            <w:r w:rsidRPr="00925672">
              <w:lastRenderedPageBreak/>
              <w:t>Thursday 1</w:t>
            </w:r>
            <w:r w:rsidR="006F0C6D">
              <w:t>8</w:t>
            </w:r>
            <w:r w:rsidRPr="00925672">
              <w:rPr>
                <w:vertAlign w:val="superscript"/>
              </w:rPr>
              <w:t>th</w:t>
            </w:r>
            <w:r w:rsidRPr="00925672">
              <w:t xml:space="preserve"> June 2020</w:t>
            </w:r>
          </w:p>
        </w:tc>
      </w:tr>
      <w:tr w:rsidR="00925672" w:rsidRPr="00925672" w14:paraId="455C8501" w14:textId="77777777" w:rsidTr="00212983">
        <w:tc>
          <w:tcPr>
            <w:tcW w:w="1413" w:type="dxa"/>
          </w:tcPr>
          <w:p w14:paraId="536E497D" w14:textId="77777777" w:rsidR="00925672" w:rsidRPr="00925672" w:rsidRDefault="00925672" w:rsidP="0051735C">
            <w:r w:rsidRPr="00925672">
              <w:t>English</w:t>
            </w:r>
          </w:p>
        </w:tc>
        <w:tc>
          <w:tcPr>
            <w:tcW w:w="7597" w:type="dxa"/>
          </w:tcPr>
          <w:p w14:paraId="49062809" w14:textId="4286EF7F" w:rsidR="00925672" w:rsidRPr="00925672" w:rsidRDefault="00925672" w:rsidP="0051735C">
            <w:pPr>
              <w:rPr>
                <w:b/>
                <w:bCs/>
              </w:rPr>
            </w:pPr>
            <w:r w:rsidRPr="00925672">
              <w:rPr>
                <w:b/>
                <w:bCs/>
              </w:rPr>
              <w:t>Big Write Session 1</w:t>
            </w:r>
          </w:p>
          <w:p w14:paraId="6C5B6588" w14:textId="18B6A365" w:rsidR="00030BFB" w:rsidRDefault="00030BFB" w:rsidP="00030BFB">
            <w:pPr>
              <w:pStyle w:val="ListParagraph"/>
              <w:numPr>
                <w:ilvl w:val="0"/>
                <w:numId w:val="28"/>
              </w:numPr>
            </w:pPr>
            <w:r>
              <w:t xml:space="preserve">Watch the Fantasia video clip: </w:t>
            </w:r>
            <w:hyperlink r:id="rId21" w:history="1">
              <w:r>
                <w:rPr>
                  <w:rStyle w:val="Hyperlink"/>
                </w:rPr>
                <w:t>https://www.youtube.com/watch?v=LpKA9n-75tQ</w:t>
              </w:r>
            </w:hyperlink>
            <w:r>
              <w:t xml:space="preserve"> </w:t>
            </w:r>
            <w:r w:rsidR="009658F5">
              <w:t>As you are watching, encourage your child to think about how the broom came to life and what might happen next. Should Mi</w:t>
            </w:r>
            <w:r w:rsidR="00DE6D64">
              <w:t>c</w:t>
            </w:r>
            <w:r w:rsidR="009658F5">
              <w:t xml:space="preserve">key go to sleep? How does the music influence your feelings about the broom? </w:t>
            </w:r>
          </w:p>
          <w:p w14:paraId="0C3AC321" w14:textId="30B46793" w:rsidR="009658F5" w:rsidRPr="00A020BF" w:rsidRDefault="009658F5" w:rsidP="009658F5">
            <w:pPr>
              <w:pStyle w:val="ListParagraph"/>
              <w:numPr>
                <w:ilvl w:val="0"/>
                <w:numId w:val="18"/>
              </w:numPr>
            </w:pPr>
            <w:r>
              <w:t>Using the sheet, encourage your child to create a list of jobs for each of the kitchen equipment</w:t>
            </w:r>
            <w:r w:rsidR="00DE6D64">
              <w:t xml:space="preserve"> below</w:t>
            </w:r>
            <w:r>
              <w:t xml:space="preserve">. How does their look effect the choice of job you give them e.g. could the </w:t>
            </w:r>
            <w:r w:rsidR="00DE6D64">
              <w:t>food mixer</w:t>
            </w:r>
            <w:r>
              <w:t xml:space="preserve"> pick up a bucket of water? </w:t>
            </w:r>
            <w:r w:rsidR="00DE6D64">
              <w:t xml:space="preserve">What problems might occur if these items are used for different purposes? </w:t>
            </w:r>
          </w:p>
        </w:tc>
      </w:tr>
      <w:tr w:rsidR="00925672" w:rsidRPr="00925672" w14:paraId="5CE9B4EA" w14:textId="77777777" w:rsidTr="00212983">
        <w:trPr>
          <w:trHeight w:val="169"/>
        </w:trPr>
        <w:tc>
          <w:tcPr>
            <w:tcW w:w="1413" w:type="dxa"/>
            <w:vMerge w:val="restart"/>
          </w:tcPr>
          <w:p w14:paraId="0967642A" w14:textId="77777777" w:rsidR="00925672" w:rsidRPr="00925672" w:rsidRDefault="00925672" w:rsidP="0051735C">
            <w:r w:rsidRPr="00925672">
              <w:t>Maths</w:t>
            </w:r>
          </w:p>
        </w:tc>
        <w:tc>
          <w:tcPr>
            <w:tcW w:w="7597" w:type="dxa"/>
          </w:tcPr>
          <w:p w14:paraId="5E7A48D7" w14:textId="77777777" w:rsidR="00925672" w:rsidRPr="00925672" w:rsidRDefault="00925672" w:rsidP="0051735C">
            <w:pPr>
              <w:rPr>
                <w:b/>
                <w:bCs/>
              </w:rPr>
            </w:pPr>
            <w:r w:rsidRPr="00925672">
              <w:rPr>
                <w:b/>
                <w:bCs/>
              </w:rPr>
              <w:t>TT Rockstars</w:t>
            </w:r>
          </w:p>
          <w:p w14:paraId="1449590B" w14:textId="55BE8FAC" w:rsidR="00A020BF" w:rsidRPr="00A020BF" w:rsidRDefault="00925672" w:rsidP="00DE6D64">
            <w:pPr>
              <w:pStyle w:val="ListParagraph"/>
              <w:numPr>
                <w:ilvl w:val="0"/>
                <w:numId w:val="18"/>
              </w:numPr>
            </w:pPr>
            <w:r w:rsidRPr="00A020BF">
              <w:t>30 minutes times table practice each day</w:t>
            </w:r>
          </w:p>
        </w:tc>
      </w:tr>
      <w:tr w:rsidR="00925672" w:rsidRPr="00925672" w14:paraId="4C6A1D67" w14:textId="77777777" w:rsidTr="00212983">
        <w:trPr>
          <w:trHeight w:val="169"/>
        </w:trPr>
        <w:tc>
          <w:tcPr>
            <w:tcW w:w="1413" w:type="dxa"/>
            <w:vMerge/>
          </w:tcPr>
          <w:p w14:paraId="0CCE5E83" w14:textId="77777777" w:rsidR="00925672" w:rsidRPr="00925672" w:rsidRDefault="00925672" w:rsidP="0051735C"/>
        </w:tc>
        <w:tc>
          <w:tcPr>
            <w:tcW w:w="7597" w:type="dxa"/>
          </w:tcPr>
          <w:p w14:paraId="4AB74C86" w14:textId="77777777" w:rsidR="00925672" w:rsidRDefault="00925672" w:rsidP="0051735C">
            <w:pPr>
              <w:rPr>
                <w:b/>
                <w:bCs/>
              </w:rPr>
            </w:pPr>
            <w:r w:rsidRPr="00925672">
              <w:rPr>
                <w:b/>
                <w:bCs/>
              </w:rPr>
              <w:t xml:space="preserve">Problem Solving Session </w:t>
            </w:r>
          </w:p>
          <w:p w14:paraId="32CAF48B" w14:textId="77777777" w:rsidR="00DE6D64" w:rsidRPr="004A434C" w:rsidRDefault="00DE6D64" w:rsidP="00DE6D64">
            <w:pPr>
              <w:pStyle w:val="ListParagraph"/>
              <w:numPr>
                <w:ilvl w:val="0"/>
                <w:numId w:val="29"/>
              </w:numPr>
            </w:pPr>
            <w:r w:rsidRPr="004A434C">
              <w:t xml:space="preserve">This is a game for two players. </w:t>
            </w:r>
          </w:p>
          <w:p w14:paraId="2F145868" w14:textId="77777777" w:rsidR="00DE6D64" w:rsidRPr="004A434C" w:rsidRDefault="00DE6D64" w:rsidP="00DE6D64">
            <w:pPr>
              <w:pStyle w:val="ListParagraph"/>
              <w:numPr>
                <w:ilvl w:val="0"/>
                <w:numId w:val="29"/>
              </w:numPr>
            </w:pPr>
            <w:r w:rsidRPr="004A434C">
              <w:t xml:space="preserve">Introduce the two bags of numbers from either the website: </w:t>
            </w:r>
            <w:hyperlink r:id="rId22" w:history="1">
              <w:r w:rsidRPr="004A434C">
                <w:rPr>
                  <w:rStyle w:val="Hyperlink"/>
                </w:rPr>
                <w:t>https://nrich.maths.org/10328</w:t>
              </w:r>
            </w:hyperlink>
            <w:r w:rsidRPr="004A434C">
              <w:t xml:space="preserve"> or the sheet below. Follow the instructions to play the game. </w:t>
            </w:r>
          </w:p>
          <w:p w14:paraId="3A905470" w14:textId="77777777" w:rsidR="00DE6D64" w:rsidRPr="004A434C" w:rsidRDefault="00DE6D64" w:rsidP="00DE6D64">
            <w:pPr>
              <w:pStyle w:val="ListParagraph"/>
              <w:numPr>
                <w:ilvl w:val="0"/>
                <w:numId w:val="29"/>
              </w:numPr>
            </w:pPr>
            <w:r w:rsidRPr="004A434C">
              <w:t xml:space="preserve">You can encourage your child to keep a record of the addition completed using the working out box or they can add the amounts mentally. </w:t>
            </w:r>
          </w:p>
          <w:p w14:paraId="4E04318A" w14:textId="77777777" w:rsidR="00DE6D64" w:rsidRPr="004A434C" w:rsidRDefault="00DE6D64" w:rsidP="00DE6D64">
            <w:pPr>
              <w:pStyle w:val="ListParagraph"/>
              <w:numPr>
                <w:ilvl w:val="0"/>
                <w:numId w:val="29"/>
              </w:numPr>
            </w:pPr>
            <w:r w:rsidRPr="004A434C">
              <w:t xml:space="preserve">At the end of the game encourage your child to answer the following questions: </w:t>
            </w:r>
          </w:p>
          <w:p w14:paraId="11ED67B5" w14:textId="77777777" w:rsidR="00DE6D64" w:rsidRPr="004A434C" w:rsidRDefault="00DE6D64" w:rsidP="00DE6D64">
            <w:pPr>
              <w:pStyle w:val="ListParagraph"/>
              <w:numPr>
                <w:ilvl w:val="0"/>
                <w:numId w:val="30"/>
              </w:numPr>
            </w:pPr>
            <w:r w:rsidRPr="004A434C">
              <w:rPr>
                <w:color w:val="000000"/>
                <w:shd w:val="clear" w:color="auto" w:fill="FFFFFF"/>
              </w:rPr>
              <w:t>How many numbers did you use altogether in the game?</w:t>
            </w:r>
          </w:p>
          <w:p w14:paraId="5BB045CC" w14:textId="77777777" w:rsidR="00DE6D64" w:rsidRPr="004A434C" w:rsidRDefault="00DE6D64" w:rsidP="00DE6D64">
            <w:pPr>
              <w:pStyle w:val="ListParagraph"/>
              <w:numPr>
                <w:ilvl w:val="0"/>
                <w:numId w:val="30"/>
              </w:numPr>
            </w:pPr>
            <w:r w:rsidRPr="004A434C">
              <w:rPr>
                <w:color w:val="000000"/>
                <w:shd w:val="clear" w:color="auto" w:fill="FFFFFF"/>
              </w:rPr>
              <w:t>Have another go.  How many numbers did you use this time?</w:t>
            </w:r>
          </w:p>
          <w:p w14:paraId="1472820C" w14:textId="77777777" w:rsidR="00DE6D64" w:rsidRPr="004A434C" w:rsidRDefault="00DE6D64" w:rsidP="00DE6D64">
            <w:pPr>
              <w:pStyle w:val="ListParagraph"/>
              <w:numPr>
                <w:ilvl w:val="0"/>
                <w:numId w:val="30"/>
              </w:numPr>
            </w:pPr>
            <w:r w:rsidRPr="004A434C">
              <w:rPr>
                <w:color w:val="000000"/>
                <w:shd w:val="clear" w:color="auto" w:fill="FFFFFF"/>
              </w:rPr>
              <w:t>What is the largest amount of numbers you could use to reach 37?</w:t>
            </w:r>
          </w:p>
          <w:p w14:paraId="640C7179" w14:textId="4EBA6C32" w:rsidR="00A42792" w:rsidRPr="00A42792" w:rsidRDefault="00DE6D64" w:rsidP="00DE6D64">
            <w:pPr>
              <w:pStyle w:val="ListParagraph"/>
              <w:numPr>
                <w:ilvl w:val="0"/>
                <w:numId w:val="30"/>
              </w:numPr>
            </w:pPr>
            <w:r w:rsidRPr="004A434C">
              <w:rPr>
                <w:color w:val="000000"/>
                <w:shd w:val="clear" w:color="auto" w:fill="FFFFFF"/>
              </w:rPr>
              <w:t>What is the smallest amount of numbers you could use to reach 37?</w:t>
            </w:r>
          </w:p>
        </w:tc>
      </w:tr>
      <w:tr w:rsidR="00925672" w:rsidRPr="00925672" w14:paraId="6AB6EBB7" w14:textId="77777777" w:rsidTr="00212983">
        <w:tc>
          <w:tcPr>
            <w:tcW w:w="1413" w:type="dxa"/>
          </w:tcPr>
          <w:p w14:paraId="1DF6C838" w14:textId="77777777" w:rsidR="00925672" w:rsidRPr="00925672" w:rsidRDefault="00925672" w:rsidP="0051735C">
            <w:r w:rsidRPr="00925672">
              <w:t>Wider Curriculum</w:t>
            </w:r>
          </w:p>
        </w:tc>
        <w:tc>
          <w:tcPr>
            <w:tcW w:w="7597" w:type="dxa"/>
          </w:tcPr>
          <w:p w14:paraId="1F6BD0FB" w14:textId="69D4BDB6" w:rsidR="00925672" w:rsidRPr="00925672" w:rsidRDefault="00925672" w:rsidP="0051735C">
            <w:r w:rsidRPr="00925672">
              <w:rPr>
                <w:b/>
                <w:bCs/>
              </w:rPr>
              <w:t>Termly Topic</w:t>
            </w:r>
            <w:r w:rsidRPr="00925672">
              <w:t xml:space="preserve"> – lesson 4</w:t>
            </w:r>
          </w:p>
          <w:p w14:paraId="75A66F15" w14:textId="77777777" w:rsidR="00925672" w:rsidRPr="00E4239D" w:rsidRDefault="00445CC1" w:rsidP="00445CC1">
            <w:pPr>
              <w:pStyle w:val="ListParagraph"/>
              <w:numPr>
                <w:ilvl w:val="0"/>
                <w:numId w:val="21"/>
              </w:numPr>
            </w:pPr>
            <w:r w:rsidRPr="00E4239D">
              <w:t xml:space="preserve">Re-watch the time lapse video of Hungerford Bridge and look at images of the bridge. Encourage your child to talk about how this bridge is different from Waterloo Bridge and the features they can see. </w:t>
            </w:r>
          </w:p>
          <w:p w14:paraId="063CEF59" w14:textId="082D438B" w:rsidR="00616892" w:rsidRPr="00925672" w:rsidRDefault="00E4239D" w:rsidP="00DE6D64">
            <w:pPr>
              <w:pStyle w:val="ListParagraph"/>
              <w:numPr>
                <w:ilvl w:val="0"/>
                <w:numId w:val="21"/>
              </w:numPr>
            </w:pPr>
            <w:r w:rsidRPr="00E4239D">
              <w:t>Using a pencil, draw a representation of Hungerford Bridge as if you are walking across it. Think about how you can show the height of the tension cables using shading and line</w:t>
            </w:r>
            <w:r>
              <w:t xml:space="preserve">s (Think back to the previous tutorial on pencil work). </w:t>
            </w:r>
          </w:p>
        </w:tc>
      </w:tr>
      <w:tr w:rsidR="00A42792" w:rsidRPr="00925672" w14:paraId="5F6B7CFE" w14:textId="77777777" w:rsidTr="00212983">
        <w:tc>
          <w:tcPr>
            <w:tcW w:w="1413" w:type="dxa"/>
          </w:tcPr>
          <w:p w14:paraId="60DA04F7" w14:textId="5B4B3F83" w:rsidR="00A42792" w:rsidRPr="00925672" w:rsidRDefault="00A42792" w:rsidP="0051735C">
            <w:r>
              <w:t xml:space="preserve">Wider Curriculum </w:t>
            </w:r>
          </w:p>
        </w:tc>
        <w:tc>
          <w:tcPr>
            <w:tcW w:w="7597" w:type="dxa"/>
          </w:tcPr>
          <w:p w14:paraId="24579670" w14:textId="77777777" w:rsidR="00A42792" w:rsidRDefault="00616892" w:rsidP="0051735C">
            <w:pPr>
              <w:rPr>
                <w:b/>
                <w:bCs/>
              </w:rPr>
            </w:pPr>
            <w:r>
              <w:rPr>
                <w:b/>
                <w:bCs/>
              </w:rPr>
              <w:t xml:space="preserve">Science - </w:t>
            </w:r>
            <w:r w:rsidRPr="00616892">
              <w:t>Colour Changing Activity</w:t>
            </w:r>
            <w:r>
              <w:rPr>
                <w:b/>
                <w:bCs/>
              </w:rPr>
              <w:t xml:space="preserve"> </w:t>
            </w:r>
          </w:p>
          <w:p w14:paraId="03B0EE75" w14:textId="0C0C8ED9" w:rsidR="00616892" w:rsidRPr="00212983" w:rsidRDefault="00212983" w:rsidP="00212983">
            <w:pPr>
              <w:pStyle w:val="ListParagraph"/>
              <w:numPr>
                <w:ilvl w:val="0"/>
                <w:numId w:val="22"/>
              </w:numPr>
              <w:rPr>
                <w:rStyle w:val="Hyperlink"/>
                <w:color w:val="auto"/>
                <w:u w:val="none"/>
              </w:rPr>
            </w:pPr>
            <w:r>
              <w:t xml:space="preserve">Carry out the colour changing milk experiment using the resources below and the website: </w:t>
            </w:r>
            <w:hyperlink r:id="rId23" w:history="1">
              <w:r w:rsidRPr="00E97F05">
                <w:rPr>
                  <w:rStyle w:val="Hyperlink"/>
                </w:rPr>
                <w:t>https://fun-science.org.uk/colour-changing-milk-experiment/</w:t>
              </w:r>
            </w:hyperlink>
          </w:p>
          <w:p w14:paraId="26FD5325" w14:textId="5968F77B" w:rsidR="00212983" w:rsidRPr="00212983" w:rsidRDefault="00212983" w:rsidP="00212983">
            <w:pPr>
              <w:pStyle w:val="ListParagraph"/>
              <w:numPr>
                <w:ilvl w:val="0"/>
                <w:numId w:val="22"/>
              </w:numPr>
            </w:pPr>
            <w:r w:rsidRPr="00212983">
              <w:rPr>
                <w:rStyle w:val="Hyperlink"/>
                <w:color w:val="000000" w:themeColor="text1"/>
                <w:u w:val="none"/>
              </w:rPr>
              <w:t>Watch the video:</w:t>
            </w:r>
            <w:r>
              <w:rPr>
                <w:rStyle w:val="Hyperlink"/>
                <w:color w:val="000000" w:themeColor="text1"/>
              </w:rPr>
              <w:t xml:space="preserve"> </w:t>
            </w:r>
            <w:hyperlink r:id="rId24" w:history="1">
              <w:r w:rsidRPr="00E97F05">
                <w:rPr>
                  <w:rStyle w:val="Hyperlink"/>
                </w:rPr>
                <w:t>https://www.youtube.com/watch?v=IUFTqKJpLJ0&amp;feature=emb_</w:t>
              </w:r>
              <w:r w:rsidRPr="00212983">
                <w:rPr>
                  <w:rStyle w:val="Hyperlink"/>
                  <w:u w:val="none"/>
                </w:rPr>
                <w:t>logo</w:t>
              </w:r>
            </w:hyperlink>
            <w:r>
              <w:rPr>
                <w:rStyle w:val="Hyperlink"/>
                <w:u w:val="none"/>
              </w:rPr>
              <w:t xml:space="preserve"> </w:t>
            </w:r>
            <w:r w:rsidRPr="00212983">
              <w:rPr>
                <w:rStyle w:val="Hyperlink"/>
                <w:color w:val="000000" w:themeColor="text1"/>
                <w:u w:val="none"/>
              </w:rPr>
              <w:t>and encourage your child to discuss what is happening and wh</w:t>
            </w:r>
            <w:r>
              <w:rPr>
                <w:rStyle w:val="Hyperlink"/>
                <w:color w:val="000000" w:themeColor="text1"/>
                <w:u w:val="none"/>
              </w:rPr>
              <w:t xml:space="preserve">y. </w:t>
            </w:r>
            <w:r>
              <w:rPr>
                <w:rStyle w:val="Hyperlink"/>
              </w:rPr>
              <w:t xml:space="preserve"> </w:t>
            </w:r>
          </w:p>
        </w:tc>
      </w:tr>
      <w:tr w:rsidR="00925672" w:rsidRPr="00925672" w14:paraId="62DD471F" w14:textId="77777777" w:rsidTr="00212983">
        <w:tc>
          <w:tcPr>
            <w:tcW w:w="1413" w:type="dxa"/>
          </w:tcPr>
          <w:p w14:paraId="067DC924" w14:textId="77777777" w:rsidR="00925672" w:rsidRPr="00925672" w:rsidRDefault="00925672" w:rsidP="0051735C">
            <w:r w:rsidRPr="00925672">
              <w:t>Active</w:t>
            </w:r>
          </w:p>
        </w:tc>
        <w:tc>
          <w:tcPr>
            <w:tcW w:w="7597" w:type="dxa"/>
          </w:tcPr>
          <w:p w14:paraId="229A0EA5" w14:textId="77777777" w:rsidR="00925672" w:rsidRPr="00925672" w:rsidRDefault="00925672" w:rsidP="0051735C">
            <w:pPr>
              <w:rPr>
                <w:b/>
                <w:bCs/>
              </w:rPr>
            </w:pPr>
            <w:r w:rsidRPr="00925672">
              <w:rPr>
                <w:b/>
                <w:bCs/>
              </w:rPr>
              <w:t>Joe Wicks- Active session</w:t>
            </w:r>
          </w:p>
          <w:p w14:paraId="5529E692" w14:textId="77777777" w:rsidR="00925672" w:rsidRDefault="00F272E9" w:rsidP="0051735C">
            <w:pPr>
              <w:rPr>
                <w:rStyle w:val="Hyperlink"/>
              </w:rPr>
            </w:pPr>
            <w:hyperlink r:id="rId25" w:history="1">
              <w:r w:rsidR="00925672" w:rsidRPr="00925672">
                <w:rPr>
                  <w:rStyle w:val="Hyperlink"/>
                </w:rPr>
                <w:t>https://www.youtube.com/channel/UCAxW1XT0iEJo0TYlRfn6rYQ</w:t>
              </w:r>
            </w:hyperlink>
          </w:p>
          <w:p w14:paraId="0B309BFF" w14:textId="579C2765" w:rsidR="00616892" w:rsidRPr="00925672" w:rsidRDefault="00616892" w:rsidP="0051735C"/>
        </w:tc>
      </w:tr>
    </w:tbl>
    <w:p w14:paraId="7AF1BFCD" w14:textId="6719A41C" w:rsidR="00504874" w:rsidRDefault="00504874">
      <w:r w:rsidRPr="00967473">
        <w:rPr>
          <w:b/>
          <w:bCs/>
        </w:rPr>
        <w:lastRenderedPageBreak/>
        <w:t xml:space="preserve">Thursday </w:t>
      </w:r>
      <w:r>
        <w:t xml:space="preserve">– Big Write Session 1 </w:t>
      </w:r>
    </w:p>
    <w:p w14:paraId="78840087" w14:textId="77777777" w:rsidR="00504874" w:rsidRDefault="00504874"/>
    <w:tbl>
      <w:tblPr>
        <w:tblStyle w:val="TableGrid"/>
        <w:tblW w:w="0" w:type="auto"/>
        <w:tblLook w:val="04A0" w:firstRow="1" w:lastRow="0" w:firstColumn="1" w:lastColumn="0" w:noHBand="0" w:noVBand="1"/>
      </w:tblPr>
      <w:tblGrid>
        <w:gridCol w:w="3003"/>
        <w:gridCol w:w="3003"/>
        <w:gridCol w:w="3004"/>
      </w:tblGrid>
      <w:tr w:rsidR="00DE6D64" w14:paraId="11B630F3" w14:textId="77777777" w:rsidTr="00DE6D64">
        <w:tc>
          <w:tcPr>
            <w:tcW w:w="3003" w:type="dxa"/>
          </w:tcPr>
          <w:p w14:paraId="372D7EC7" w14:textId="1BB2D0E4" w:rsidR="00DE6D64" w:rsidRDefault="00DE6D64">
            <w:pPr>
              <w:rPr>
                <w:b/>
                <w:bCs/>
              </w:rPr>
            </w:pPr>
            <w:r>
              <w:rPr>
                <w:b/>
                <w:bCs/>
              </w:rPr>
              <w:t xml:space="preserve">Item: </w:t>
            </w:r>
          </w:p>
        </w:tc>
        <w:tc>
          <w:tcPr>
            <w:tcW w:w="3003" w:type="dxa"/>
          </w:tcPr>
          <w:p w14:paraId="676573EE" w14:textId="15FEFE44" w:rsidR="00DE6D64" w:rsidRDefault="00DE6D64">
            <w:pPr>
              <w:rPr>
                <w:b/>
                <w:bCs/>
              </w:rPr>
            </w:pPr>
            <w:r>
              <w:rPr>
                <w:b/>
                <w:bCs/>
              </w:rPr>
              <w:t xml:space="preserve">Jobs that they can do: </w:t>
            </w:r>
          </w:p>
        </w:tc>
        <w:tc>
          <w:tcPr>
            <w:tcW w:w="3004" w:type="dxa"/>
          </w:tcPr>
          <w:p w14:paraId="3A1D50EC" w14:textId="20EECA43" w:rsidR="00DE6D64" w:rsidRDefault="00DE6D64">
            <w:pPr>
              <w:rPr>
                <w:b/>
                <w:bCs/>
              </w:rPr>
            </w:pPr>
            <w:r>
              <w:rPr>
                <w:b/>
                <w:bCs/>
              </w:rPr>
              <w:t xml:space="preserve">Problems that might arise: </w:t>
            </w:r>
          </w:p>
        </w:tc>
      </w:tr>
      <w:tr w:rsidR="00DE6D64" w14:paraId="1F12D16D" w14:textId="77777777" w:rsidTr="00DE6D64">
        <w:tc>
          <w:tcPr>
            <w:tcW w:w="3003" w:type="dxa"/>
          </w:tcPr>
          <w:p w14:paraId="6628A9C4" w14:textId="77777777" w:rsidR="00DE6D64" w:rsidRDefault="00DE6D64" w:rsidP="00DE6D64">
            <w:pPr>
              <w:jc w:val="center"/>
              <w:rPr>
                <w:b/>
                <w:bCs/>
              </w:rPr>
            </w:pPr>
          </w:p>
          <w:p w14:paraId="003A2041" w14:textId="15FB5641" w:rsidR="00DE6D64" w:rsidRDefault="00DE6D64" w:rsidP="00DE6D64">
            <w:pPr>
              <w:jc w:val="center"/>
              <w:rPr>
                <w:b/>
                <w:bCs/>
              </w:rPr>
            </w:pPr>
            <w:r w:rsidRPr="00DE6D64">
              <w:rPr>
                <w:b/>
                <w:bCs/>
                <w:noProof/>
              </w:rPr>
              <w:drawing>
                <wp:inline distT="0" distB="0" distL="0" distR="0" wp14:anchorId="6B54BEB5" wp14:editId="54D2D9D0">
                  <wp:extent cx="901081" cy="1315578"/>
                  <wp:effectExtent l="0" t="0" r="635"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925140" cy="1350704"/>
                          </a:xfrm>
                          <a:prstGeom prst="rect">
                            <a:avLst/>
                          </a:prstGeom>
                        </pic:spPr>
                      </pic:pic>
                    </a:graphicData>
                  </a:graphic>
                </wp:inline>
              </w:drawing>
            </w:r>
          </w:p>
          <w:p w14:paraId="15808B22" w14:textId="64252645" w:rsidR="00DE6D64" w:rsidRDefault="00DE6D64" w:rsidP="00DE6D64">
            <w:pPr>
              <w:jc w:val="center"/>
              <w:rPr>
                <w:b/>
                <w:bCs/>
              </w:rPr>
            </w:pPr>
          </w:p>
        </w:tc>
        <w:tc>
          <w:tcPr>
            <w:tcW w:w="3003" w:type="dxa"/>
          </w:tcPr>
          <w:p w14:paraId="25C1C647" w14:textId="77777777" w:rsidR="00DE6D64" w:rsidRDefault="00DE6D64">
            <w:pPr>
              <w:rPr>
                <w:b/>
                <w:bCs/>
              </w:rPr>
            </w:pPr>
          </w:p>
          <w:p w14:paraId="5C408686" w14:textId="77777777" w:rsidR="00DE6D64" w:rsidRDefault="00DE6D64">
            <w:pPr>
              <w:rPr>
                <w:b/>
                <w:bCs/>
              </w:rPr>
            </w:pPr>
          </w:p>
          <w:p w14:paraId="67978E3E" w14:textId="77777777" w:rsidR="00DE6D64" w:rsidRDefault="00DE6D64">
            <w:pPr>
              <w:rPr>
                <w:b/>
                <w:bCs/>
              </w:rPr>
            </w:pPr>
          </w:p>
          <w:p w14:paraId="68F040D5" w14:textId="77777777" w:rsidR="00DE6D64" w:rsidRDefault="00DE6D64">
            <w:pPr>
              <w:rPr>
                <w:b/>
                <w:bCs/>
              </w:rPr>
            </w:pPr>
          </w:p>
          <w:p w14:paraId="2675A49E" w14:textId="77777777" w:rsidR="00DE6D64" w:rsidRDefault="00DE6D64">
            <w:pPr>
              <w:rPr>
                <w:b/>
                <w:bCs/>
              </w:rPr>
            </w:pPr>
          </w:p>
          <w:p w14:paraId="48786BA1" w14:textId="77777777" w:rsidR="00DE6D64" w:rsidRDefault="00DE6D64">
            <w:pPr>
              <w:rPr>
                <w:b/>
                <w:bCs/>
              </w:rPr>
            </w:pPr>
          </w:p>
          <w:p w14:paraId="186B6EF7" w14:textId="77777777" w:rsidR="00DE6D64" w:rsidRDefault="00DE6D64">
            <w:pPr>
              <w:rPr>
                <w:b/>
                <w:bCs/>
              </w:rPr>
            </w:pPr>
          </w:p>
          <w:p w14:paraId="6CDA908B" w14:textId="77777777" w:rsidR="00DE6D64" w:rsidRDefault="00DE6D64">
            <w:pPr>
              <w:rPr>
                <w:b/>
                <w:bCs/>
              </w:rPr>
            </w:pPr>
          </w:p>
          <w:p w14:paraId="7F665B4F" w14:textId="17E81305" w:rsidR="00DE6D64" w:rsidRDefault="00DE6D64">
            <w:pPr>
              <w:rPr>
                <w:b/>
                <w:bCs/>
              </w:rPr>
            </w:pPr>
          </w:p>
        </w:tc>
        <w:tc>
          <w:tcPr>
            <w:tcW w:w="3004" w:type="dxa"/>
          </w:tcPr>
          <w:p w14:paraId="14C9DC3D" w14:textId="77777777" w:rsidR="00DE6D64" w:rsidRDefault="00DE6D64">
            <w:pPr>
              <w:rPr>
                <w:b/>
                <w:bCs/>
              </w:rPr>
            </w:pPr>
          </w:p>
        </w:tc>
      </w:tr>
      <w:tr w:rsidR="00DE6D64" w14:paraId="5CD767AA" w14:textId="77777777" w:rsidTr="00DE6D64">
        <w:tc>
          <w:tcPr>
            <w:tcW w:w="3003" w:type="dxa"/>
          </w:tcPr>
          <w:p w14:paraId="14ABA2B3" w14:textId="77777777" w:rsidR="00DE6D64" w:rsidRDefault="00DE6D64" w:rsidP="00DE6D64">
            <w:pPr>
              <w:jc w:val="center"/>
              <w:rPr>
                <w:b/>
                <w:bCs/>
              </w:rPr>
            </w:pPr>
          </w:p>
          <w:p w14:paraId="3C0D0A61" w14:textId="4105C036" w:rsidR="00DE6D64" w:rsidRDefault="00DE6D64" w:rsidP="00DE6D64">
            <w:pPr>
              <w:jc w:val="center"/>
              <w:rPr>
                <w:b/>
                <w:bCs/>
              </w:rPr>
            </w:pPr>
            <w:r w:rsidRPr="00DE6D64">
              <w:rPr>
                <w:b/>
                <w:bCs/>
                <w:noProof/>
              </w:rPr>
              <w:drawing>
                <wp:inline distT="0" distB="0" distL="0" distR="0" wp14:anchorId="5D35A8DB" wp14:editId="0CD0111F">
                  <wp:extent cx="1202057" cy="1288872"/>
                  <wp:effectExtent l="0" t="0" r="444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1225229" cy="1313718"/>
                          </a:xfrm>
                          <a:prstGeom prst="rect">
                            <a:avLst/>
                          </a:prstGeom>
                        </pic:spPr>
                      </pic:pic>
                    </a:graphicData>
                  </a:graphic>
                </wp:inline>
              </w:drawing>
            </w:r>
          </w:p>
          <w:p w14:paraId="2FF8FE18" w14:textId="50F40267" w:rsidR="00DE6D64" w:rsidRDefault="00DE6D64" w:rsidP="00DE6D64">
            <w:pPr>
              <w:jc w:val="center"/>
              <w:rPr>
                <w:b/>
                <w:bCs/>
              </w:rPr>
            </w:pPr>
          </w:p>
        </w:tc>
        <w:tc>
          <w:tcPr>
            <w:tcW w:w="3003" w:type="dxa"/>
          </w:tcPr>
          <w:p w14:paraId="31D74523" w14:textId="77777777" w:rsidR="00DE6D64" w:rsidRDefault="00DE6D64">
            <w:pPr>
              <w:rPr>
                <w:b/>
                <w:bCs/>
              </w:rPr>
            </w:pPr>
          </w:p>
          <w:p w14:paraId="273E8C2C" w14:textId="77777777" w:rsidR="00DE6D64" w:rsidRDefault="00DE6D64">
            <w:pPr>
              <w:rPr>
                <w:b/>
                <w:bCs/>
              </w:rPr>
            </w:pPr>
          </w:p>
          <w:p w14:paraId="406FC364" w14:textId="77777777" w:rsidR="00DE6D64" w:rsidRDefault="00DE6D64">
            <w:pPr>
              <w:rPr>
                <w:b/>
                <w:bCs/>
              </w:rPr>
            </w:pPr>
          </w:p>
          <w:p w14:paraId="2EEFEDAE" w14:textId="77777777" w:rsidR="00DE6D64" w:rsidRDefault="00DE6D64">
            <w:pPr>
              <w:rPr>
                <w:b/>
                <w:bCs/>
              </w:rPr>
            </w:pPr>
          </w:p>
          <w:p w14:paraId="0DDD9C5B" w14:textId="77777777" w:rsidR="00DE6D64" w:rsidRDefault="00DE6D64">
            <w:pPr>
              <w:rPr>
                <w:b/>
                <w:bCs/>
              </w:rPr>
            </w:pPr>
          </w:p>
          <w:p w14:paraId="4120623E" w14:textId="77777777" w:rsidR="00DE6D64" w:rsidRDefault="00DE6D64">
            <w:pPr>
              <w:rPr>
                <w:b/>
                <w:bCs/>
              </w:rPr>
            </w:pPr>
          </w:p>
          <w:p w14:paraId="628CFB3E" w14:textId="77777777" w:rsidR="00DE6D64" w:rsidRDefault="00DE6D64">
            <w:pPr>
              <w:rPr>
                <w:b/>
                <w:bCs/>
              </w:rPr>
            </w:pPr>
          </w:p>
          <w:p w14:paraId="58718091" w14:textId="77777777" w:rsidR="00DE6D64" w:rsidRDefault="00DE6D64">
            <w:pPr>
              <w:rPr>
                <w:b/>
                <w:bCs/>
              </w:rPr>
            </w:pPr>
          </w:p>
          <w:p w14:paraId="7E389ABC" w14:textId="50FB6C2B" w:rsidR="00DE6D64" w:rsidRDefault="00DE6D64">
            <w:pPr>
              <w:rPr>
                <w:b/>
                <w:bCs/>
              </w:rPr>
            </w:pPr>
          </w:p>
        </w:tc>
        <w:tc>
          <w:tcPr>
            <w:tcW w:w="3004" w:type="dxa"/>
          </w:tcPr>
          <w:p w14:paraId="5C950B17" w14:textId="77777777" w:rsidR="00DE6D64" w:rsidRDefault="00DE6D64">
            <w:pPr>
              <w:rPr>
                <w:b/>
                <w:bCs/>
              </w:rPr>
            </w:pPr>
          </w:p>
        </w:tc>
      </w:tr>
      <w:tr w:rsidR="00DE6D64" w14:paraId="115980BD" w14:textId="77777777" w:rsidTr="00DE6D64">
        <w:tc>
          <w:tcPr>
            <w:tcW w:w="3003" w:type="dxa"/>
          </w:tcPr>
          <w:p w14:paraId="0B6F9892" w14:textId="77777777" w:rsidR="00DE6D64" w:rsidRDefault="00DE6D64" w:rsidP="00DE6D64">
            <w:pPr>
              <w:jc w:val="center"/>
              <w:rPr>
                <w:b/>
                <w:bCs/>
              </w:rPr>
            </w:pPr>
          </w:p>
          <w:p w14:paraId="3DFB087A" w14:textId="62810A28" w:rsidR="00DE6D64" w:rsidRDefault="00DE6D64" w:rsidP="00DE6D64">
            <w:pPr>
              <w:jc w:val="center"/>
              <w:rPr>
                <w:b/>
                <w:bCs/>
              </w:rPr>
            </w:pPr>
            <w:r w:rsidRPr="00DE6D64">
              <w:rPr>
                <w:b/>
                <w:bCs/>
                <w:noProof/>
              </w:rPr>
              <w:drawing>
                <wp:inline distT="0" distB="0" distL="0" distR="0" wp14:anchorId="232D2F10" wp14:editId="152BF5E2">
                  <wp:extent cx="1139083" cy="1105249"/>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1158651" cy="1124236"/>
                          </a:xfrm>
                          <a:prstGeom prst="rect">
                            <a:avLst/>
                          </a:prstGeom>
                        </pic:spPr>
                      </pic:pic>
                    </a:graphicData>
                  </a:graphic>
                </wp:inline>
              </w:drawing>
            </w:r>
          </w:p>
          <w:p w14:paraId="4EB0DDB1" w14:textId="5B53EEBF" w:rsidR="00DE6D64" w:rsidRDefault="00DE6D64" w:rsidP="00DE6D64">
            <w:pPr>
              <w:jc w:val="center"/>
              <w:rPr>
                <w:b/>
                <w:bCs/>
              </w:rPr>
            </w:pPr>
          </w:p>
        </w:tc>
        <w:tc>
          <w:tcPr>
            <w:tcW w:w="3003" w:type="dxa"/>
          </w:tcPr>
          <w:p w14:paraId="55B5F895" w14:textId="77777777" w:rsidR="00DE6D64" w:rsidRDefault="00DE6D64">
            <w:pPr>
              <w:rPr>
                <w:b/>
                <w:bCs/>
              </w:rPr>
            </w:pPr>
          </w:p>
          <w:p w14:paraId="5A76FA16" w14:textId="77777777" w:rsidR="00DE6D64" w:rsidRDefault="00DE6D64">
            <w:pPr>
              <w:rPr>
                <w:b/>
                <w:bCs/>
              </w:rPr>
            </w:pPr>
          </w:p>
          <w:p w14:paraId="39D2148F" w14:textId="77777777" w:rsidR="00DE6D64" w:rsidRDefault="00DE6D64">
            <w:pPr>
              <w:rPr>
                <w:b/>
                <w:bCs/>
              </w:rPr>
            </w:pPr>
          </w:p>
          <w:p w14:paraId="785FF03B" w14:textId="77777777" w:rsidR="00DE6D64" w:rsidRDefault="00DE6D64">
            <w:pPr>
              <w:rPr>
                <w:b/>
                <w:bCs/>
              </w:rPr>
            </w:pPr>
          </w:p>
          <w:p w14:paraId="1864DFD3" w14:textId="77777777" w:rsidR="00DE6D64" w:rsidRDefault="00DE6D64">
            <w:pPr>
              <w:rPr>
                <w:b/>
                <w:bCs/>
              </w:rPr>
            </w:pPr>
          </w:p>
          <w:p w14:paraId="0E674D96" w14:textId="77777777" w:rsidR="00DE6D64" w:rsidRDefault="00DE6D64">
            <w:pPr>
              <w:rPr>
                <w:b/>
                <w:bCs/>
              </w:rPr>
            </w:pPr>
          </w:p>
          <w:p w14:paraId="37EBEF20" w14:textId="77777777" w:rsidR="00DE6D64" w:rsidRDefault="00DE6D64">
            <w:pPr>
              <w:rPr>
                <w:b/>
                <w:bCs/>
              </w:rPr>
            </w:pPr>
          </w:p>
          <w:p w14:paraId="2335BF25" w14:textId="77777777" w:rsidR="00DE6D64" w:rsidRDefault="00DE6D64">
            <w:pPr>
              <w:rPr>
                <w:b/>
                <w:bCs/>
              </w:rPr>
            </w:pPr>
          </w:p>
          <w:p w14:paraId="7235AF95" w14:textId="48273554" w:rsidR="00DE6D64" w:rsidRDefault="00DE6D64">
            <w:pPr>
              <w:rPr>
                <w:b/>
                <w:bCs/>
              </w:rPr>
            </w:pPr>
          </w:p>
        </w:tc>
        <w:tc>
          <w:tcPr>
            <w:tcW w:w="3004" w:type="dxa"/>
          </w:tcPr>
          <w:p w14:paraId="109DD0A2" w14:textId="77777777" w:rsidR="00DE6D64" w:rsidRDefault="00DE6D64">
            <w:pPr>
              <w:rPr>
                <w:b/>
                <w:bCs/>
              </w:rPr>
            </w:pPr>
          </w:p>
        </w:tc>
      </w:tr>
      <w:tr w:rsidR="00DE6D64" w14:paraId="552A5A0B" w14:textId="77777777" w:rsidTr="00DE6D64">
        <w:tc>
          <w:tcPr>
            <w:tcW w:w="3003" w:type="dxa"/>
          </w:tcPr>
          <w:p w14:paraId="232678F7" w14:textId="77777777" w:rsidR="00DE6D64" w:rsidRDefault="00DE6D64" w:rsidP="00DE6D64">
            <w:pPr>
              <w:jc w:val="center"/>
              <w:rPr>
                <w:b/>
                <w:bCs/>
              </w:rPr>
            </w:pPr>
          </w:p>
          <w:p w14:paraId="5E6D7666" w14:textId="2864192C" w:rsidR="00DE6D64" w:rsidRDefault="00DE6D64" w:rsidP="00DE6D64">
            <w:pPr>
              <w:jc w:val="center"/>
              <w:rPr>
                <w:b/>
                <w:bCs/>
              </w:rPr>
            </w:pPr>
            <w:r w:rsidRPr="00DE6D64">
              <w:rPr>
                <w:b/>
                <w:bCs/>
                <w:noProof/>
              </w:rPr>
              <w:drawing>
                <wp:inline distT="0" distB="0" distL="0" distR="0" wp14:anchorId="697A182B" wp14:editId="5DAD8070">
                  <wp:extent cx="1267626" cy="1230343"/>
                  <wp:effectExtent l="0" t="0" r="254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1294028" cy="1255968"/>
                          </a:xfrm>
                          <a:prstGeom prst="rect">
                            <a:avLst/>
                          </a:prstGeom>
                        </pic:spPr>
                      </pic:pic>
                    </a:graphicData>
                  </a:graphic>
                </wp:inline>
              </w:drawing>
            </w:r>
          </w:p>
          <w:p w14:paraId="31AC9ABE" w14:textId="533CCC10" w:rsidR="00DE6D64" w:rsidRDefault="00DE6D64" w:rsidP="00DE6D64">
            <w:pPr>
              <w:jc w:val="center"/>
              <w:rPr>
                <w:b/>
                <w:bCs/>
              </w:rPr>
            </w:pPr>
          </w:p>
        </w:tc>
        <w:tc>
          <w:tcPr>
            <w:tcW w:w="3003" w:type="dxa"/>
          </w:tcPr>
          <w:p w14:paraId="7B6E1834" w14:textId="77777777" w:rsidR="00DE6D64" w:rsidRDefault="00DE6D64">
            <w:pPr>
              <w:rPr>
                <w:b/>
                <w:bCs/>
              </w:rPr>
            </w:pPr>
          </w:p>
          <w:p w14:paraId="1E0082E3" w14:textId="77777777" w:rsidR="00DE6D64" w:rsidRDefault="00DE6D64">
            <w:pPr>
              <w:rPr>
                <w:b/>
                <w:bCs/>
              </w:rPr>
            </w:pPr>
          </w:p>
          <w:p w14:paraId="5B5C668D" w14:textId="77777777" w:rsidR="00DE6D64" w:rsidRDefault="00DE6D64">
            <w:pPr>
              <w:rPr>
                <w:b/>
                <w:bCs/>
              </w:rPr>
            </w:pPr>
          </w:p>
          <w:p w14:paraId="10DC4175" w14:textId="77777777" w:rsidR="00DE6D64" w:rsidRDefault="00DE6D64">
            <w:pPr>
              <w:rPr>
                <w:b/>
                <w:bCs/>
              </w:rPr>
            </w:pPr>
          </w:p>
          <w:p w14:paraId="4CF27A4B" w14:textId="77777777" w:rsidR="00DE6D64" w:rsidRDefault="00DE6D64">
            <w:pPr>
              <w:rPr>
                <w:b/>
                <w:bCs/>
              </w:rPr>
            </w:pPr>
          </w:p>
          <w:p w14:paraId="7BE4B4B2" w14:textId="77777777" w:rsidR="00DE6D64" w:rsidRDefault="00DE6D64">
            <w:pPr>
              <w:rPr>
                <w:b/>
                <w:bCs/>
              </w:rPr>
            </w:pPr>
          </w:p>
          <w:p w14:paraId="440E4F01" w14:textId="77777777" w:rsidR="00DE6D64" w:rsidRDefault="00DE6D64">
            <w:pPr>
              <w:rPr>
                <w:b/>
                <w:bCs/>
              </w:rPr>
            </w:pPr>
          </w:p>
          <w:p w14:paraId="4CCA0A28" w14:textId="77777777" w:rsidR="00DE6D64" w:rsidRDefault="00DE6D64">
            <w:pPr>
              <w:rPr>
                <w:b/>
                <w:bCs/>
              </w:rPr>
            </w:pPr>
          </w:p>
          <w:p w14:paraId="29B94126" w14:textId="77777777" w:rsidR="00DE6D64" w:rsidRDefault="00DE6D64">
            <w:pPr>
              <w:rPr>
                <w:b/>
                <w:bCs/>
              </w:rPr>
            </w:pPr>
          </w:p>
          <w:p w14:paraId="45B93AD2" w14:textId="43050A5F" w:rsidR="00DE6D64" w:rsidRDefault="00DE6D64">
            <w:pPr>
              <w:rPr>
                <w:b/>
                <w:bCs/>
              </w:rPr>
            </w:pPr>
          </w:p>
        </w:tc>
        <w:tc>
          <w:tcPr>
            <w:tcW w:w="3004" w:type="dxa"/>
          </w:tcPr>
          <w:p w14:paraId="6E127549" w14:textId="77777777" w:rsidR="00DE6D64" w:rsidRDefault="00DE6D64">
            <w:pPr>
              <w:rPr>
                <w:b/>
                <w:bCs/>
              </w:rPr>
            </w:pPr>
          </w:p>
        </w:tc>
      </w:tr>
      <w:tr w:rsidR="00DE6D64" w14:paraId="1859C5BF" w14:textId="77777777" w:rsidTr="00DE6D64">
        <w:tc>
          <w:tcPr>
            <w:tcW w:w="3003" w:type="dxa"/>
          </w:tcPr>
          <w:p w14:paraId="76C02B8E" w14:textId="77777777" w:rsidR="00DE6D64" w:rsidRDefault="00DE6D64" w:rsidP="00DE6D64">
            <w:pPr>
              <w:jc w:val="center"/>
              <w:rPr>
                <w:b/>
                <w:bCs/>
              </w:rPr>
            </w:pPr>
          </w:p>
        </w:tc>
        <w:tc>
          <w:tcPr>
            <w:tcW w:w="3003" w:type="dxa"/>
          </w:tcPr>
          <w:p w14:paraId="7A916F3B" w14:textId="77777777" w:rsidR="00DE6D64" w:rsidRDefault="00DE6D64">
            <w:pPr>
              <w:rPr>
                <w:b/>
                <w:bCs/>
              </w:rPr>
            </w:pPr>
          </w:p>
          <w:p w14:paraId="1B584A04" w14:textId="77777777" w:rsidR="00DE6D64" w:rsidRDefault="00DE6D64">
            <w:pPr>
              <w:rPr>
                <w:b/>
                <w:bCs/>
              </w:rPr>
            </w:pPr>
          </w:p>
          <w:p w14:paraId="4937E47B" w14:textId="77777777" w:rsidR="00DE6D64" w:rsidRDefault="00DE6D64">
            <w:pPr>
              <w:rPr>
                <w:b/>
                <w:bCs/>
              </w:rPr>
            </w:pPr>
          </w:p>
          <w:p w14:paraId="76C8ADD2" w14:textId="77777777" w:rsidR="00DE6D64" w:rsidRDefault="00DE6D64">
            <w:pPr>
              <w:rPr>
                <w:b/>
                <w:bCs/>
              </w:rPr>
            </w:pPr>
          </w:p>
          <w:p w14:paraId="13B07FB4" w14:textId="77777777" w:rsidR="00DE6D64" w:rsidRDefault="00DE6D64">
            <w:pPr>
              <w:rPr>
                <w:b/>
                <w:bCs/>
              </w:rPr>
            </w:pPr>
          </w:p>
          <w:p w14:paraId="622855CA" w14:textId="77777777" w:rsidR="00DE6D64" w:rsidRDefault="00DE6D64">
            <w:pPr>
              <w:rPr>
                <w:b/>
                <w:bCs/>
              </w:rPr>
            </w:pPr>
          </w:p>
          <w:p w14:paraId="2831E96D" w14:textId="77777777" w:rsidR="00DE6D64" w:rsidRDefault="00DE6D64">
            <w:pPr>
              <w:rPr>
                <w:b/>
                <w:bCs/>
              </w:rPr>
            </w:pPr>
          </w:p>
          <w:p w14:paraId="06F8349B" w14:textId="77777777" w:rsidR="00DE6D64" w:rsidRDefault="00DE6D64">
            <w:pPr>
              <w:rPr>
                <w:b/>
                <w:bCs/>
              </w:rPr>
            </w:pPr>
          </w:p>
          <w:p w14:paraId="4553D1F5" w14:textId="1DD4C78D" w:rsidR="00DE6D64" w:rsidRDefault="00DE6D64">
            <w:pPr>
              <w:rPr>
                <w:b/>
                <w:bCs/>
              </w:rPr>
            </w:pPr>
          </w:p>
        </w:tc>
        <w:tc>
          <w:tcPr>
            <w:tcW w:w="3004" w:type="dxa"/>
          </w:tcPr>
          <w:p w14:paraId="3BAA8915" w14:textId="77777777" w:rsidR="00DE6D64" w:rsidRDefault="00DE6D64">
            <w:pPr>
              <w:rPr>
                <w:b/>
                <w:bCs/>
              </w:rPr>
            </w:pPr>
          </w:p>
        </w:tc>
      </w:tr>
    </w:tbl>
    <w:p w14:paraId="3B83F693" w14:textId="77777777" w:rsidR="00DE6D64" w:rsidRDefault="00DE6D64" w:rsidP="00DE6D64">
      <w:r w:rsidRPr="00B635CA">
        <w:rPr>
          <w:b/>
          <w:bCs/>
        </w:rPr>
        <w:lastRenderedPageBreak/>
        <w:t>Thursday</w:t>
      </w:r>
      <w:r>
        <w:t xml:space="preserve"> – Problem Solving Lesson </w:t>
      </w:r>
    </w:p>
    <w:p w14:paraId="50972803" w14:textId="77777777" w:rsidR="00DE6D64" w:rsidRDefault="00DE6D64" w:rsidP="00DE6D64"/>
    <w:p w14:paraId="51E6E749" w14:textId="77777777" w:rsidR="00DE6D64" w:rsidRDefault="00DE6D64" w:rsidP="00DE6D64">
      <w:r w:rsidRPr="004A434C">
        <w:rPr>
          <w:noProof/>
        </w:rPr>
        <w:drawing>
          <wp:inline distT="0" distB="0" distL="0" distR="0" wp14:anchorId="502FDD74" wp14:editId="574F8E7F">
            <wp:extent cx="5979560" cy="461454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5982354" cy="4616701"/>
                    </a:xfrm>
                    <a:prstGeom prst="rect">
                      <a:avLst/>
                    </a:prstGeom>
                  </pic:spPr>
                </pic:pic>
              </a:graphicData>
            </a:graphic>
          </wp:inline>
        </w:drawing>
      </w:r>
    </w:p>
    <w:p w14:paraId="2243C073" w14:textId="77777777" w:rsidR="00DE6D64" w:rsidRDefault="00DE6D64" w:rsidP="00DE6D64"/>
    <w:tbl>
      <w:tblPr>
        <w:tblStyle w:val="TableGrid"/>
        <w:tblW w:w="0" w:type="auto"/>
        <w:tblLook w:val="04A0" w:firstRow="1" w:lastRow="0" w:firstColumn="1" w:lastColumn="0" w:noHBand="0" w:noVBand="1"/>
      </w:tblPr>
      <w:tblGrid>
        <w:gridCol w:w="9010"/>
      </w:tblGrid>
      <w:tr w:rsidR="00DE6D64" w14:paraId="13481A91" w14:textId="77777777" w:rsidTr="00FB73FE">
        <w:tc>
          <w:tcPr>
            <w:tcW w:w="9010" w:type="dxa"/>
          </w:tcPr>
          <w:p w14:paraId="1C3AC8F5" w14:textId="77777777" w:rsidR="00DE6D64" w:rsidRDefault="00DE6D64" w:rsidP="00FB73FE">
            <w:r>
              <w:t>My working out:</w:t>
            </w:r>
          </w:p>
          <w:p w14:paraId="163C15EE" w14:textId="77777777" w:rsidR="00DE6D64" w:rsidRDefault="00DE6D64" w:rsidP="00FB73FE"/>
          <w:p w14:paraId="1A220469" w14:textId="77777777" w:rsidR="00DE6D64" w:rsidRDefault="00DE6D64" w:rsidP="00FB73FE"/>
          <w:p w14:paraId="260FE56C" w14:textId="77777777" w:rsidR="00DE6D64" w:rsidRDefault="00DE6D64" w:rsidP="00FB73FE"/>
          <w:p w14:paraId="4AE11954" w14:textId="77777777" w:rsidR="00DE6D64" w:rsidRDefault="00DE6D64" w:rsidP="00FB73FE"/>
          <w:p w14:paraId="38959517" w14:textId="77777777" w:rsidR="00DE6D64" w:rsidRDefault="00DE6D64" w:rsidP="00FB73FE"/>
          <w:p w14:paraId="5D856A92" w14:textId="77777777" w:rsidR="00DE6D64" w:rsidRDefault="00DE6D64" w:rsidP="00FB73FE"/>
          <w:p w14:paraId="62564D5C" w14:textId="77777777" w:rsidR="00DE6D64" w:rsidRDefault="00DE6D64" w:rsidP="00FB73FE"/>
          <w:p w14:paraId="23E2B8F6" w14:textId="77777777" w:rsidR="00DE6D64" w:rsidRDefault="00DE6D64" w:rsidP="00FB73FE"/>
          <w:p w14:paraId="4BDE767B" w14:textId="77777777" w:rsidR="00DE6D64" w:rsidRDefault="00DE6D64" w:rsidP="00FB73FE"/>
          <w:p w14:paraId="3074209B" w14:textId="77777777" w:rsidR="00DE6D64" w:rsidRDefault="00DE6D64" w:rsidP="00FB73FE"/>
          <w:p w14:paraId="72139E91" w14:textId="77777777" w:rsidR="00DE6D64" w:rsidRDefault="00DE6D64" w:rsidP="00FB73FE"/>
          <w:p w14:paraId="75B70CB8" w14:textId="77777777" w:rsidR="00DE6D64" w:rsidRDefault="00DE6D64" w:rsidP="00FB73FE"/>
          <w:p w14:paraId="0A6FEC5A" w14:textId="77777777" w:rsidR="00DE6D64" w:rsidRDefault="00DE6D64" w:rsidP="00FB73FE"/>
          <w:p w14:paraId="02CAF5C4" w14:textId="77777777" w:rsidR="00DE6D64" w:rsidRDefault="00DE6D64" w:rsidP="00FB73FE"/>
          <w:p w14:paraId="3F43151A" w14:textId="77777777" w:rsidR="00DE6D64" w:rsidRDefault="00DE6D64" w:rsidP="00FB73FE"/>
          <w:p w14:paraId="0B8D696E" w14:textId="77777777" w:rsidR="00DE6D64" w:rsidRDefault="00DE6D64" w:rsidP="00FB73FE"/>
          <w:p w14:paraId="4B12696B" w14:textId="77777777" w:rsidR="00DE6D64" w:rsidRDefault="00DE6D64" w:rsidP="00FB73FE"/>
          <w:p w14:paraId="1C62FA27" w14:textId="77777777" w:rsidR="00DE6D64" w:rsidRDefault="00DE6D64" w:rsidP="00FB73FE"/>
          <w:p w14:paraId="1C235A33" w14:textId="77777777" w:rsidR="00DE6D64" w:rsidRDefault="00DE6D64" w:rsidP="00FB73FE"/>
        </w:tc>
      </w:tr>
    </w:tbl>
    <w:p w14:paraId="6BA4CD0F" w14:textId="77777777" w:rsidR="00DE6D64" w:rsidRDefault="00DE6D64">
      <w:pPr>
        <w:rPr>
          <w:b/>
          <w:bCs/>
        </w:rPr>
      </w:pPr>
    </w:p>
    <w:p w14:paraId="4D105DB7" w14:textId="221A726F" w:rsidR="00E4239D" w:rsidRDefault="00E4239D">
      <w:r w:rsidRPr="00E4239D">
        <w:rPr>
          <w:b/>
          <w:bCs/>
        </w:rPr>
        <w:lastRenderedPageBreak/>
        <w:t>Thursday</w:t>
      </w:r>
      <w:r>
        <w:t xml:space="preserve"> – Topic Lesson 4</w:t>
      </w:r>
    </w:p>
    <w:p w14:paraId="6D446716" w14:textId="77777777" w:rsidR="00E4239D" w:rsidRDefault="00E4239D"/>
    <w:p w14:paraId="7CADA165" w14:textId="2F78AD3B" w:rsidR="00E4239D" w:rsidRDefault="00E4239D" w:rsidP="00E4239D">
      <w:r>
        <w:fldChar w:fldCharType="begin"/>
      </w:r>
      <w:r>
        <w:instrText xml:space="preserve"> INCLUDEPICTURE "https://lh3.googleusercontent.com/proxy/4VoEqiomlgXXzWcp15uTTeOhDH9iC_Vq7Dj0fKjxHzENxo-atgeIjyTWybJ2fHDn0lHJtUeRpsLM2jX5wfL0aWEB4AU0zEnRHv0Q6_o25s8OWIIsE3LEo2FO" \* MERGEFORMATINET </w:instrText>
      </w:r>
      <w:r>
        <w:fldChar w:fldCharType="separate"/>
      </w:r>
      <w:r>
        <w:rPr>
          <w:noProof/>
        </w:rPr>
        <w:drawing>
          <wp:inline distT="0" distB="0" distL="0" distR="0" wp14:anchorId="7CD46EDA" wp14:editId="08A7FBEF">
            <wp:extent cx="5727643" cy="2919663"/>
            <wp:effectExtent l="0" t="0" r="635" b="1905"/>
            <wp:docPr id="30" name="Picture 30" descr="Hungerford Bridge | modern architecture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ungerford Bridge | modern architecture london"/>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753812" cy="2933003"/>
                    </a:xfrm>
                    <a:prstGeom prst="rect">
                      <a:avLst/>
                    </a:prstGeom>
                    <a:noFill/>
                    <a:ln>
                      <a:noFill/>
                    </a:ln>
                  </pic:spPr>
                </pic:pic>
              </a:graphicData>
            </a:graphic>
          </wp:inline>
        </w:drawing>
      </w:r>
      <w:r>
        <w:fldChar w:fldCharType="end"/>
      </w:r>
    </w:p>
    <w:p w14:paraId="439A8D1F" w14:textId="1B24AC31" w:rsidR="00E4239D" w:rsidRDefault="00E4239D" w:rsidP="00E4239D"/>
    <w:tbl>
      <w:tblPr>
        <w:tblStyle w:val="TableGrid"/>
        <w:tblW w:w="0" w:type="auto"/>
        <w:tblLook w:val="04A0" w:firstRow="1" w:lastRow="0" w:firstColumn="1" w:lastColumn="0" w:noHBand="0" w:noVBand="1"/>
      </w:tblPr>
      <w:tblGrid>
        <w:gridCol w:w="9010"/>
      </w:tblGrid>
      <w:tr w:rsidR="00E4239D" w14:paraId="71BB4E40" w14:textId="77777777" w:rsidTr="00E4239D">
        <w:tc>
          <w:tcPr>
            <w:tcW w:w="9010" w:type="dxa"/>
          </w:tcPr>
          <w:p w14:paraId="139CCA4E" w14:textId="35DA0486" w:rsidR="00E4239D" w:rsidRDefault="00616892" w:rsidP="00E4239D">
            <w:r>
              <w:t xml:space="preserve">Create your own sketch of Hungerford Bridge. </w:t>
            </w:r>
          </w:p>
          <w:p w14:paraId="6F162CCF" w14:textId="77777777" w:rsidR="00E4239D" w:rsidRDefault="00E4239D" w:rsidP="00E4239D"/>
          <w:p w14:paraId="6CA0166E" w14:textId="77777777" w:rsidR="00E4239D" w:rsidRDefault="00E4239D" w:rsidP="00E4239D"/>
          <w:p w14:paraId="36CD69B3" w14:textId="77777777" w:rsidR="00E4239D" w:rsidRDefault="00E4239D" w:rsidP="00E4239D"/>
          <w:p w14:paraId="62369472" w14:textId="77777777" w:rsidR="00E4239D" w:rsidRDefault="00E4239D" w:rsidP="00E4239D"/>
          <w:p w14:paraId="3E34D7B8" w14:textId="77777777" w:rsidR="00E4239D" w:rsidRDefault="00E4239D" w:rsidP="00E4239D"/>
          <w:p w14:paraId="3B529F0A" w14:textId="77777777" w:rsidR="00E4239D" w:rsidRDefault="00E4239D" w:rsidP="00E4239D"/>
          <w:p w14:paraId="467C4C3B" w14:textId="77777777" w:rsidR="00E4239D" w:rsidRDefault="00E4239D" w:rsidP="00E4239D"/>
          <w:p w14:paraId="793A5060" w14:textId="77777777" w:rsidR="00E4239D" w:rsidRDefault="00E4239D" w:rsidP="00E4239D"/>
          <w:p w14:paraId="6FC46110" w14:textId="77777777" w:rsidR="00E4239D" w:rsidRDefault="00E4239D" w:rsidP="00E4239D"/>
          <w:p w14:paraId="52CD96B0" w14:textId="77777777" w:rsidR="00E4239D" w:rsidRDefault="00E4239D" w:rsidP="00E4239D"/>
          <w:p w14:paraId="006DBA71" w14:textId="77777777" w:rsidR="00E4239D" w:rsidRDefault="00E4239D" w:rsidP="00E4239D"/>
          <w:p w14:paraId="7ABA4195" w14:textId="77777777" w:rsidR="00E4239D" w:rsidRDefault="00E4239D" w:rsidP="00E4239D"/>
          <w:p w14:paraId="11049E26" w14:textId="77777777" w:rsidR="00E4239D" w:rsidRDefault="00E4239D" w:rsidP="00E4239D"/>
          <w:p w14:paraId="55E19A1C" w14:textId="77777777" w:rsidR="00E4239D" w:rsidRDefault="00E4239D" w:rsidP="00E4239D"/>
          <w:p w14:paraId="59C6972D" w14:textId="77777777" w:rsidR="00E4239D" w:rsidRDefault="00E4239D" w:rsidP="00E4239D"/>
          <w:p w14:paraId="1EE47632" w14:textId="77777777" w:rsidR="00E4239D" w:rsidRDefault="00E4239D" w:rsidP="00E4239D"/>
          <w:p w14:paraId="69CF3AC3" w14:textId="77777777" w:rsidR="00E4239D" w:rsidRDefault="00E4239D" w:rsidP="00E4239D"/>
          <w:p w14:paraId="127C180A" w14:textId="77777777" w:rsidR="00E4239D" w:rsidRDefault="00E4239D" w:rsidP="00E4239D"/>
          <w:p w14:paraId="123D7681" w14:textId="77777777" w:rsidR="00E4239D" w:rsidRDefault="00E4239D" w:rsidP="00E4239D"/>
          <w:p w14:paraId="751E1453" w14:textId="77777777" w:rsidR="00E4239D" w:rsidRDefault="00E4239D" w:rsidP="00E4239D"/>
          <w:p w14:paraId="4CF87439" w14:textId="77777777" w:rsidR="00E4239D" w:rsidRDefault="00E4239D" w:rsidP="00E4239D"/>
          <w:p w14:paraId="0722D849" w14:textId="77777777" w:rsidR="00E4239D" w:rsidRDefault="00E4239D" w:rsidP="00E4239D"/>
          <w:p w14:paraId="716A1053" w14:textId="77777777" w:rsidR="00E4239D" w:rsidRDefault="00E4239D" w:rsidP="00E4239D"/>
          <w:p w14:paraId="7F62EA9A" w14:textId="77777777" w:rsidR="00E4239D" w:rsidRDefault="00E4239D" w:rsidP="00E4239D"/>
          <w:p w14:paraId="72BFAB10" w14:textId="77777777" w:rsidR="00E4239D" w:rsidRDefault="00E4239D" w:rsidP="00E4239D"/>
          <w:p w14:paraId="68A24F78" w14:textId="77777777" w:rsidR="00E4239D" w:rsidRDefault="00E4239D" w:rsidP="00E4239D"/>
          <w:p w14:paraId="67B5982E" w14:textId="77777777" w:rsidR="00E4239D" w:rsidRDefault="00E4239D" w:rsidP="00E4239D"/>
          <w:p w14:paraId="76C153DD" w14:textId="5A436CE6" w:rsidR="00E4239D" w:rsidRDefault="00E4239D" w:rsidP="00E4239D"/>
        </w:tc>
      </w:tr>
    </w:tbl>
    <w:p w14:paraId="339C9093" w14:textId="2527B96B" w:rsidR="00967473" w:rsidRDefault="00967473"/>
    <w:p w14:paraId="00010595" w14:textId="762D4686" w:rsidR="00616892" w:rsidRDefault="00616892">
      <w:r w:rsidRPr="00616892">
        <w:rPr>
          <w:b/>
          <w:bCs/>
        </w:rPr>
        <w:lastRenderedPageBreak/>
        <w:t>Thursday</w:t>
      </w:r>
      <w:r>
        <w:t xml:space="preserve"> – Wider Curriculum Activity </w:t>
      </w:r>
    </w:p>
    <w:p w14:paraId="41F778B1" w14:textId="77777777" w:rsidR="00616892" w:rsidRDefault="00616892"/>
    <w:p w14:paraId="11596DD6" w14:textId="4DDDFB70" w:rsidR="00616892" w:rsidRDefault="00616892">
      <w:r>
        <w:rPr>
          <w:noProof/>
        </w:rPr>
        <w:drawing>
          <wp:inline distT="0" distB="0" distL="0" distR="0" wp14:anchorId="180F92F7" wp14:editId="71F59A4C">
            <wp:extent cx="5727700" cy="36074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0-06-09 at 12.03.48.png"/>
                    <pic:cNvPicPr/>
                  </pic:nvPicPr>
                  <pic:blipFill>
                    <a:blip r:embed="rId32" cstate="email">
                      <a:extLst>
                        <a:ext uri="{28A0092B-C50C-407E-A947-70E740481C1C}">
                          <a14:useLocalDpi xmlns:a14="http://schemas.microsoft.com/office/drawing/2010/main"/>
                        </a:ext>
                      </a:extLst>
                    </a:blip>
                    <a:stretch>
                      <a:fillRect/>
                    </a:stretch>
                  </pic:blipFill>
                  <pic:spPr>
                    <a:xfrm>
                      <a:off x="0" y="0"/>
                      <a:ext cx="5727700" cy="3607435"/>
                    </a:xfrm>
                    <a:prstGeom prst="rect">
                      <a:avLst/>
                    </a:prstGeom>
                  </pic:spPr>
                </pic:pic>
              </a:graphicData>
            </a:graphic>
          </wp:inline>
        </w:drawing>
      </w:r>
    </w:p>
    <w:p w14:paraId="5803C90F" w14:textId="34209E38" w:rsidR="00616892" w:rsidRDefault="00616892">
      <w:r>
        <w:br w:type="page"/>
      </w:r>
    </w:p>
    <w:p w14:paraId="62628A8E" w14:textId="77777777" w:rsidR="00616892" w:rsidRPr="00925672" w:rsidRDefault="00616892"/>
    <w:tbl>
      <w:tblPr>
        <w:tblStyle w:val="TableGrid"/>
        <w:tblW w:w="0" w:type="auto"/>
        <w:tblLook w:val="04A0" w:firstRow="1" w:lastRow="0" w:firstColumn="1" w:lastColumn="0" w:noHBand="0" w:noVBand="1"/>
      </w:tblPr>
      <w:tblGrid>
        <w:gridCol w:w="1323"/>
        <w:gridCol w:w="7687"/>
      </w:tblGrid>
      <w:tr w:rsidR="00925672" w:rsidRPr="00925672" w14:paraId="4AD1223A" w14:textId="77777777" w:rsidTr="0051735C">
        <w:tc>
          <w:tcPr>
            <w:tcW w:w="9010" w:type="dxa"/>
            <w:gridSpan w:val="2"/>
          </w:tcPr>
          <w:p w14:paraId="5CBC9C9D" w14:textId="13069F65" w:rsidR="00925672" w:rsidRPr="00925672" w:rsidRDefault="00925672" w:rsidP="0051735C">
            <w:r w:rsidRPr="00925672">
              <w:t>Friday 12</w:t>
            </w:r>
            <w:r w:rsidRPr="00925672">
              <w:rPr>
                <w:vertAlign w:val="superscript"/>
              </w:rPr>
              <w:t>th</w:t>
            </w:r>
            <w:r w:rsidRPr="00925672">
              <w:t xml:space="preserve"> June 2020</w:t>
            </w:r>
          </w:p>
        </w:tc>
      </w:tr>
      <w:tr w:rsidR="00925672" w:rsidRPr="00925672" w14:paraId="3E3DB5BD" w14:textId="77777777" w:rsidTr="0051735C">
        <w:tc>
          <w:tcPr>
            <w:tcW w:w="1293" w:type="dxa"/>
          </w:tcPr>
          <w:p w14:paraId="541AFA30" w14:textId="77777777" w:rsidR="00925672" w:rsidRPr="00925672" w:rsidRDefault="00925672" w:rsidP="0051735C">
            <w:r w:rsidRPr="00925672">
              <w:t>English</w:t>
            </w:r>
          </w:p>
        </w:tc>
        <w:tc>
          <w:tcPr>
            <w:tcW w:w="7717" w:type="dxa"/>
          </w:tcPr>
          <w:p w14:paraId="29FCEB97" w14:textId="44C813DF" w:rsidR="00925672" w:rsidRPr="00925672" w:rsidRDefault="00925672" w:rsidP="0051735C">
            <w:pPr>
              <w:rPr>
                <w:b/>
                <w:bCs/>
              </w:rPr>
            </w:pPr>
            <w:r w:rsidRPr="00925672">
              <w:rPr>
                <w:b/>
                <w:bCs/>
              </w:rPr>
              <w:t>Big Write Session 2</w:t>
            </w:r>
          </w:p>
          <w:p w14:paraId="321C67C5" w14:textId="77777777" w:rsidR="0051735C" w:rsidRDefault="009658F5" w:rsidP="006F0C6D">
            <w:pPr>
              <w:pStyle w:val="ListParagraph"/>
              <w:numPr>
                <w:ilvl w:val="0"/>
                <w:numId w:val="23"/>
              </w:numPr>
            </w:pPr>
            <w:r>
              <w:t xml:space="preserve">Re-watch the video from Fantasia:  </w:t>
            </w:r>
            <w:hyperlink r:id="rId33" w:history="1">
              <w:r>
                <w:rPr>
                  <w:rStyle w:val="Hyperlink"/>
                </w:rPr>
                <w:t>https://www.youtube.com/watch?v=LpKA9n-75tQ</w:t>
              </w:r>
            </w:hyperlink>
            <w:r>
              <w:t xml:space="preserve"> </w:t>
            </w:r>
            <w:r w:rsidR="00FB73FE">
              <w:t xml:space="preserve">Recep the list of jobs that your child created yesterday – which of the jobs would they most like to do? Which ones would they least like? Why? </w:t>
            </w:r>
          </w:p>
          <w:p w14:paraId="3542CD6D" w14:textId="77777777" w:rsidR="00FB73FE" w:rsidRDefault="00FB73FE" w:rsidP="006F0C6D">
            <w:pPr>
              <w:pStyle w:val="ListParagraph"/>
              <w:numPr>
                <w:ilvl w:val="0"/>
                <w:numId w:val="23"/>
              </w:numPr>
            </w:pPr>
            <w:r>
              <w:t xml:space="preserve">Write the story from the perspective of the broom. Is it happy doing the jobs? Why? Why not? Don’t forget to include speech in your story – maybe Mickey could be giving commands, and the thoughts of each of the characters.  </w:t>
            </w:r>
          </w:p>
          <w:p w14:paraId="5A8F410C" w14:textId="77777777" w:rsidR="00FB73FE" w:rsidRDefault="00FB73FE" w:rsidP="00FB73FE">
            <w:pPr>
              <w:pStyle w:val="ListParagraph"/>
              <w:numPr>
                <w:ilvl w:val="0"/>
                <w:numId w:val="23"/>
              </w:numPr>
            </w:pPr>
            <w:r>
              <w:t xml:space="preserve">You could also write a job description for Mickey stating what he needs and why. </w:t>
            </w:r>
          </w:p>
          <w:p w14:paraId="66E6C5C3" w14:textId="1AC6E015" w:rsidR="00FB73FE" w:rsidRPr="00925672" w:rsidRDefault="00FB73FE" w:rsidP="00FB73FE"/>
        </w:tc>
      </w:tr>
      <w:tr w:rsidR="00925672" w:rsidRPr="00925672" w14:paraId="17ACB1AF" w14:textId="77777777" w:rsidTr="0051735C">
        <w:trPr>
          <w:trHeight w:val="169"/>
        </w:trPr>
        <w:tc>
          <w:tcPr>
            <w:tcW w:w="1293" w:type="dxa"/>
            <w:vMerge w:val="restart"/>
          </w:tcPr>
          <w:p w14:paraId="6071DCB7" w14:textId="77777777" w:rsidR="00925672" w:rsidRPr="00925672" w:rsidRDefault="00925672" w:rsidP="0051735C">
            <w:r w:rsidRPr="00925672">
              <w:t>Maths</w:t>
            </w:r>
          </w:p>
        </w:tc>
        <w:tc>
          <w:tcPr>
            <w:tcW w:w="7717" w:type="dxa"/>
          </w:tcPr>
          <w:p w14:paraId="0B2D3625" w14:textId="77777777" w:rsidR="00925672" w:rsidRPr="00925672" w:rsidRDefault="00925672" w:rsidP="0051735C">
            <w:pPr>
              <w:rPr>
                <w:b/>
                <w:bCs/>
              </w:rPr>
            </w:pPr>
            <w:r w:rsidRPr="00925672">
              <w:rPr>
                <w:b/>
                <w:bCs/>
              </w:rPr>
              <w:t>TT Rockstars</w:t>
            </w:r>
          </w:p>
          <w:p w14:paraId="5CEB58FC" w14:textId="77777777" w:rsidR="00925672" w:rsidRDefault="00925672" w:rsidP="00A96D27">
            <w:pPr>
              <w:pStyle w:val="ListParagraph"/>
              <w:numPr>
                <w:ilvl w:val="0"/>
                <w:numId w:val="24"/>
              </w:numPr>
            </w:pPr>
            <w:r w:rsidRPr="00925672">
              <w:t>30 minutes times table practice each day</w:t>
            </w:r>
          </w:p>
          <w:p w14:paraId="6082DEDD" w14:textId="1997502C" w:rsidR="00A96D27" w:rsidRPr="00925672" w:rsidRDefault="00A96D27" w:rsidP="00A96D27">
            <w:pPr>
              <w:pStyle w:val="ListParagraph"/>
            </w:pPr>
          </w:p>
        </w:tc>
      </w:tr>
      <w:tr w:rsidR="00925672" w:rsidRPr="00925672" w14:paraId="59431725" w14:textId="77777777" w:rsidTr="0051735C">
        <w:trPr>
          <w:trHeight w:val="169"/>
        </w:trPr>
        <w:tc>
          <w:tcPr>
            <w:tcW w:w="1293" w:type="dxa"/>
            <w:vMerge/>
          </w:tcPr>
          <w:p w14:paraId="5729418B" w14:textId="77777777" w:rsidR="00925672" w:rsidRPr="00925672" w:rsidRDefault="00925672" w:rsidP="0051735C"/>
        </w:tc>
        <w:tc>
          <w:tcPr>
            <w:tcW w:w="7717" w:type="dxa"/>
          </w:tcPr>
          <w:p w14:paraId="04DD1753" w14:textId="77777777" w:rsidR="00925672" w:rsidRPr="00925672" w:rsidRDefault="00925672" w:rsidP="0051735C">
            <w:pPr>
              <w:rPr>
                <w:b/>
                <w:bCs/>
              </w:rPr>
            </w:pPr>
            <w:r w:rsidRPr="00925672">
              <w:rPr>
                <w:b/>
                <w:bCs/>
              </w:rPr>
              <w:t xml:space="preserve">BBC Bitesize Problem Solving </w:t>
            </w:r>
          </w:p>
          <w:p w14:paraId="30D488E5" w14:textId="77777777" w:rsidR="00925672" w:rsidRPr="00925672" w:rsidRDefault="00925672" w:rsidP="00925672">
            <w:pPr>
              <w:pStyle w:val="ListParagraph"/>
              <w:numPr>
                <w:ilvl w:val="0"/>
                <w:numId w:val="4"/>
              </w:numPr>
            </w:pPr>
            <w:r w:rsidRPr="00925672">
              <w:t xml:space="preserve">Complete the three challenges as a family, encouraging your child to explain how they worked out the answers. They can draw or write their ideas out if that helps! </w:t>
            </w:r>
          </w:p>
          <w:p w14:paraId="057750DD" w14:textId="429DC90C" w:rsidR="00925672" w:rsidRDefault="00925672" w:rsidP="00925672">
            <w:pPr>
              <w:pStyle w:val="ListParagraph"/>
              <w:numPr>
                <w:ilvl w:val="0"/>
                <w:numId w:val="4"/>
              </w:numPr>
            </w:pPr>
            <w:r w:rsidRPr="00925672">
              <w:t xml:space="preserve">At the end encourage your child to create their </w:t>
            </w:r>
            <w:r w:rsidR="00FB73FE">
              <w:t xml:space="preserve">version of challenge 3 using different shapes and values. Encourage them to challenge a family member or friend to work out the total. </w:t>
            </w:r>
          </w:p>
          <w:p w14:paraId="64C44976" w14:textId="10180B54" w:rsidR="0051735C" w:rsidRPr="00925672" w:rsidRDefault="0051735C" w:rsidP="0051735C">
            <w:pPr>
              <w:pStyle w:val="ListParagraph"/>
            </w:pPr>
          </w:p>
        </w:tc>
      </w:tr>
      <w:tr w:rsidR="00925672" w:rsidRPr="00925672" w14:paraId="46E332E8" w14:textId="77777777" w:rsidTr="0051735C">
        <w:tc>
          <w:tcPr>
            <w:tcW w:w="1293" w:type="dxa"/>
          </w:tcPr>
          <w:p w14:paraId="7DDBDA21" w14:textId="77777777" w:rsidR="00925672" w:rsidRPr="00925672" w:rsidRDefault="00925672" w:rsidP="0051735C">
            <w:r w:rsidRPr="00925672">
              <w:t>Wider Curriculum</w:t>
            </w:r>
          </w:p>
        </w:tc>
        <w:tc>
          <w:tcPr>
            <w:tcW w:w="7717" w:type="dxa"/>
          </w:tcPr>
          <w:p w14:paraId="764C0F35" w14:textId="45E671D8" w:rsidR="00925672" w:rsidRPr="00925672" w:rsidRDefault="00925672" w:rsidP="0051735C">
            <w:pPr>
              <w:rPr>
                <w:b/>
                <w:bCs/>
              </w:rPr>
            </w:pPr>
            <w:r w:rsidRPr="00925672">
              <w:rPr>
                <w:b/>
                <w:bCs/>
              </w:rPr>
              <w:t xml:space="preserve">Music Lesson </w:t>
            </w:r>
          </w:p>
          <w:p w14:paraId="682D80E3" w14:textId="6C18FF19" w:rsidR="00925672" w:rsidRPr="00925672" w:rsidRDefault="00925672" w:rsidP="00925672">
            <w:pPr>
              <w:pStyle w:val="ListParagraph"/>
              <w:numPr>
                <w:ilvl w:val="0"/>
                <w:numId w:val="3"/>
              </w:numPr>
            </w:pPr>
            <w:r w:rsidRPr="00925672">
              <w:t>Log on to the Charanga home learning portal (details were sent out previously) and complete Week 2</w:t>
            </w:r>
            <w:r w:rsidR="0051735C">
              <w:t>5</w:t>
            </w:r>
            <w:r w:rsidRPr="00925672">
              <w:t xml:space="preserve"> KS</w:t>
            </w:r>
            <w:r w:rsidR="006C4A33">
              <w:t>2</w:t>
            </w:r>
            <w:r w:rsidRPr="00925672">
              <w:t xml:space="preserve">. </w:t>
            </w:r>
          </w:p>
          <w:p w14:paraId="57C3D0D2" w14:textId="7EBA3C2E" w:rsidR="00925672" w:rsidRDefault="00925672" w:rsidP="00925672">
            <w:pPr>
              <w:pStyle w:val="ListParagraph"/>
              <w:numPr>
                <w:ilvl w:val="0"/>
                <w:numId w:val="3"/>
              </w:numPr>
            </w:pPr>
            <w:r w:rsidRPr="00925672">
              <w:t>You can choose to complete all of the activities in one session or one/ two at a time.</w:t>
            </w:r>
          </w:p>
          <w:p w14:paraId="49A3A167" w14:textId="333A119C" w:rsidR="00750E55" w:rsidRDefault="00750E55" w:rsidP="00925672">
            <w:pPr>
              <w:pStyle w:val="ListParagraph"/>
              <w:numPr>
                <w:ilvl w:val="0"/>
                <w:numId w:val="3"/>
              </w:numPr>
            </w:pPr>
            <w:r>
              <w:t xml:space="preserve">Using recycled materials found at home create your own musical instrument </w:t>
            </w:r>
            <w:r w:rsidR="00F855A2">
              <w:t xml:space="preserve">or create a marching song for a Roman gladiator. </w:t>
            </w:r>
          </w:p>
          <w:p w14:paraId="5EF061C2" w14:textId="4D65DC5E" w:rsidR="0051735C" w:rsidRPr="00925672" w:rsidRDefault="0051735C" w:rsidP="0051735C">
            <w:pPr>
              <w:pStyle w:val="ListParagraph"/>
            </w:pPr>
          </w:p>
        </w:tc>
      </w:tr>
      <w:tr w:rsidR="00925672" w:rsidRPr="00925672" w14:paraId="2074500F" w14:textId="77777777" w:rsidTr="0051735C">
        <w:tc>
          <w:tcPr>
            <w:tcW w:w="1293" w:type="dxa"/>
          </w:tcPr>
          <w:p w14:paraId="1524C98C" w14:textId="77777777" w:rsidR="00925672" w:rsidRPr="00925672" w:rsidRDefault="00925672" w:rsidP="0051735C">
            <w:r w:rsidRPr="00925672">
              <w:t>Active</w:t>
            </w:r>
          </w:p>
        </w:tc>
        <w:tc>
          <w:tcPr>
            <w:tcW w:w="7717" w:type="dxa"/>
          </w:tcPr>
          <w:p w14:paraId="4BBC034A" w14:textId="77777777" w:rsidR="00925672" w:rsidRPr="00925672" w:rsidRDefault="00925672" w:rsidP="00925672">
            <w:pPr>
              <w:rPr>
                <w:b/>
                <w:bCs/>
              </w:rPr>
            </w:pPr>
            <w:r w:rsidRPr="00925672">
              <w:rPr>
                <w:b/>
                <w:bCs/>
              </w:rPr>
              <w:t>Cosmic yoga session</w:t>
            </w:r>
          </w:p>
          <w:p w14:paraId="06D70447" w14:textId="77777777" w:rsidR="00925672" w:rsidRPr="00925672" w:rsidRDefault="00F272E9" w:rsidP="00925672">
            <w:hyperlink r:id="rId34" w:history="1">
              <w:r w:rsidR="00925672" w:rsidRPr="00925672">
                <w:rPr>
                  <w:rStyle w:val="Hyperlink"/>
                </w:rPr>
                <w:t>https://www.youtube.com/user/CosmicKidsYoga</w:t>
              </w:r>
            </w:hyperlink>
          </w:p>
          <w:p w14:paraId="30CF6C23" w14:textId="5AFDCEF8" w:rsidR="00925672" w:rsidRPr="00925672" w:rsidRDefault="00925672" w:rsidP="0051735C">
            <w:r w:rsidRPr="00925672">
              <w:t xml:space="preserve"> </w:t>
            </w:r>
          </w:p>
        </w:tc>
      </w:tr>
    </w:tbl>
    <w:p w14:paraId="715D8720" w14:textId="434AED5A" w:rsidR="00A96D27" w:rsidRDefault="00A96D27"/>
    <w:p w14:paraId="2D842CC5" w14:textId="418480D7" w:rsidR="00A96D27" w:rsidRDefault="00A96D27"/>
    <w:p w14:paraId="667EF1BD" w14:textId="2E02C085" w:rsidR="00A96D27" w:rsidRDefault="00FB73FE">
      <w:r w:rsidRPr="00FB73FE">
        <w:rPr>
          <w:noProof/>
        </w:rPr>
        <w:drawing>
          <wp:inline distT="0" distB="0" distL="0" distR="0" wp14:anchorId="3AA07B1E" wp14:editId="130C33C8">
            <wp:extent cx="2963333" cy="883743"/>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2987928" cy="891078"/>
                    </a:xfrm>
                    <a:prstGeom prst="rect">
                      <a:avLst/>
                    </a:prstGeom>
                  </pic:spPr>
                </pic:pic>
              </a:graphicData>
            </a:graphic>
          </wp:inline>
        </w:drawing>
      </w:r>
    </w:p>
    <w:p w14:paraId="27A3C5CB" w14:textId="04DC8684" w:rsidR="00A96D27" w:rsidRPr="00A96D27" w:rsidRDefault="00A96D27" w:rsidP="00A96D27"/>
    <w:p w14:paraId="1B213785" w14:textId="645B9A51" w:rsidR="00A96D27" w:rsidRPr="00A96D27" w:rsidRDefault="00A96D27" w:rsidP="00A96D27"/>
    <w:p w14:paraId="293C0DB0" w14:textId="7FE5E0DD" w:rsidR="00A96D27" w:rsidRPr="00A96D27" w:rsidRDefault="00A96D27" w:rsidP="00A96D27"/>
    <w:p w14:paraId="30F08CE0" w14:textId="17593A54" w:rsidR="00A96D27" w:rsidRPr="00A96D27" w:rsidRDefault="00A96D27" w:rsidP="00A96D27"/>
    <w:p w14:paraId="551F70E5" w14:textId="323AECDD" w:rsidR="00A96D27" w:rsidRPr="00A96D27" w:rsidRDefault="00A96D27" w:rsidP="00A96D27"/>
    <w:p w14:paraId="605ADDCA" w14:textId="77777777" w:rsidR="00FB73FE" w:rsidRDefault="00FB73FE" w:rsidP="00A96D27">
      <w:pPr>
        <w:tabs>
          <w:tab w:val="left" w:pos="3718"/>
        </w:tabs>
      </w:pPr>
    </w:p>
    <w:p w14:paraId="0499FB63" w14:textId="3A36B8C3" w:rsidR="00A96D27" w:rsidRDefault="00A96D27" w:rsidP="00A96D27">
      <w:pPr>
        <w:tabs>
          <w:tab w:val="left" w:pos="3718"/>
        </w:tabs>
      </w:pPr>
      <w:r w:rsidRPr="00A96D27">
        <w:rPr>
          <w:b/>
          <w:bCs/>
        </w:rPr>
        <w:lastRenderedPageBreak/>
        <w:t>Friday</w:t>
      </w:r>
      <w:r>
        <w:t xml:space="preserve"> – Big Write Session 2</w:t>
      </w:r>
    </w:p>
    <w:p w14:paraId="0BE130E9" w14:textId="591E056D" w:rsidR="00A96D27" w:rsidRDefault="00A96D27" w:rsidP="00A96D27">
      <w:pPr>
        <w:tabs>
          <w:tab w:val="left" w:pos="3718"/>
        </w:tabs>
      </w:pPr>
    </w:p>
    <w:p w14:paraId="6FC31BEF" w14:textId="4BC1B3CE" w:rsidR="00A96D27" w:rsidRDefault="00A96D27" w:rsidP="00A96D27">
      <w:pPr>
        <w:tabs>
          <w:tab w:val="left" w:pos="3718"/>
        </w:tabs>
        <w:rPr>
          <w:sz w:val="44"/>
          <w:szCs w:val="44"/>
        </w:rPr>
      </w:pPr>
      <w:r>
        <w:rPr>
          <w:sz w:val="44"/>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50FB5E" w14:textId="7D684BB6" w:rsidR="00A96D27" w:rsidRDefault="00A96D27" w:rsidP="00A96D27">
      <w:pPr>
        <w:tabs>
          <w:tab w:val="left" w:pos="3718"/>
        </w:tabs>
      </w:pPr>
      <w:r w:rsidRPr="00A96D27">
        <w:rPr>
          <w:b/>
          <w:bCs/>
        </w:rPr>
        <w:lastRenderedPageBreak/>
        <w:t>Friday</w:t>
      </w:r>
      <w:r w:rsidRPr="00A96D27">
        <w:t xml:space="preserve"> </w:t>
      </w:r>
      <w:r>
        <w:t xml:space="preserve">– Problem Solving Session </w:t>
      </w:r>
    </w:p>
    <w:p w14:paraId="252D6F25" w14:textId="77777777" w:rsidR="00FB73FE" w:rsidRDefault="00FB73FE" w:rsidP="00A96D27">
      <w:pPr>
        <w:tabs>
          <w:tab w:val="left" w:pos="3718"/>
        </w:tabs>
      </w:pPr>
    </w:p>
    <w:p w14:paraId="4ED60931" w14:textId="35B34AAB" w:rsidR="00A96D27" w:rsidRDefault="00A96D27" w:rsidP="00A96D27">
      <w:pPr>
        <w:tabs>
          <w:tab w:val="left" w:pos="3718"/>
        </w:tabs>
      </w:pPr>
      <w:r w:rsidRPr="00A96D27">
        <w:rPr>
          <w:noProof/>
        </w:rPr>
        <w:drawing>
          <wp:inline distT="0" distB="0" distL="0" distR="0" wp14:anchorId="32D77348" wp14:editId="16527D7D">
            <wp:extent cx="5727700" cy="405661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5735648" cy="4062240"/>
                    </a:xfrm>
                    <a:prstGeom prst="rect">
                      <a:avLst/>
                    </a:prstGeom>
                  </pic:spPr>
                </pic:pic>
              </a:graphicData>
            </a:graphic>
          </wp:inline>
        </w:drawing>
      </w:r>
    </w:p>
    <w:p w14:paraId="23B8CA24" w14:textId="77777777" w:rsidR="00FB73FE" w:rsidRDefault="00FB73FE" w:rsidP="00A96D27">
      <w:pPr>
        <w:tabs>
          <w:tab w:val="left" w:pos="3718"/>
        </w:tabs>
      </w:pPr>
    </w:p>
    <w:p w14:paraId="5112B906" w14:textId="77777777" w:rsidR="00FB73FE" w:rsidRDefault="00FB73FE" w:rsidP="00A96D27">
      <w:pPr>
        <w:tabs>
          <w:tab w:val="left" w:pos="3718"/>
        </w:tabs>
      </w:pPr>
    </w:p>
    <w:p w14:paraId="79EBD3F7" w14:textId="77777777" w:rsidR="00FB73FE" w:rsidRDefault="00FB73FE" w:rsidP="00A96D27">
      <w:pPr>
        <w:tabs>
          <w:tab w:val="left" w:pos="3718"/>
        </w:tabs>
      </w:pPr>
    </w:p>
    <w:p w14:paraId="4274D363" w14:textId="5650EEF3" w:rsidR="00A96D27" w:rsidRDefault="00A96D27" w:rsidP="00A96D27">
      <w:pPr>
        <w:tabs>
          <w:tab w:val="left" w:pos="3718"/>
        </w:tabs>
      </w:pPr>
      <w:r w:rsidRPr="00A96D27">
        <w:rPr>
          <w:noProof/>
        </w:rPr>
        <w:drawing>
          <wp:inline distT="0" distB="0" distL="0" distR="0" wp14:anchorId="2C94829E" wp14:editId="00CF303F">
            <wp:extent cx="5727700" cy="3528695"/>
            <wp:effectExtent l="0" t="0" r="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5727700" cy="3528695"/>
                    </a:xfrm>
                    <a:prstGeom prst="rect">
                      <a:avLst/>
                    </a:prstGeom>
                  </pic:spPr>
                </pic:pic>
              </a:graphicData>
            </a:graphic>
          </wp:inline>
        </w:drawing>
      </w:r>
    </w:p>
    <w:p w14:paraId="25C57803" w14:textId="2BF99D5C" w:rsidR="00A96D27" w:rsidRDefault="00A96D27" w:rsidP="00A96D27">
      <w:pPr>
        <w:tabs>
          <w:tab w:val="left" w:pos="3718"/>
        </w:tabs>
      </w:pPr>
      <w:r w:rsidRPr="00A96D27">
        <w:rPr>
          <w:noProof/>
        </w:rPr>
        <w:lastRenderedPageBreak/>
        <w:drawing>
          <wp:inline distT="0" distB="0" distL="0" distR="0" wp14:anchorId="1ED48E53" wp14:editId="743444FA">
            <wp:extent cx="5727700" cy="358521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5727700" cy="3585210"/>
                    </a:xfrm>
                    <a:prstGeom prst="rect">
                      <a:avLst/>
                    </a:prstGeom>
                  </pic:spPr>
                </pic:pic>
              </a:graphicData>
            </a:graphic>
          </wp:inline>
        </w:drawing>
      </w:r>
    </w:p>
    <w:p w14:paraId="22169DE0" w14:textId="58B370D7" w:rsidR="00FB73FE" w:rsidRDefault="00FB73FE" w:rsidP="00A96D27">
      <w:pPr>
        <w:tabs>
          <w:tab w:val="left" w:pos="3718"/>
        </w:tabs>
      </w:pPr>
    </w:p>
    <w:p w14:paraId="76FCD978" w14:textId="5D2FC9FA" w:rsidR="00FB73FE" w:rsidRDefault="00FB73FE" w:rsidP="00A96D27">
      <w:pPr>
        <w:tabs>
          <w:tab w:val="left" w:pos="3718"/>
        </w:tabs>
      </w:pPr>
    </w:p>
    <w:p w14:paraId="0D645F8E" w14:textId="5EB274FE" w:rsidR="00FB73FE" w:rsidRDefault="00FB73FE" w:rsidP="00A96D27">
      <w:pPr>
        <w:tabs>
          <w:tab w:val="left" w:pos="3718"/>
        </w:tabs>
      </w:pPr>
    </w:p>
    <w:p w14:paraId="7F3F2D21" w14:textId="18FB7D21" w:rsidR="00FB73FE" w:rsidRDefault="00FB73FE" w:rsidP="00A96D27">
      <w:pPr>
        <w:tabs>
          <w:tab w:val="left" w:pos="3718"/>
        </w:tabs>
      </w:pPr>
    </w:p>
    <w:p w14:paraId="02FC204D" w14:textId="1D6FDE20" w:rsidR="00FB73FE" w:rsidRDefault="00FB73FE" w:rsidP="00A96D27">
      <w:pPr>
        <w:tabs>
          <w:tab w:val="left" w:pos="3718"/>
        </w:tabs>
      </w:pPr>
    </w:p>
    <w:p w14:paraId="67A93549" w14:textId="77777777" w:rsidR="00FB73FE" w:rsidRDefault="00FB73FE" w:rsidP="00A96D27">
      <w:pPr>
        <w:tabs>
          <w:tab w:val="left" w:pos="3718"/>
        </w:tabs>
      </w:pPr>
    </w:p>
    <w:p w14:paraId="32C6347E" w14:textId="554C6AB9" w:rsidR="00FB73FE" w:rsidRPr="00A96D27" w:rsidRDefault="00FB73FE" w:rsidP="00A96D27">
      <w:pPr>
        <w:tabs>
          <w:tab w:val="left" w:pos="3718"/>
        </w:tabs>
      </w:pPr>
      <w:r w:rsidRPr="00FB73FE">
        <w:rPr>
          <w:noProof/>
        </w:rPr>
        <w:drawing>
          <wp:inline distT="0" distB="0" distL="0" distR="0" wp14:anchorId="6FA71245" wp14:editId="27ACD1CE">
            <wp:extent cx="6054857" cy="2099733"/>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6059004" cy="2101171"/>
                    </a:xfrm>
                    <a:prstGeom prst="rect">
                      <a:avLst/>
                    </a:prstGeom>
                  </pic:spPr>
                </pic:pic>
              </a:graphicData>
            </a:graphic>
          </wp:inline>
        </w:drawing>
      </w:r>
    </w:p>
    <w:sectPr w:rsidR="00FB73FE" w:rsidRPr="00A96D27" w:rsidSect="0090096B">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74F00"/>
    <w:multiLevelType w:val="hybridMultilevel"/>
    <w:tmpl w:val="F56A9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7F6B11"/>
    <w:multiLevelType w:val="hybridMultilevel"/>
    <w:tmpl w:val="8C08A7B6"/>
    <w:lvl w:ilvl="0" w:tplc="8D905B4A">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8A348B"/>
    <w:multiLevelType w:val="hybridMultilevel"/>
    <w:tmpl w:val="BCC8D1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D031F1"/>
    <w:multiLevelType w:val="hybridMultilevel"/>
    <w:tmpl w:val="67B89C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DE6F0E"/>
    <w:multiLevelType w:val="hybridMultilevel"/>
    <w:tmpl w:val="B600AD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007C49"/>
    <w:multiLevelType w:val="hybridMultilevel"/>
    <w:tmpl w:val="FB104B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2F30C2C"/>
    <w:multiLevelType w:val="hybridMultilevel"/>
    <w:tmpl w:val="61ECF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0B0902"/>
    <w:multiLevelType w:val="hybridMultilevel"/>
    <w:tmpl w:val="FE6E49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9D637CA"/>
    <w:multiLevelType w:val="hybridMultilevel"/>
    <w:tmpl w:val="17BCD9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5360FAD"/>
    <w:multiLevelType w:val="hybridMultilevel"/>
    <w:tmpl w:val="21D660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5A96141"/>
    <w:multiLevelType w:val="hybridMultilevel"/>
    <w:tmpl w:val="B33A3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91A541B"/>
    <w:multiLevelType w:val="hybridMultilevel"/>
    <w:tmpl w:val="9C1AF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FC13A0"/>
    <w:multiLevelType w:val="hybridMultilevel"/>
    <w:tmpl w:val="10ECA4B6"/>
    <w:lvl w:ilvl="0" w:tplc="3B86DC1E">
      <w:start w:val="1"/>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41093F8C"/>
    <w:multiLevelType w:val="hybridMultilevel"/>
    <w:tmpl w:val="51882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1994389"/>
    <w:multiLevelType w:val="hybridMultilevel"/>
    <w:tmpl w:val="ABD21E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B4024C7"/>
    <w:multiLevelType w:val="hybridMultilevel"/>
    <w:tmpl w:val="2C4EF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1555FD"/>
    <w:multiLevelType w:val="hybridMultilevel"/>
    <w:tmpl w:val="2A22A7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EE97A6A"/>
    <w:multiLevelType w:val="hybridMultilevel"/>
    <w:tmpl w:val="09D205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EF72A4B"/>
    <w:multiLevelType w:val="hybridMultilevel"/>
    <w:tmpl w:val="1C8ED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2C05F6D"/>
    <w:multiLevelType w:val="hybridMultilevel"/>
    <w:tmpl w:val="5268CD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8C24DE8"/>
    <w:multiLevelType w:val="hybridMultilevel"/>
    <w:tmpl w:val="562A16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1176952"/>
    <w:multiLevelType w:val="hybridMultilevel"/>
    <w:tmpl w:val="54FE1D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66A34F2"/>
    <w:multiLevelType w:val="hybridMultilevel"/>
    <w:tmpl w:val="EAFA08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78C2410"/>
    <w:multiLevelType w:val="hybridMultilevel"/>
    <w:tmpl w:val="FDFC6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F170E1E"/>
    <w:multiLevelType w:val="hybridMultilevel"/>
    <w:tmpl w:val="FD66D7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F625451"/>
    <w:multiLevelType w:val="hybridMultilevel"/>
    <w:tmpl w:val="BE4E6F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340308C"/>
    <w:multiLevelType w:val="hybridMultilevel"/>
    <w:tmpl w:val="5A085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100921"/>
    <w:multiLevelType w:val="hybridMultilevel"/>
    <w:tmpl w:val="D90EAB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B9733C4"/>
    <w:multiLevelType w:val="hybridMultilevel"/>
    <w:tmpl w:val="114865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E71782A"/>
    <w:multiLevelType w:val="hybridMultilevel"/>
    <w:tmpl w:val="5EA2DA7A"/>
    <w:lvl w:ilvl="0" w:tplc="5EF083A2">
      <w:start w:val="7"/>
      <w:numFmt w:val="bullet"/>
      <w:lvlText w:val="-"/>
      <w:lvlJc w:val="left"/>
      <w:pPr>
        <w:ind w:left="1080" w:hanging="360"/>
      </w:pPr>
      <w:rPr>
        <w:rFonts w:ascii="Verdana" w:eastAsiaTheme="minorHAnsi" w:hAnsi="Verdana" w:cstheme="minorBidi" w:hint="default"/>
        <w:color w:val="000000"/>
        <w:sz w:val="25"/>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0"/>
  </w:num>
  <w:num w:numId="2">
    <w:abstractNumId w:val="5"/>
  </w:num>
  <w:num w:numId="3">
    <w:abstractNumId w:val="14"/>
  </w:num>
  <w:num w:numId="4">
    <w:abstractNumId w:val="6"/>
  </w:num>
  <w:num w:numId="5">
    <w:abstractNumId w:val="4"/>
  </w:num>
  <w:num w:numId="6">
    <w:abstractNumId w:val="2"/>
  </w:num>
  <w:num w:numId="7">
    <w:abstractNumId w:val="27"/>
  </w:num>
  <w:num w:numId="8">
    <w:abstractNumId w:val="28"/>
  </w:num>
  <w:num w:numId="9">
    <w:abstractNumId w:val="18"/>
  </w:num>
  <w:num w:numId="10">
    <w:abstractNumId w:val="12"/>
  </w:num>
  <w:num w:numId="11">
    <w:abstractNumId w:val="25"/>
  </w:num>
  <w:num w:numId="12">
    <w:abstractNumId w:val="17"/>
  </w:num>
  <w:num w:numId="13">
    <w:abstractNumId w:val="22"/>
  </w:num>
  <w:num w:numId="14">
    <w:abstractNumId w:val="10"/>
  </w:num>
  <w:num w:numId="15">
    <w:abstractNumId w:val="26"/>
  </w:num>
  <w:num w:numId="16">
    <w:abstractNumId w:val="16"/>
  </w:num>
  <w:num w:numId="17">
    <w:abstractNumId w:val="24"/>
  </w:num>
  <w:num w:numId="18">
    <w:abstractNumId w:val="21"/>
  </w:num>
  <w:num w:numId="19">
    <w:abstractNumId w:val="13"/>
  </w:num>
  <w:num w:numId="20">
    <w:abstractNumId w:val="9"/>
  </w:num>
  <w:num w:numId="21">
    <w:abstractNumId w:val="3"/>
  </w:num>
  <w:num w:numId="22">
    <w:abstractNumId w:val="23"/>
  </w:num>
  <w:num w:numId="23">
    <w:abstractNumId w:val="20"/>
  </w:num>
  <w:num w:numId="24">
    <w:abstractNumId w:val="15"/>
  </w:num>
  <w:num w:numId="25">
    <w:abstractNumId w:val="8"/>
  </w:num>
  <w:num w:numId="26">
    <w:abstractNumId w:val="1"/>
  </w:num>
  <w:num w:numId="27">
    <w:abstractNumId w:val="11"/>
  </w:num>
  <w:num w:numId="28">
    <w:abstractNumId w:val="19"/>
  </w:num>
  <w:num w:numId="29">
    <w:abstractNumId w:val="7"/>
  </w:num>
  <w:num w:numId="3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5502"/>
    <w:rsid w:val="00030BFB"/>
    <w:rsid w:val="00154CE6"/>
    <w:rsid w:val="00156DF5"/>
    <w:rsid w:val="001C3394"/>
    <w:rsid w:val="00212983"/>
    <w:rsid w:val="00445CC1"/>
    <w:rsid w:val="0049315C"/>
    <w:rsid w:val="00504874"/>
    <w:rsid w:val="0051735C"/>
    <w:rsid w:val="005E5FF5"/>
    <w:rsid w:val="00616892"/>
    <w:rsid w:val="00696DC2"/>
    <w:rsid w:val="006C4A33"/>
    <w:rsid w:val="006F0C6D"/>
    <w:rsid w:val="0073228D"/>
    <w:rsid w:val="00750E55"/>
    <w:rsid w:val="00795502"/>
    <w:rsid w:val="00857AFB"/>
    <w:rsid w:val="00880A49"/>
    <w:rsid w:val="008916FE"/>
    <w:rsid w:val="008B19F8"/>
    <w:rsid w:val="0090096B"/>
    <w:rsid w:val="00925672"/>
    <w:rsid w:val="00956BC9"/>
    <w:rsid w:val="009658F5"/>
    <w:rsid w:val="00967473"/>
    <w:rsid w:val="00A020BF"/>
    <w:rsid w:val="00A2660D"/>
    <w:rsid w:val="00A42792"/>
    <w:rsid w:val="00A8303E"/>
    <w:rsid w:val="00A96D27"/>
    <w:rsid w:val="00A97A11"/>
    <w:rsid w:val="00B97BD1"/>
    <w:rsid w:val="00C4466D"/>
    <w:rsid w:val="00C54329"/>
    <w:rsid w:val="00C85232"/>
    <w:rsid w:val="00C918C8"/>
    <w:rsid w:val="00C963D0"/>
    <w:rsid w:val="00CC5AC0"/>
    <w:rsid w:val="00CD20C9"/>
    <w:rsid w:val="00DE6D64"/>
    <w:rsid w:val="00E17056"/>
    <w:rsid w:val="00E36C06"/>
    <w:rsid w:val="00E4239D"/>
    <w:rsid w:val="00F272E9"/>
    <w:rsid w:val="00F855A2"/>
    <w:rsid w:val="00FB73FE"/>
    <w:rsid w:val="00FC72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02C90A"/>
  <w15:chartTrackingRefBased/>
  <w15:docId w15:val="{56677B4E-B647-9146-8C7C-36D7DE7D6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5CC1"/>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955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25672"/>
    <w:pPr>
      <w:ind w:left="720"/>
      <w:contextualSpacing/>
    </w:pPr>
  </w:style>
  <w:style w:type="character" w:styleId="Hyperlink">
    <w:name w:val="Hyperlink"/>
    <w:basedOn w:val="DefaultParagraphFont"/>
    <w:uiPriority w:val="99"/>
    <w:unhideWhenUsed/>
    <w:rsid w:val="00925672"/>
    <w:rPr>
      <w:color w:val="0000FF"/>
      <w:u w:val="single"/>
    </w:rPr>
  </w:style>
  <w:style w:type="character" w:styleId="UnresolvedMention">
    <w:name w:val="Unresolved Mention"/>
    <w:basedOn w:val="DefaultParagraphFont"/>
    <w:uiPriority w:val="99"/>
    <w:semiHidden/>
    <w:unhideWhenUsed/>
    <w:rsid w:val="0049315C"/>
    <w:rPr>
      <w:color w:val="605E5C"/>
      <w:shd w:val="clear" w:color="auto" w:fill="E1DFDD"/>
    </w:rPr>
  </w:style>
  <w:style w:type="character" w:styleId="FollowedHyperlink">
    <w:name w:val="FollowedHyperlink"/>
    <w:basedOn w:val="DefaultParagraphFont"/>
    <w:uiPriority w:val="99"/>
    <w:semiHidden/>
    <w:unhideWhenUsed/>
    <w:rsid w:val="0049315C"/>
    <w:rPr>
      <w:color w:val="954F72" w:themeColor="followedHyperlink"/>
      <w:u w:val="single"/>
    </w:rPr>
  </w:style>
  <w:style w:type="paragraph" w:styleId="NormalWeb">
    <w:name w:val="Normal (Web)"/>
    <w:basedOn w:val="Normal"/>
    <w:uiPriority w:val="99"/>
    <w:semiHidden/>
    <w:unhideWhenUsed/>
    <w:rsid w:val="00A42792"/>
    <w:pPr>
      <w:spacing w:before="100" w:beforeAutospacing="1" w:after="100" w:afterAutospacing="1"/>
    </w:pPr>
  </w:style>
  <w:style w:type="paragraph" w:customStyle="1" w:styleId="blocks-text-blockparagraph">
    <w:name w:val="blocks-text-block__paragraph"/>
    <w:basedOn w:val="Normal"/>
    <w:rsid w:val="008916FE"/>
    <w:pPr>
      <w:spacing w:before="100" w:beforeAutospacing="1" w:after="100" w:afterAutospacing="1"/>
    </w:pPr>
  </w:style>
  <w:style w:type="character" w:styleId="Emphasis">
    <w:name w:val="Emphasis"/>
    <w:basedOn w:val="DefaultParagraphFont"/>
    <w:uiPriority w:val="20"/>
    <w:qFormat/>
    <w:rsid w:val="008916FE"/>
    <w:rPr>
      <w:i/>
      <w:iCs/>
    </w:rPr>
  </w:style>
  <w:style w:type="character" w:styleId="Strong">
    <w:name w:val="Strong"/>
    <w:basedOn w:val="DefaultParagraphFont"/>
    <w:uiPriority w:val="22"/>
    <w:qFormat/>
    <w:rsid w:val="008916F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064923">
      <w:bodyDiv w:val="1"/>
      <w:marLeft w:val="0"/>
      <w:marRight w:val="0"/>
      <w:marTop w:val="0"/>
      <w:marBottom w:val="0"/>
      <w:divBdr>
        <w:top w:val="none" w:sz="0" w:space="0" w:color="auto"/>
        <w:left w:val="none" w:sz="0" w:space="0" w:color="auto"/>
        <w:bottom w:val="none" w:sz="0" w:space="0" w:color="auto"/>
        <w:right w:val="none" w:sz="0" w:space="0" w:color="auto"/>
      </w:divBdr>
    </w:div>
    <w:div w:id="68963641">
      <w:bodyDiv w:val="1"/>
      <w:marLeft w:val="0"/>
      <w:marRight w:val="0"/>
      <w:marTop w:val="0"/>
      <w:marBottom w:val="0"/>
      <w:divBdr>
        <w:top w:val="none" w:sz="0" w:space="0" w:color="auto"/>
        <w:left w:val="none" w:sz="0" w:space="0" w:color="auto"/>
        <w:bottom w:val="none" w:sz="0" w:space="0" w:color="auto"/>
        <w:right w:val="none" w:sz="0" w:space="0" w:color="auto"/>
      </w:divBdr>
    </w:div>
    <w:div w:id="73624276">
      <w:bodyDiv w:val="1"/>
      <w:marLeft w:val="0"/>
      <w:marRight w:val="0"/>
      <w:marTop w:val="0"/>
      <w:marBottom w:val="0"/>
      <w:divBdr>
        <w:top w:val="none" w:sz="0" w:space="0" w:color="auto"/>
        <w:left w:val="none" w:sz="0" w:space="0" w:color="auto"/>
        <w:bottom w:val="none" w:sz="0" w:space="0" w:color="auto"/>
        <w:right w:val="none" w:sz="0" w:space="0" w:color="auto"/>
      </w:divBdr>
    </w:div>
    <w:div w:id="124399375">
      <w:bodyDiv w:val="1"/>
      <w:marLeft w:val="0"/>
      <w:marRight w:val="0"/>
      <w:marTop w:val="0"/>
      <w:marBottom w:val="0"/>
      <w:divBdr>
        <w:top w:val="none" w:sz="0" w:space="0" w:color="auto"/>
        <w:left w:val="none" w:sz="0" w:space="0" w:color="auto"/>
        <w:bottom w:val="none" w:sz="0" w:space="0" w:color="auto"/>
        <w:right w:val="none" w:sz="0" w:space="0" w:color="auto"/>
      </w:divBdr>
    </w:div>
    <w:div w:id="339432190">
      <w:bodyDiv w:val="1"/>
      <w:marLeft w:val="0"/>
      <w:marRight w:val="0"/>
      <w:marTop w:val="0"/>
      <w:marBottom w:val="0"/>
      <w:divBdr>
        <w:top w:val="none" w:sz="0" w:space="0" w:color="auto"/>
        <w:left w:val="none" w:sz="0" w:space="0" w:color="auto"/>
        <w:bottom w:val="none" w:sz="0" w:space="0" w:color="auto"/>
        <w:right w:val="none" w:sz="0" w:space="0" w:color="auto"/>
      </w:divBdr>
    </w:div>
    <w:div w:id="396709047">
      <w:bodyDiv w:val="1"/>
      <w:marLeft w:val="0"/>
      <w:marRight w:val="0"/>
      <w:marTop w:val="0"/>
      <w:marBottom w:val="0"/>
      <w:divBdr>
        <w:top w:val="none" w:sz="0" w:space="0" w:color="auto"/>
        <w:left w:val="none" w:sz="0" w:space="0" w:color="auto"/>
        <w:bottom w:val="none" w:sz="0" w:space="0" w:color="auto"/>
        <w:right w:val="none" w:sz="0" w:space="0" w:color="auto"/>
      </w:divBdr>
    </w:div>
    <w:div w:id="409887183">
      <w:bodyDiv w:val="1"/>
      <w:marLeft w:val="0"/>
      <w:marRight w:val="0"/>
      <w:marTop w:val="0"/>
      <w:marBottom w:val="0"/>
      <w:divBdr>
        <w:top w:val="none" w:sz="0" w:space="0" w:color="auto"/>
        <w:left w:val="none" w:sz="0" w:space="0" w:color="auto"/>
        <w:bottom w:val="none" w:sz="0" w:space="0" w:color="auto"/>
        <w:right w:val="none" w:sz="0" w:space="0" w:color="auto"/>
      </w:divBdr>
    </w:div>
    <w:div w:id="446318489">
      <w:bodyDiv w:val="1"/>
      <w:marLeft w:val="0"/>
      <w:marRight w:val="0"/>
      <w:marTop w:val="0"/>
      <w:marBottom w:val="0"/>
      <w:divBdr>
        <w:top w:val="none" w:sz="0" w:space="0" w:color="auto"/>
        <w:left w:val="none" w:sz="0" w:space="0" w:color="auto"/>
        <w:bottom w:val="none" w:sz="0" w:space="0" w:color="auto"/>
        <w:right w:val="none" w:sz="0" w:space="0" w:color="auto"/>
      </w:divBdr>
    </w:div>
    <w:div w:id="604386617">
      <w:bodyDiv w:val="1"/>
      <w:marLeft w:val="0"/>
      <w:marRight w:val="0"/>
      <w:marTop w:val="0"/>
      <w:marBottom w:val="0"/>
      <w:divBdr>
        <w:top w:val="none" w:sz="0" w:space="0" w:color="auto"/>
        <w:left w:val="none" w:sz="0" w:space="0" w:color="auto"/>
        <w:bottom w:val="none" w:sz="0" w:space="0" w:color="auto"/>
        <w:right w:val="none" w:sz="0" w:space="0" w:color="auto"/>
      </w:divBdr>
    </w:div>
    <w:div w:id="609779477">
      <w:bodyDiv w:val="1"/>
      <w:marLeft w:val="0"/>
      <w:marRight w:val="0"/>
      <w:marTop w:val="0"/>
      <w:marBottom w:val="0"/>
      <w:divBdr>
        <w:top w:val="none" w:sz="0" w:space="0" w:color="auto"/>
        <w:left w:val="none" w:sz="0" w:space="0" w:color="auto"/>
        <w:bottom w:val="none" w:sz="0" w:space="0" w:color="auto"/>
        <w:right w:val="none" w:sz="0" w:space="0" w:color="auto"/>
      </w:divBdr>
    </w:div>
    <w:div w:id="613051771">
      <w:bodyDiv w:val="1"/>
      <w:marLeft w:val="0"/>
      <w:marRight w:val="0"/>
      <w:marTop w:val="0"/>
      <w:marBottom w:val="0"/>
      <w:divBdr>
        <w:top w:val="none" w:sz="0" w:space="0" w:color="auto"/>
        <w:left w:val="none" w:sz="0" w:space="0" w:color="auto"/>
        <w:bottom w:val="none" w:sz="0" w:space="0" w:color="auto"/>
        <w:right w:val="none" w:sz="0" w:space="0" w:color="auto"/>
      </w:divBdr>
    </w:div>
    <w:div w:id="761875505">
      <w:bodyDiv w:val="1"/>
      <w:marLeft w:val="0"/>
      <w:marRight w:val="0"/>
      <w:marTop w:val="0"/>
      <w:marBottom w:val="0"/>
      <w:divBdr>
        <w:top w:val="none" w:sz="0" w:space="0" w:color="auto"/>
        <w:left w:val="none" w:sz="0" w:space="0" w:color="auto"/>
        <w:bottom w:val="none" w:sz="0" w:space="0" w:color="auto"/>
        <w:right w:val="none" w:sz="0" w:space="0" w:color="auto"/>
      </w:divBdr>
    </w:div>
    <w:div w:id="805851523">
      <w:bodyDiv w:val="1"/>
      <w:marLeft w:val="0"/>
      <w:marRight w:val="0"/>
      <w:marTop w:val="0"/>
      <w:marBottom w:val="0"/>
      <w:divBdr>
        <w:top w:val="none" w:sz="0" w:space="0" w:color="auto"/>
        <w:left w:val="none" w:sz="0" w:space="0" w:color="auto"/>
        <w:bottom w:val="none" w:sz="0" w:space="0" w:color="auto"/>
        <w:right w:val="none" w:sz="0" w:space="0" w:color="auto"/>
      </w:divBdr>
    </w:div>
    <w:div w:id="841092221">
      <w:bodyDiv w:val="1"/>
      <w:marLeft w:val="0"/>
      <w:marRight w:val="0"/>
      <w:marTop w:val="0"/>
      <w:marBottom w:val="0"/>
      <w:divBdr>
        <w:top w:val="none" w:sz="0" w:space="0" w:color="auto"/>
        <w:left w:val="none" w:sz="0" w:space="0" w:color="auto"/>
        <w:bottom w:val="none" w:sz="0" w:space="0" w:color="auto"/>
        <w:right w:val="none" w:sz="0" w:space="0" w:color="auto"/>
      </w:divBdr>
    </w:div>
    <w:div w:id="1163088315">
      <w:bodyDiv w:val="1"/>
      <w:marLeft w:val="0"/>
      <w:marRight w:val="0"/>
      <w:marTop w:val="0"/>
      <w:marBottom w:val="0"/>
      <w:divBdr>
        <w:top w:val="none" w:sz="0" w:space="0" w:color="auto"/>
        <w:left w:val="none" w:sz="0" w:space="0" w:color="auto"/>
        <w:bottom w:val="none" w:sz="0" w:space="0" w:color="auto"/>
        <w:right w:val="none" w:sz="0" w:space="0" w:color="auto"/>
      </w:divBdr>
    </w:div>
    <w:div w:id="1329675325">
      <w:bodyDiv w:val="1"/>
      <w:marLeft w:val="0"/>
      <w:marRight w:val="0"/>
      <w:marTop w:val="0"/>
      <w:marBottom w:val="0"/>
      <w:divBdr>
        <w:top w:val="none" w:sz="0" w:space="0" w:color="auto"/>
        <w:left w:val="none" w:sz="0" w:space="0" w:color="auto"/>
        <w:bottom w:val="none" w:sz="0" w:space="0" w:color="auto"/>
        <w:right w:val="none" w:sz="0" w:space="0" w:color="auto"/>
      </w:divBdr>
    </w:div>
    <w:div w:id="1537424709">
      <w:bodyDiv w:val="1"/>
      <w:marLeft w:val="0"/>
      <w:marRight w:val="0"/>
      <w:marTop w:val="0"/>
      <w:marBottom w:val="0"/>
      <w:divBdr>
        <w:top w:val="none" w:sz="0" w:space="0" w:color="auto"/>
        <w:left w:val="none" w:sz="0" w:space="0" w:color="auto"/>
        <w:bottom w:val="none" w:sz="0" w:space="0" w:color="auto"/>
        <w:right w:val="none" w:sz="0" w:space="0" w:color="auto"/>
      </w:divBdr>
    </w:div>
    <w:div w:id="1633631129">
      <w:bodyDiv w:val="1"/>
      <w:marLeft w:val="0"/>
      <w:marRight w:val="0"/>
      <w:marTop w:val="0"/>
      <w:marBottom w:val="0"/>
      <w:divBdr>
        <w:top w:val="none" w:sz="0" w:space="0" w:color="auto"/>
        <w:left w:val="none" w:sz="0" w:space="0" w:color="auto"/>
        <w:bottom w:val="none" w:sz="0" w:space="0" w:color="auto"/>
        <w:right w:val="none" w:sz="0" w:space="0" w:color="auto"/>
      </w:divBdr>
    </w:div>
    <w:div w:id="1818261140">
      <w:bodyDiv w:val="1"/>
      <w:marLeft w:val="0"/>
      <w:marRight w:val="0"/>
      <w:marTop w:val="0"/>
      <w:marBottom w:val="0"/>
      <w:divBdr>
        <w:top w:val="none" w:sz="0" w:space="0" w:color="auto"/>
        <w:left w:val="none" w:sz="0" w:space="0" w:color="auto"/>
        <w:bottom w:val="none" w:sz="0" w:space="0" w:color="auto"/>
        <w:right w:val="none" w:sz="0" w:space="0" w:color="auto"/>
      </w:divBdr>
    </w:div>
    <w:div w:id="1856655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channel/UCAxW1XT0iEJo0TYlRfn6rYQ" TargetMode="External"/><Relationship Id="rId18" Type="http://schemas.openxmlformats.org/officeDocument/2006/relationships/image" Target="media/image6.tiff"/><Relationship Id="rId26" Type="http://schemas.openxmlformats.org/officeDocument/2006/relationships/image" Target="media/image9.tiff"/><Relationship Id="rId39" Type="http://schemas.openxmlformats.org/officeDocument/2006/relationships/image" Target="media/image20.tiff"/><Relationship Id="rId21" Type="http://schemas.openxmlformats.org/officeDocument/2006/relationships/hyperlink" Target="https://www.youtube.com/watch?v=LpKA9n-75tQ" TargetMode="External"/><Relationship Id="rId34" Type="http://schemas.openxmlformats.org/officeDocument/2006/relationships/hyperlink" Target="https://www.youtube.com/user/CosmicKidsYoga" TargetMode="External"/><Relationship Id="rId7" Type="http://schemas.openxmlformats.org/officeDocument/2006/relationships/hyperlink" Target="https://www.youtube.com/watch?v=lrFUY65NlCE" TargetMode="External"/><Relationship Id="rId2" Type="http://schemas.openxmlformats.org/officeDocument/2006/relationships/styles" Target="styles.xml"/><Relationship Id="rId16" Type="http://schemas.openxmlformats.org/officeDocument/2006/relationships/image" Target="media/image4.tiff"/><Relationship Id="rId20" Type="http://schemas.openxmlformats.org/officeDocument/2006/relationships/image" Target="media/image8.jpeg"/><Relationship Id="rId29" Type="http://schemas.openxmlformats.org/officeDocument/2006/relationships/image" Target="media/image12.tif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whiterosemaths.com/homelearning/year-4/" TargetMode="External"/><Relationship Id="rId11" Type="http://schemas.openxmlformats.org/officeDocument/2006/relationships/hyperlink" Target="https://www.bbc.co.uk/bitesize/articles/z6kj2sg" TargetMode="External"/><Relationship Id="rId24" Type="http://schemas.openxmlformats.org/officeDocument/2006/relationships/hyperlink" Target="https://www.youtube.com/watch?v=IUFTqKJpLJ0&amp;feature=emb_logo" TargetMode="External"/><Relationship Id="rId32" Type="http://schemas.openxmlformats.org/officeDocument/2006/relationships/image" Target="media/image15.png"/><Relationship Id="rId37" Type="http://schemas.openxmlformats.org/officeDocument/2006/relationships/image" Target="media/image18.tiff"/><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hyperlink" Target="https://www.youtube.com/channel/UCAxW1XT0iEJo0TYlRfn6rYQ" TargetMode="External"/><Relationship Id="rId23" Type="http://schemas.openxmlformats.org/officeDocument/2006/relationships/hyperlink" Target="https://fun-science.org.uk/colour-changing-milk-experiment/" TargetMode="External"/><Relationship Id="rId28" Type="http://schemas.openxmlformats.org/officeDocument/2006/relationships/image" Target="media/image11.tiff"/><Relationship Id="rId36" Type="http://schemas.openxmlformats.org/officeDocument/2006/relationships/image" Target="media/image17.tiff"/><Relationship Id="rId10" Type="http://schemas.openxmlformats.org/officeDocument/2006/relationships/image" Target="media/image2.tiff"/><Relationship Id="rId19" Type="http://schemas.openxmlformats.org/officeDocument/2006/relationships/image" Target="media/image7.tiff"/><Relationship Id="rId31"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hyperlink" Target="https://www.youtube.com/channel/UCAxW1XT0iEJo0TYlRfn6rYQ" TargetMode="External"/><Relationship Id="rId14" Type="http://schemas.openxmlformats.org/officeDocument/2006/relationships/image" Target="media/image3.tiff"/><Relationship Id="rId22" Type="http://schemas.openxmlformats.org/officeDocument/2006/relationships/hyperlink" Target="https://nrich.maths.org/10328" TargetMode="External"/><Relationship Id="rId27" Type="http://schemas.openxmlformats.org/officeDocument/2006/relationships/image" Target="media/image10.tiff"/><Relationship Id="rId30" Type="http://schemas.openxmlformats.org/officeDocument/2006/relationships/image" Target="media/image13.tiff"/><Relationship Id="rId35" Type="http://schemas.openxmlformats.org/officeDocument/2006/relationships/image" Target="media/image16.tiff"/><Relationship Id="rId8" Type="http://schemas.openxmlformats.org/officeDocument/2006/relationships/hyperlink" Target="https://www.youtube.com/watch?v=D-ng5_waufY" TargetMode="External"/><Relationship Id="rId3" Type="http://schemas.openxmlformats.org/officeDocument/2006/relationships/settings" Target="settings.xml"/><Relationship Id="rId12" Type="http://schemas.openxmlformats.org/officeDocument/2006/relationships/hyperlink" Target="https://www.youtube.com/watch?v=OezMavBqWXc" TargetMode="External"/><Relationship Id="rId17" Type="http://schemas.openxmlformats.org/officeDocument/2006/relationships/image" Target="media/image5.tiff"/><Relationship Id="rId25" Type="http://schemas.openxmlformats.org/officeDocument/2006/relationships/hyperlink" Target="https://www.youtube.com/channel/UCAxW1XT0iEJo0TYlRfn6rYQ" TargetMode="External"/><Relationship Id="rId33" Type="http://schemas.openxmlformats.org/officeDocument/2006/relationships/hyperlink" Target="https://www.youtube.com/watch?v=LpKA9n-75tQ" TargetMode="External"/><Relationship Id="rId38" Type="http://schemas.openxmlformats.org/officeDocument/2006/relationships/image" Target="media/image1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74</TotalTime>
  <Pages>22</Pages>
  <Words>2009</Words>
  <Characters>11452</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7</cp:revision>
  <dcterms:created xsi:type="dcterms:W3CDTF">2020-06-10T09:12:00Z</dcterms:created>
  <dcterms:modified xsi:type="dcterms:W3CDTF">2020-06-11T11:14:00Z</dcterms:modified>
</cp:coreProperties>
</file>